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5107" w:rsidRDefault="00FD5107" w:rsidP="00C66033">
      <w:pPr>
        <w:pStyle w:val="Sansinterligne"/>
      </w:pPr>
    </w:p>
    <w:p w:rsidR="00752ED5" w:rsidRPr="00752ED5" w:rsidRDefault="00752ED5" w:rsidP="00752ED5"/>
    <w:p w:rsidR="00752ED5" w:rsidRDefault="00983602">
      <w:pPr>
        <w:rPr>
          <w:rFonts w:asciiTheme="majorHAnsi" w:eastAsiaTheme="majorEastAsia" w:hAnsiTheme="majorHAnsi" w:cstheme="majorBidi"/>
          <w:b/>
          <w:bCs/>
          <w:color w:val="365F91" w:themeColor="accent1" w:themeShade="BF"/>
          <w:sz w:val="28"/>
          <w:szCs w:val="28"/>
        </w:rPr>
      </w:pPr>
      <w:r>
        <w:rPr>
          <w:noProof/>
          <w:lang w:eastAsia="fr-CH"/>
        </w:rPr>
        <mc:AlternateContent>
          <mc:Choice Requires="wps">
            <w:drawing>
              <wp:anchor distT="0" distB="0" distL="114300" distR="114300" simplePos="0" relativeHeight="251676672" behindDoc="0" locked="0" layoutInCell="1" allowOverlap="1" wp14:anchorId="6004B987" wp14:editId="304E63A9">
                <wp:simplePos x="0" y="0"/>
                <wp:positionH relativeFrom="column">
                  <wp:posOffset>2361612</wp:posOffset>
                </wp:positionH>
                <wp:positionV relativeFrom="paragraph">
                  <wp:posOffset>5304193</wp:posOffset>
                </wp:positionV>
                <wp:extent cx="1173707" cy="1403985"/>
                <wp:effectExtent l="0" t="0" r="762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3707" cy="1403985"/>
                        </a:xfrm>
                        <a:prstGeom prst="rect">
                          <a:avLst/>
                        </a:prstGeom>
                        <a:solidFill>
                          <a:srgbClr val="FFFFFF"/>
                        </a:solidFill>
                        <a:ln w="9525">
                          <a:noFill/>
                          <a:miter lim="800000"/>
                          <a:headEnd/>
                          <a:tailEnd/>
                        </a:ln>
                      </wps:spPr>
                      <wps:txbx>
                        <w:txbxContent>
                          <w:p w:rsidR="000B3260" w:rsidRDefault="000B3260" w:rsidP="00983602">
                            <w:pPr>
                              <w:jc w:val="center"/>
                            </w:pPr>
                            <w:r>
                              <w:t>Thomas Ricci</w:t>
                            </w:r>
                          </w:p>
                          <w:p w:rsidR="000B3260" w:rsidRDefault="000B3260" w:rsidP="00983602">
                            <w:pPr>
                              <w:jc w:val="center"/>
                            </w:pPr>
                            <w:r>
                              <w:t>2016</w:t>
                            </w:r>
                          </w:p>
                          <w:p w:rsidR="000B3260" w:rsidRPr="00C66033" w:rsidRDefault="000B3260" w:rsidP="00983602">
                            <w:pPr>
                              <w:jc w:val="center"/>
                              <w:rPr>
                                <w:lang w:val="en-US"/>
                              </w:rPr>
                            </w:pPr>
                            <w:r>
                              <w:rPr>
                                <w:lang w:val="en-US"/>
                              </w:rPr>
                              <w:t>CPNV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85.95pt;margin-top:417.65pt;width:92.4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" stroked="f">
                <v:textbox style="mso-fit-shape-to-text:t">
                  <w:txbxContent>
                    <w:p w:rsidR="00983602" w:rsidRDefault="00983602" w:rsidP="00983602">
                      <w:pPr>
                        <w:jc w:val="center"/>
                      </w:pPr>
                      <w:r>
                        <w:t>Thomas Ricci</w:t>
                      </w:r>
                    </w:p>
                    <w:p w:rsidR="00983602" w:rsidRDefault="00983602" w:rsidP="00983602">
                      <w:pPr>
                        <w:jc w:val="center"/>
                      </w:pPr>
                      <w:r>
                        <w:t>2016</w:t>
                      </w:r>
                    </w:p>
                    <w:p w:rsidR="00983602" w:rsidRPr="00C66033" w:rsidRDefault="00983602" w:rsidP="00983602">
                      <w:pPr>
                        <w:jc w:val="center"/>
                        <w:rPr>
                          <w:lang w:val="en-US"/>
                        </w:rPr>
                      </w:pPr>
                      <w:r>
                        <w:rPr>
                          <w:lang w:val="en-US"/>
                        </w:rPr>
                        <w:t>CPNV</w:t>
                      </w:r>
                    </w:p>
                  </w:txbxContent>
                </v:textbox>
              </v:shape>
            </w:pict>
          </mc:Fallback>
        </mc:AlternateContent>
      </w:r>
      <w:r w:rsidR="00C66033">
        <w:rPr>
          <w:noProof/>
          <w:lang w:eastAsia="fr-CH"/>
        </w:rPr>
        <mc:AlternateContent>
          <mc:Choice Requires="wps">
            <w:drawing>
              <wp:anchor distT="0" distB="0" distL="114300" distR="114300" simplePos="0" relativeHeight="251674624" behindDoc="0" locked="0" layoutInCell="1" allowOverlap="1" wp14:anchorId="280795E2" wp14:editId="460DC576">
                <wp:simplePos x="0" y="0"/>
                <wp:positionH relativeFrom="column">
                  <wp:posOffset>2505046</wp:posOffset>
                </wp:positionH>
                <wp:positionV relativeFrom="paragraph">
                  <wp:posOffset>2402006</wp:posOffset>
                </wp:positionV>
                <wp:extent cx="900752" cy="1403985"/>
                <wp:effectExtent l="0" t="0" r="0" b="12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752" cy="1403985"/>
                        </a:xfrm>
                        <a:prstGeom prst="rect">
                          <a:avLst/>
                        </a:prstGeom>
                        <a:solidFill>
                          <a:srgbClr val="FFFFFF"/>
                        </a:solidFill>
                        <a:ln w="9525">
                          <a:noFill/>
                          <a:miter lim="800000"/>
                          <a:headEnd/>
                          <a:tailEnd/>
                        </a:ln>
                      </wps:spPr>
                      <wps:txbx>
                        <w:txbxContent>
                          <w:p w:rsidR="000B3260" w:rsidRPr="00C66033" w:rsidRDefault="000B3260">
                            <w:pPr>
                              <w:rPr>
                                <w:lang w:val="en-US"/>
                              </w:rPr>
                            </w:pPr>
                            <w:r>
                              <w:t>Projet GRA1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197.25pt;margin-top:189.15pt;width:70.9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yQQIwIAACQEAAAOAAAAZHJzL2Uyb0RvYy54bWysU9uO2yAQfa/Uf0C8N3a8SZN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" stroked="f">
                <v:textbox style="mso-fit-shape-to-text:t">
                  <w:txbxContent>
                    <w:p w:rsidR="00C66033" w:rsidRPr="00C66033" w:rsidRDefault="00C66033">
                      <w:pPr>
                        <w:rPr>
                          <w:lang w:val="en-US"/>
                        </w:rPr>
                      </w:pPr>
                      <w:r>
                        <w:t>Projet GRA1</w:t>
                      </w:r>
                    </w:p>
                  </w:txbxContent>
                </v:textbox>
              </v:shape>
            </w:pict>
          </mc:Fallback>
        </mc:AlternateContent>
      </w:r>
      <w:r w:rsidR="00C66033">
        <w:rPr>
          <w:noProof/>
          <w:lang w:eastAsia="fr-CH"/>
        </w:rPr>
        <w:drawing>
          <wp:anchor distT="0" distB="0" distL="114300" distR="114300" simplePos="0" relativeHeight="251672576" behindDoc="0" locked="0" layoutInCell="1" allowOverlap="1" wp14:anchorId="2E3EE0A0" wp14:editId="3D3C2CC5">
            <wp:simplePos x="0" y="0"/>
            <wp:positionH relativeFrom="column">
              <wp:posOffset>1419860</wp:posOffset>
            </wp:positionH>
            <wp:positionV relativeFrom="paragraph">
              <wp:posOffset>991235</wp:posOffset>
            </wp:positionV>
            <wp:extent cx="3043555" cy="3043555"/>
            <wp:effectExtent l="0" t="0" r="4445" b="4445"/>
            <wp:wrapSquare wrapText="bothSides"/>
            <wp:docPr id="25" name="Picture 25" descr="H:\Dropbox\graphisme\projet\images\grand-rond-exteri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ropbox\graphisme\projet\images\grand-rond-exterieur.png"/>
                    <pic:cNvPicPr>
                      <a:picLocks noChangeAspect="1" noChangeArrowheads="1"/>
                    </pic:cNvPicPr>
                  </pic:nvPicPr>
                  <pic:blipFill>
                    <a:blip r:embed="rId8">
                      <a:extLst>
                        <a:ext uri="{BEBA8EAE-BF5A-486C-A8C5-ECC9F3942E4B}">
                          <a14:imgProps xmlns:a14="http://schemas.microsoft.com/office/drawing/2010/main">
                            <a14:imgLayer r:embed="rId9">
                              <a14:imgEffect>
                                <a14:artisticGlowEdges trans="0" smoothness="4"/>
                              </a14:imgEffect>
                            </a14:imgLayer>
                          </a14:imgProps>
                        </a:ext>
                        <a:ext uri="{28A0092B-C50C-407E-A947-70E740481C1C}">
                          <a14:useLocalDpi xmlns:a14="http://schemas.microsoft.com/office/drawing/2010/main" val="0"/>
                        </a:ext>
                      </a:extLst>
                    </a:blip>
                    <a:srcRect/>
                    <a:stretch>
                      <a:fillRect/>
                    </a:stretch>
                  </pic:blipFill>
                  <pic:spPr bwMode="auto">
                    <a:xfrm>
                      <a:off x="0" y="0"/>
                      <a:ext cx="3043555" cy="3043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52ED5">
        <w:br w:type="page"/>
      </w:r>
    </w:p>
    <w:p w:rsidR="00174A32" w:rsidRDefault="00F60578" w:rsidP="00F60578">
      <w:pPr>
        <w:pStyle w:val="Titre1"/>
      </w:pPr>
      <w:r>
        <w:lastRenderedPageBreak/>
        <w:t>Introduction</w:t>
      </w:r>
    </w:p>
    <w:p w:rsidR="00F60578" w:rsidRDefault="00F60578" w:rsidP="00F60578">
      <w:r>
        <w:t xml:space="preserve">Ceci est le travail de graphisme. Le projet comporte 3 </w:t>
      </w:r>
      <w:r w:rsidR="0081338C">
        <w:t>étapes</w:t>
      </w:r>
      <w:r>
        <w:t>, l’</w:t>
      </w:r>
      <w:r w:rsidR="0081338C">
        <w:t>analyse</w:t>
      </w:r>
      <w:r>
        <w:t>, la conception, e</w:t>
      </w:r>
      <w:r w:rsidR="00FF6C7E">
        <w:t xml:space="preserve">t la réalisation de maquette </w:t>
      </w:r>
      <w:r>
        <w:t>pour le site cpnv-es.ch</w:t>
      </w:r>
      <w:r w:rsidR="001F2505">
        <w:t xml:space="preserve">. En introduction, j’aimerais </w:t>
      </w:r>
      <w:r w:rsidR="00BC7218">
        <w:t>noter</w:t>
      </w:r>
      <w:r w:rsidR="001F2505">
        <w:t xml:space="preserve"> le point que les designs fait dans ce travail seront, et sont subjective à ma perception de ce que devrais représenter le CPNV sur sa </w:t>
      </w:r>
      <w:r w:rsidR="00BC7218">
        <w:t>vitrine</w:t>
      </w:r>
      <w:r w:rsidR="001F2505">
        <w:t xml:space="preserve"> d’</w:t>
      </w:r>
      <w:r w:rsidR="00BC7218">
        <w:t>accueil</w:t>
      </w:r>
      <w:r w:rsidR="00FF6C7E">
        <w:t>.</w:t>
      </w:r>
    </w:p>
    <w:p w:rsidR="00FF6C7E" w:rsidRDefault="00FF6C7E" w:rsidP="00F60578">
      <w:r>
        <w:t xml:space="preserve">J’avais envie </w:t>
      </w:r>
      <w:r w:rsidR="0088015B">
        <w:t>avec</w:t>
      </w:r>
      <w:r>
        <w:t xml:space="preserve"> ce projet d’explorer quelque chose de nouveau avec </w:t>
      </w:r>
      <w:proofErr w:type="spellStart"/>
      <w:r>
        <w:t>photoshop</w:t>
      </w:r>
      <w:proofErr w:type="spellEnd"/>
      <w:r>
        <w:t>, et je me rends bien compte de la difficulté que cela apporte.</w:t>
      </w:r>
      <w:r w:rsidR="00112A19">
        <w:t xml:space="preserve"> J’avais envie de faire quelque chose, pas forcément d’innovateur, mais qui </w:t>
      </w:r>
      <w:r w:rsidR="0088015B">
        <w:t>sort</w:t>
      </w:r>
      <w:r w:rsidR="00112A19">
        <w:t xml:space="preserve"> du lot.</w:t>
      </w:r>
    </w:p>
    <w:p w:rsidR="00D43603" w:rsidRDefault="007474D9" w:rsidP="00F60578">
      <w:r>
        <w:t>Je m’excuse déjà d’avan</w:t>
      </w:r>
      <w:r w:rsidR="00F63970">
        <w:t>ce d’utiliser trop de guillemet, et une mauvaise orthographe.</w:t>
      </w:r>
    </w:p>
    <w:p w:rsidR="00D43603" w:rsidRDefault="00D43603" w:rsidP="00D43603">
      <w:pPr>
        <w:pStyle w:val="Titre1"/>
      </w:pPr>
      <w:r>
        <w:t>Analyse</w:t>
      </w:r>
    </w:p>
    <w:p w:rsidR="00A95E9A" w:rsidRDefault="00B1351E" w:rsidP="00980BBC">
      <w:r>
        <w:t>Pour commencer l’</w:t>
      </w:r>
      <w:r w:rsidR="00457104">
        <w:t>analyse</w:t>
      </w:r>
      <w:r>
        <w:t xml:space="preserve">, j’ai </w:t>
      </w:r>
      <w:r w:rsidR="00457104">
        <w:t>repérer</w:t>
      </w:r>
      <w:r>
        <w:t xml:space="preserve"> 3 sites de différentes écoles, primairement des écoles </w:t>
      </w:r>
      <w:r w:rsidR="00907475">
        <w:t>internationales</w:t>
      </w:r>
      <w:r>
        <w:t>.</w:t>
      </w:r>
    </w:p>
    <w:p w:rsidR="00980BBC" w:rsidRDefault="00980BBC" w:rsidP="00980BBC">
      <w:pPr>
        <w:sectPr w:rsidR="00980BBC" w:rsidSect="001713B8">
          <w:footerReference w:type="default" r:id="rId10"/>
          <w:pgSz w:w="11906" w:h="16838"/>
          <w:pgMar w:top="1417" w:right="1417" w:bottom="1417" w:left="1417" w:header="708" w:footer="708" w:gutter="0"/>
          <w:cols w:space="708"/>
          <w:titlePg/>
          <w:docGrid w:linePitch="360"/>
        </w:sectPr>
      </w:pPr>
      <w:r>
        <w:t xml:space="preserve">J’ai commencé avec le site de la HEIG, qui est relativement correct. Après je suis passé à </w:t>
      </w:r>
      <w:proofErr w:type="spellStart"/>
      <w:r>
        <w:t>Stanford</w:t>
      </w:r>
      <w:proofErr w:type="spellEnd"/>
      <w:r>
        <w:t xml:space="preserve"> qui est une université avec beaucoup de réputation.</w:t>
      </w:r>
      <w:r w:rsidR="009B4BB3">
        <w:t xml:space="preserve"> Le troisième site est </w:t>
      </w:r>
      <w:proofErr w:type="spellStart"/>
      <w:r w:rsidR="009B4BB3">
        <w:t>lisaa</w:t>
      </w:r>
      <w:proofErr w:type="spellEnd"/>
      <w:r w:rsidR="009B4BB3">
        <w:t xml:space="preserve"> une école de design. J’ai pensé intéressant d’analyser le site d’une école de design.</w:t>
      </w:r>
    </w:p>
    <w:p w:rsidR="0078561B" w:rsidRDefault="0078561B" w:rsidP="001B5004">
      <w:pPr>
        <w:pStyle w:val="Titre2"/>
      </w:pPr>
      <w:r w:rsidRPr="00BF6472">
        <w:lastRenderedPageBreak/>
        <w:t>Analyse de site web</w:t>
      </w:r>
    </w:p>
    <w:p w:rsidR="00CE59F2" w:rsidRPr="00CE59F2" w:rsidRDefault="00CE59F2" w:rsidP="00CE59F2">
      <w:r>
        <w:t xml:space="preserve">Toutes les pondérations d’analyse sont </w:t>
      </w:r>
      <w:proofErr w:type="gramStart"/>
      <w:r>
        <w:t>disponible</w:t>
      </w:r>
      <w:proofErr w:type="gramEnd"/>
      <w:r>
        <w:t xml:space="preserve"> dans le fichier docs/</w:t>
      </w:r>
      <w:proofErr w:type="spellStart"/>
      <w:r>
        <w:t>ponderation</w:t>
      </w:r>
      <w:proofErr w:type="spellEnd"/>
      <w:r>
        <w:t>. J’ai tout de même intégré les tableaux dans le document</w:t>
      </w:r>
      <w:r w:rsidR="00FD43F9">
        <w:t>.</w:t>
      </w:r>
    </w:p>
    <w:p w:rsidR="00CE59F2" w:rsidRPr="00CE59F2" w:rsidRDefault="00CE59F2" w:rsidP="00203172">
      <w:pPr>
        <w:pStyle w:val="Titre3"/>
      </w:pPr>
      <w:proofErr w:type="spellStart"/>
      <w:r>
        <w:t>Heig</w:t>
      </w:r>
      <w:proofErr w:type="spellEnd"/>
    </w:p>
    <w:p w:rsidR="0078561B" w:rsidRPr="00BD4ADD" w:rsidRDefault="0078561B" w:rsidP="0078561B"/>
    <w:p w:rsidR="0078561B" w:rsidRPr="00BD4ADD" w:rsidRDefault="000873AA" w:rsidP="0078561B">
      <w:hyperlink r:id="rId11" w:history="1">
        <w:r w:rsidR="0078561B" w:rsidRPr="00BF6472">
          <w:rPr>
            <w:rStyle w:val="Lienhypertexte"/>
          </w:rPr>
          <w:t>http://www.heig-vd.ch/</w:t>
        </w:r>
      </w:hyperlink>
    </w:p>
    <w:p w:rsidR="0078561B" w:rsidRPr="00BF6472" w:rsidRDefault="0078561B" w:rsidP="0078561B"/>
    <w:p w:rsidR="0078561B" w:rsidRDefault="00AA4391" w:rsidP="0078561B">
      <w:r>
        <w:rPr>
          <w:noProof/>
          <w:lang w:eastAsia="fr-CH"/>
        </w:rPr>
        <w:drawing>
          <wp:anchor distT="0" distB="0" distL="114300" distR="114300" simplePos="0" relativeHeight="251659264" behindDoc="0" locked="0" layoutInCell="1" allowOverlap="1" wp14:anchorId="444084E9" wp14:editId="7A37C36B">
            <wp:simplePos x="0" y="0"/>
            <wp:positionH relativeFrom="column">
              <wp:posOffset>-282575</wp:posOffset>
            </wp:positionH>
            <wp:positionV relativeFrom="paragraph">
              <wp:posOffset>1069975</wp:posOffset>
            </wp:positionV>
            <wp:extent cx="3086100" cy="6790055"/>
            <wp:effectExtent l="0" t="0" r="0" b="0"/>
            <wp:wrapSquare wrapText="bothSides"/>
            <wp:docPr id="1" name="Image 1" descr="P:\Cours Pro\GRA1\projet\screencapture-heig-vd-ch-acceu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ours Pro\GRA1\projet\screencapture-heig-vd-ch-acceuil.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6100" cy="6790055"/>
                    </a:xfrm>
                    <a:prstGeom prst="rect">
                      <a:avLst/>
                    </a:prstGeom>
                    <a:noFill/>
                    <a:ln>
                      <a:noFill/>
                    </a:ln>
                  </pic:spPr>
                </pic:pic>
              </a:graphicData>
            </a:graphic>
            <wp14:sizeRelH relativeFrom="page">
              <wp14:pctWidth>0</wp14:pctWidth>
            </wp14:sizeRelH>
            <wp14:sizeRelV relativeFrom="page">
              <wp14:pctHeight>0</wp14:pctHeight>
            </wp14:sizeRelV>
          </wp:anchor>
        </w:drawing>
      </w:r>
      <w:r w:rsidR="0078561B">
        <w:t xml:space="preserve">Le site est custom. Il n’est pas aux dernières tendances </w:t>
      </w:r>
      <w:r w:rsidR="001C3B16">
        <w:t>(</w:t>
      </w:r>
      <w:r w:rsidR="0078561B">
        <w:t>flat design</w:t>
      </w:r>
      <w:r w:rsidR="001C3B16">
        <w:t>)</w:t>
      </w:r>
      <w:r w:rsidR="0078561B">
        <w:t xml:space="preserve">, mais le style n’est pas extravagant. La page d’accueil utilise très intelligemment les ombres pour faire ressortir </w:t>
      </w:r>
      <w:r w:rsidR="0089502F">
        <w:t>certains</w:t>
      </w:r>
      <w:r w:rsidR="0078561B">
        <w:t xml:space="preserve"> éléments. Le site est responsive, et s’adapte correctement aux résolutions mobiles.</w:t>
      </w:r>
    </w:p>
    <w:p w:rsidR="0078561B" w:rsidRPr="00BF6472" w:rsidRDefault="0078561B" w:rsidP="0078561B"/>
    <w:p w:rsidR="00AA4391" w:rsidRDefault="00AA4391">
      <w:r>
        <w:rPr>
          <w:noProof/>
          <w:lang w:eastAsia="fr-CH"/>
        </w:rPr>
        <w:drawing>
          <wp:anchor distT="0" distB="0" distL="114300" distR="114300" simplePos="0" relativeHeight="251660288" behindDoc="0" locked="0" layoutInCell="1" allowOverlap="1" wp14:anchorId="6AC3E81A" wp14:editId="78AC1A17">
            <wp:simplePos x="0" y="0"/>
            <wp:positionH relativeFrom="column">
              <wp:posOffset>2477770</wp:posOffset>
            </wp:positionH>
            <wp:positionV relativeFrom="paragraph">
              <wp:posOffset>1162685</wp:posOffset>
            </wp:positionV>
            <wp:extent cx="4582160" cy="5779135"/>
            <wp:effectExtent l="0" t="0" r="8890" b="0"/>
            <wp:wrapSquare wrapText="bothSides"/>
            <wp:docPr id="2" name="Image 2" descr="P:\Cours Pro\GRA1\projet\screens\screencapture-heig-vd-ch-formations-1475649375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Cours Pro\GRA1\projet\screens\screencapture-heig-vd-ch-formations-147564937514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82160" cy="57791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A4391" w:rsidRDefault="00AA4391" w:rsidP="00AA4391">
      <w:r>
        <w:br w:type="page"/>
      </w:r>
    </w:p>
    <w:tbl>
      <w:tblPr>
        <w:tblStyle w:val="Grilledutableau"/>
        <w:tblW w:w="0" w:type="auto"/>
        <w:tblLook w:val="04A0" w:firstRow="1" w:lastRow="0" w:firstColumn="1" w:lastColumn="0" w:noHBand="0" w:noVBand="1"/>
      </w:tblPr>
      <w:tblGrid>
        <w:gridCol w:w="1947"/>
        <w:gridCol w:w="2556"/>
        <w:gridCol w:w="6179"/>
      </w:tblGrid>
      <w:tr w:rsidR="00AA4391" w:rsidRPr="00D36A01" w:rsidTr="00AA4391">
        <w:trPr>
          <w:trHeight w:val="315"/>
        </w:trPr>
        <w:tc>
          <w:tcPr>
            <w:tcW w:w="1947" w:type="dxa"/>
            <w:noWrap/>
            <w:hideMark/>
          </w:tcPr>
          <w:p w:rsidR="00D36A01" w:rsidRPr="00D36A01" w:rsidRDefault="00D36A01"/>
        </w:tc>
        <w:tc>
          <w:tcPr>
            <w:tcW w:w="2556" w:type="dxa"/>
            <w:noWrap/>
            <w:hideMark/>
          </w:tcPr>
          <w:p w:rsidR="00D36A01" w:rsidRPr="00D36A01" w:rsidRDefault="00D36A01">
            <w:r w:rsidRPr="00D36A01">
              <w:t>positif</w:t>
            </w:r>
          </w:p>
        </w:tc>
        <w:tc>
          <w:tcPr>
            <w:tcW w:w="6179" w:type="dxa"/>
            <w:noWrap/>
            <w:hideMark/>
          </w:tcPr>
          <w:p w:rsidR="00D36A01" w:rsidRPr="00D36A01" w:rsidRDefault="004173CD">
            <w:r w:rsidRPr="00D36A01">
              <w:t>négatif</w:t>
            </w:r>
          </w:p>
        </w:tc>
      </w:tr>
      <w:tr w:rsidR="00AA4391" w:rsidRPr="00D36A01" w:rsidTr="00AA4391">
        <w:trPr>
          <w:trHeight w:val="525"/>
        </w:trPr>
        <w:tc>
          <w:tcPr>
            <w:tcW w:w="1947" w:type="dxa"/>
            <w:vMerge w:val="restart"/>
            <w:hideMark/>
          </w:tcPr>
          <w:p w:rsidR="00D36A01" w:rsidRPr="00D36A01" w:rsidRDefault="00D36A01" w:rsidP="00D36A01">
            <w:pPr>
              <w:rPr>
                <w:b/>
                <w:bCs/>
              </w:rPr>
            </w:pPr>
            <w:r w:rsidRPr="00D36A01">
              <w:rPr>
                <w:b/>
                <w:bCs/>
              </w:rPr>
              <w:t>Style</w:t>
            </w:r>
            <w:r w:rsidRPr="00D36A01">
              <w:t xml:space="preserve"> (Flat / texture/ Illustration / 3D/…)</w:t>
            </w:r>
          </w:p>
        </w:tc>
        <w:tc>
          <w:tcPr>
            <w:tcW w:w="2556" w:type="dxa"/>
            <w:noWrap/>
            <w:hideMark/>
          </w:tcPr>
          <w:p w:rsidR="00D36A01" w:rsidRPr="00D36A01" w:rsidRDefault="00D36A01">
            <w:r w:rsidRPr="00D36A01">
              <w:t>utilisation des ombres</w:t>
            </w:r>
          </w:p>
        </w:tc>
        <w:tc>
          <w:tcPr>
            <w:tcW w:w="6179" w:type="dxa"/>
            <w:noWrap/>
            <w:hideMark/>
          </w:tcPr>
          <w:p w:rsidR="00D36A01" w:rsidRPr="00D36A01" w:rsidRDefault="00D36A01">
            <w:r w:rsidRPr="00D36A01">
              <w:t>style discontinu sur la page d'</w:t>
            </w:r>
            <w:r w:rsidR="004173CD" w:rsidRPr="00D36A01">
              <w:t>accueil</w:t>
            </w:r>
          </w:p>
        </w:tc>
      </w:tr>
      <w:tr w:rsidR="00AA4391" w:rsidRPr="00D36A01" w:rsidTr="00AA4391">
        <w:trPr>
          <w:trHeight w:val="300"/>
        </w:trPr>
        <w:tc>
          <w:tcPr>
            <w:tcW w:w="1947" w:type="dxa"/>
            <w:vMerge/>
            <w:hideMark/>
          </w:tcPr>
          <w:p w:rsidR="00D36A01" w:rsidRPr="00D36A01" w:rsidRDefault="00D36A01">
            <w:pPr>
              <w:rPr>
                <w:b/>
                <w:bCs/>
              </w:rPr>
            </w:pPr>
          </w:p>
        </w:tc>
        <w:tc>
          <w:tcPr>
            <w:tcW w:w="2556" w:type="dxa"/>
            <w:noWrap/>
            <w:hideMark/>
          </w:tcPr>
          <w:p w:rsidR="00D36A01" w:rsidRPr="00D36A01" w:rsidRDefault="00D36A01"/>
        </w:tc>
        <w:tc>
          <w:tcPr>
            <w:tcW w:w="6179" w:type="dxa"/>
            <w:noWrap/>
            <w:hideMark/>
          </w:tcPr>
          <w:p w:rsidR="00D36A01" w:rsidRPr="00D36A01" w:rsidRDefault="00D36A01">
            <w:r w:rsidRPr="00D36A01">
              <w:t>menu avec dégradé</w:t>
            </w:r>
          </w:p>
        </w:tc>
      </w:tr>
      <w:tr w:rsidR="00AA4391" w:rsidRPr="00D36A01" w:rsidTr="00AA4391">
        <w:trPr>
          <w:trHeight w:val="300"/>
        </w:trPr>
        <w:tc>
          <w:tcPr>
            <w:tcW w:w="1947" w:type="dxa"/>
            <w:vMerge/>
            <w:hideMark/>
          </w:tcPr>
          <w:p w:rsidR="00D36A01" w:rsidRPr="00D36A01" w:rsidRDefault="00D36A01">
            <w:pPr>
              <w:rPr>
                <w:b/>
                <w:bCs/>
              </w:rPr>
            </w:pPr>
          </w:p>
        </w:tc>
        <w:tc>
          <w:tcPr>
            <w:tcW w:w="2556" w:type="dxa"/>
            <w:noWrap/>
            <w:hideMark/>
          </w:tcPr>
          <w:p w:rsidR="00D36A01" w:rsidRPr="00D36A01" w:rsidRDefault="00D36A01"/>
        </w:tc>
        <w:tc>
          <w:tcPr>
            <w:tcW w:w="6179" w:type="dxa"/>
            <w:noWrap/>
            <w:hideMark/>
          </w:tcPr>
          <w:p w:rsidR="00D36A01" w:rsidRPr="00D36A01" w:rsidRDefault="00D36A01">
            <w:r w:rsidRPr="00D36A01">
              <w:t>pas beaucoup d'image</w:t>
            </w:r>
          </w:p>
        </w:tc>
      </w:tr>
      <w:tr w:rsidR="00AA4391" w:rsidRPr="00D36A01" w:rsidTr="00AA4391">
        <w:trPr>
          <w:trHeight w:val="300"/>
        </w:trPr>
        <w:tc>
          <w:tcPr>
            <w:tcW w:w="1947" w:type="dxa"/>
            <w:vMerge/>
            <w:hideMark/>
          </w:tcPr>
          <w:p w:rsidR="00D36A01" w:rsidRPr="00D36A01" w:rsidRDefault="00D36A01">
            <w:pPr>
              <w:rPr>
                <w:b/>
                <w:bCs/>
              </w:rPr>
            </w:pPr>
          </w:p>
        </w:tc>
        <w:tc>
          <w:tcPr>
            <w:tcW w:w="2556" w:type="dxa"/>
            <w:noWrap/>
            <w:hideMark/>
          </w:tcPr>
          <w:p w:rsidR="00D36A01" w:rsidRPr="00D36A01" w:rsidRDefault="00D36A01"/>
        </w:tc>
        <w:tc>
          <w:tcPr>
            <w:tcW w:w="6179" w:type="dxa"/>
            <w:noWrap/>
            <w:hideMark/>
          </w:tcPr>
          <w:p w:rsidR="00D36A01" w:rsidRPr="00D36A01" w:rsidRDefault="00D36A01">
            <w:r w:rsidRPr="00D36A01">
              <w:t>peu/pas d'icone</w:t>
            </w:r>
          </w:p>
        </w:tc>
      </w:tr>
      <w:tr w:rsidR="00AA4391" w:rsidRPr="00D36A01" w:rsidTr="00AA4391">
        <w:trPr>
          <w:trHeight w:val="315"/>
        </w:trPr>
        <w:tc>
          <w:tcPr>
            <w:tcW w:w="1947" w:type="dxa"/>
            <w:vMerge/>
            <w:hideMark/>
          </w:tcPr>
          <w:p w:rsidR="00D36A01" w:rsidRPr="00D36A01" w:rsidRDefault="00D36A01">
            <w:pPr>
              <w:rPr>
                <w:b/>
                <w:bCs/>
              </w:rPr>
            </w:pPr>
          </w:p>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00"/>
        </w:trPr>
        <w:tc>
          <w:tcPr>
            <w:tcW w:w="1947" w:type="dxa"/>
            <w:vMerge w:val="restart"/>
            <w:hideMark/>
          </w:tcPr>
          <w:p w:rsidR="00D36A01" w:rsidRPr="00D36A01" w:rsidRDefault="00D36A01">
            <w:r w:rsidRPr="00D36A01">
              <w:t>Rapport au public cible</w:t>
            </w:r>
          </w:p>
        </w:tc>
        <w:tc>
          <w:tcPr>
            <w:tcW w:w="2556" w:type="dxa"/>
            <w:noWrap/>
            <w:hideMark/>
          </w:tcPr>
          <w:p w:rsidR="00D36A01" w:rsidRPr="00D36A01" w:rsidRDefault="00D36A01">
            <w:r w:rsidRPr="00D36A01">
              <w:t>Tout public</w:t>
            </w:r>
          </w:p>
        </w:tc>
        <w:tc>
          <w:tcPr>
            <w:tcW w:w="6179" w:type="dxa"/>
            <w:noWrap/>
            <w:hideMark/>
          </w:tcPr>
          <w:p w:rsidR="00D36A01" w:rsidRPr="00D36A01" w:rsidRDefault="00D36A01"/>
        </w:tc>
      </w:tr>
      <w:tr w:rsidR="00AA4391" w:rsidRPr="00D36A01" w:rsidTr="00AA4391">
        <w:trPr>
          <w:trHeight w:val="300"/>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00"/>
        </w:trPr>
        <w:tc>
          <w:tcPr>
            <w:tcW w:w="1947" w:type="dxa"/>
            <w:vMerge w:val="restart"/>
            <w:hideMark/>
          </w:tcPr>
          <w:p w:rsidR="00D36A01" w:rsidRPr="00D36A01" w:rsidRDefault="00D36A01">
            <w:r w:rsidRPr="00D36A01">
              <w:t>Rapport au logo</w:t>
            </w:r>
          </w:p>
        </w:tc>
        <w:tc>
          <w:tcPr>
            <w:tcW w:w="2556" w:type="dxa"/>
            <w:noWrap/>
            <w:hideMark/>
          </w:tcPr>
          <w:p w:rsidR="00D36A01" w:rsidRPr="00D36A01" w:rsidRDefault="00D36A01">
            <w:r w:rsidRPr="00D36A01">
              <w:t>le logo ressort</w:t>
            </w:r>
          </w:p>
        </w:tc>
        <w:tc>
          <w:tcPr>
            <w:tcW w:w="6179" w:type="dxa"/>
            <w:noWrap/>
            <w:hideMark/>
          </w:tcPr>
          <w:p w:rsidR="00D36A01" w:rsidRPr="00D36A01" w:rsidRDefault="00D36A01">
            <w:r w:rsidRPr="00D36A01">
              <w:t>couleur ne corresponde pas</w:t>
            </w:r>
          </w:p>
        </w:tc>
      </w:tr>
      <w:tr w:rsidR="00AA4391" w:rsidRPr="00D36A01" w:rsidTr="00AA4391">
        <w:trPr>
          <w:trHeight w:val="300"/>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00"/>
        </w:trPr>
        <w:tc>
          <w:tcPr>
            <w:tcW w:w="1947" w:type="dxa"/>
            <w:vMerge w:val="restart"/>
            <w:hideMark/>
          </w:tcPr>
          <w:p w:rsidR="00D36A01" w:rsidRPr="00D36A01" w:rsidRDefault="00D36A01">
            <w:r w:rsidRPr="00D36A01">
              <w:t>Originalité</w:t>
            </w:r>
          </w:p>
        </w:tc>
        <w:tc>
          <w:tcPr>
            <w:tcW w:w="2556" w:type="dxa"/>
            <w:noWrap/>
            <w:hideMark/>
          </w:tcPr>
          <w:p w:rsidR="00D36A01" w:rsidRPr="00D36A01" w:rsidRDefault="00D36A01">
            <w:r w:rsidRPr="00D36A01">
              <w:t>animation en mode pleine écran</w:t>
            </w:r>
          </w:p>
        </w:tc>
        <w:tc>
          <w:tcPr>
            <w:tcW w:w="6179" w:type="dxa"/>
            <w:noWrap/>
            <w:hideMark/>
          </w:tcPr>
          <w:p w:rsidR="00D36A01" w:rsidRPr="00D36A01" w:rsidRDefault="00D36A01"/>
        </w:tc>
      </w:tr>
      <w:tr w:rsidR="00AA4391" w:rsidRPr="00D36A01" w:rsidTr="00AA4391">
        <w:trPr>
          <w:trHeight w:val="300"/>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525"/>
        </w:trPr>
        <w:tc>
          <w:tcPr>
            <w:tcW w:w="1947" w:type="dxa"/>
            <w:vMerge w:val="restart"/>
            <w:hideMark/>
          </w:tcPr>
          <w:p w:rsidR="00D36A01" w:rsidRPr="00D36A01" w:rsidRDefault="00D36A01">
            <w:r w:rsidRPr="00D36A01">
              <w:t>Animations / Transitions</w:t>
            </w:r>
          </w:p>
        </w:tc>
        <w:tc>
          <w:tcPr>
            <w:tcW w:w="2556" w:type="dxa"/>
            <w:noWrap/>
            <w:hideMark/>
          </w:tcPr>
          <w:p w:rsidR="00D36A01" w:rsidRPr="00D36A01" w:rsidRDefault="00D36A01">
            <w:proofErr w:type="spellStart"/>
            <w:r w:rsidRPr="00D36A01">
              <w:t>hover</w:t>
            </w:r>
            <w:proofErr w:type="spellEnd"/>
            <w:r w:rsidRPr="00D36A01">
              <w:t xml:space="preserve"> sur certain élément</w:t>
            </w:r>
          </w:p>
        </w:tc>
        <w:tc>
          <w:tcPr>
            <w:tcW w:w="6179" w:type="dxa"/>
            <w:noWrap/>
            <w:hideMark/>
          </w:tcPr>
          <w:p w:rsidR="00D36A01" w:rsidRPr="00D36A01" w:rsidRDefault="00D36A01">
            <w:r w:rsidRPr="00D36A01">
              <w:t>aucune animation</w:t>
            </w:r>
          </w:p>
        </w:tc>
      </w:tr>
      <w:tr w:rsidR="00AA4391" w:rsidRPr="00D36A01" w:rsidTr="00AA4391">
        <w:trPr>
          <w:trHeight w:val="300"/>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00"/>
        </w:trPr>
        <w:tc>
          <w:tcPr>
            <w:tcW w:w="1947" w:type="dxa"/>
            <w:vMerge w:val="restart"/>
            <w:hideMark/>
          </w:tcPr>
          <w:p w:rsidR="00D36A01" w:rsidRPr="00D36A01" w:rsidRDefault="00D36A01">
            <w:r w:rsidRPr="00D36A01">
              <w:t>Remarques</w:t>
            </w:r>
          </w:p>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00"/>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noWrap/>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570"/>
        </w:trPr>
        <w:tc>
          <w:tcPr>
            <w:tcW w:w="1947" w:type="dxa"/>
            <w:vMerge w:val="restart"/>
            <w:hideMark/>
          </w:tcPr>
          <w:p w:rsidR="00D36A01" w:rsidRPr="00D36A01" w:rsidRDefault="00D36A01" w:rsidP="00D36A01">
            <w:pPr>
              <w:rPr>
                <w:b/>
                <w:bCs/>
              </w:rPr>
            </w:pPr>
            <w:r w:rsidRPr="00D36A01">
              <w:rPr>
                <w:b/>
                <w:bCs/>
              </w:rPr>
              <w:t xml:space="preserve">Mise en page </w:t>
            </w:r>
            <w:r w:rsidRPr="00D36A01">
              <w:t>(One page/ Responsive/optimisé mobile)</w:t>
            </w:r>
          </w:p>
        </w:tc>
        <w:tc>
          <w:tcPr>
            <w:tcW w:w="2556" w:type="dxa"/>
            <w:noWrap/>
            <w:hideMark/>
          </w:tcPr>
          <w:p w:rsidR="00D36A01" w:rsidRPr="00D36A01" w:rsidRDefault="00D36A01">
            <w:r w:rsidRPr="00D36A01">
              <w:t xml:space="preserve">Contenu </w:t>
            </w:r>
            <w:r w:rsidR="004173CD" w:rsidRPr="00D36A01">
              <w:t>centré</w:t>
            </w:r>
            <w:r w:rsidRPr="00D36A01">
              <w:t xml:space="preserve"> en mode full </w:t>
            </w:r>
            <w:proofErr w:type="spellStart"/>
            <w:r w:rsidRPr="00D36A01">
              <w:t>width</w:t>
            </w:r>
            <w:proofErr w:type="spellEnd"/>
          </w:p>
        </w:tc>
        <w:tc>
          <w:tcPr>
            <w:tcW w:w="6179" w:type="dxa"/>
            <w:noWrap/>
            <w:hideMark/>
          </w:tcPr>
          <w:p w:rsidR="00D36A01" w:rsidRPr="00D36A01" w:rsidRDefault="00D36A01"/>
        </w:tc>
      </w:tr>
      <w:tr w:rsidR="00AA4391" w:rsidRPr="00D36A01" w:rsidTr="00AA4391">
        <w:trPr>
          <w:trHeight w:val="300"/>
        </w:trPr>
        <w:tc>
          <w:tcPr>
            <w:tcW w:w="1947" w:type="dxa"/>
            <w:vMerge/>
            <w:hideMark/>
          </w:tcPr>
          <w:p w:rsidR="00D36A01" w:rsidRPr="00D36A01" w:rsidRDefault="00D36A01">
            <w:pPr>
              <w:rPr>
                <w:b/>
                <w:bCs/>
              </w:rPr>
            </w:pPr>
          </w:p>
        </w:tc>
        <w:tc>
          <w:tcPr>
            <w:tcW w:w="2556" w:type="dxa"/>
            <w:noWrap/>
            <w:hideMark/>
          </w:tcPr>
          <w:p w:rsidR="00D36A01" w:rsidRPr="00D36A01" w:rsidRDefault="00D36A01">
            <w:r w:rsidRPr="00D36A01">
              <w:t>responsive</w:t>
            </w:r>
          </w:p>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pPr>
              <w:rPr>
                <w:b/>
                <w:bCs/>
              </w:rPr>
            </w:pPr>
          </w:p>
        </w:tc>
        <w:tc>
          <w:tcPr>
            <w:tcW w:w="2556" w:type="dxa"/>
            <w:noWrap/>
            <w:hideMark/>
          </w:tcPr>
          <w:p w:rsidR="00D36A01" w:rsidRPr="00D36A01" w:rsidRDefault="00D36A01"/>
        </w:tc>
        <w:tc>
          <w:tcPr>
            <w:tcW w:w="6179" w:type="dxa"/>
            <w:noWrap/>
            <w:hideMark/>
          </w:tcPr>
          <w:p w:rsidR="00D36A01" w:rsidRPr="00D36A01" w:rsidRDefault="00D36A01">
            <w:r w:rsidRPr="00D36A01">
              <w:t>Parfois sur 3 col, parfois 4, parfois 2</w:t>
            </w:r>
          </w:p>
        </w:tc>
      </w:tr>
      <w:tr w:rsidR="00AA4391" w:rsidRPr="00D36A01" w:rsidTr="00AA4391">
        <w:trPr>
          <w:trHeight w:val="300"/>
        </w:trPr>
        <w:tc>
          <w:tcPr>
            <w:tcW w:w="1947" w:type="dxa"/>
            <w:vMerge w:val="restart"/>
            <w:hideMark/>
          </w:tcPr>
          <w:p w:rsidR="00D36A01" w:rsidRPr="00D36A01" w:rsidRDefault="00D36A01">
            <w:r w:rsidRPr="00D36A01">
              <w:t xml:space="preserve">Header (Taille du </w:t>
            </w:r>
            <w:proofErr w:type="spellStart"/>
            <w:r w:rsidRPr="00D36A01">
              <w:t>slider</w:t>
            </w:r>
            <w:proofErr w:type="spellEnd"/>
            <w:r w:rsidRPr="00D36A01">
              <w:t xml:space="preserve"> / …)</w:t>
            </w:r>
          </w:p>
        </w:tc>
        <w:tc>
          <w:tcPr>
            <w:tcW w:w="2556" w:type="dxa"/>
            <w:noWrap/>
            <w:hideMark/>
          </w:tcPr>
          <w:p w:rsidR="00D36A01" w:rsidRPr="00D36A01" w:rsidRDefault="00D36A01">
            <w:r w:rsidRPr="00D36A01">
              <w:t xml:space="preserve">pas de </w:t>
            </w:r>
            <w:proofErr w:type="spellStart"/>
            <w:r w:rsidRPr="00D36A01">
              <w:t>slider</w:t>
            </w:r>
            <w:proofErr w:type="spellEnd"/>
          </w:p>
        </w:tc>
        <w:tc>
          <w:tcPr>
            <w:tcW w:w="6179" w:type="dxa"/>
            <w:noWrap/>
            <w:hideMark/>
          </w:tcPr>
          <w:p w:rsidR="00D36A01" w:rsidRPr="00D36A01" w:rsidRDefault="00D36A01">
            <w:r w:rsidRPr="00D36A01">
              <w:t>pas de menu fixe</w:t>
            </w:r>
          </w:p>
        </w:tc>
      </w:tr>
      <w:tr w:rsidR="00AA4391" w:rsidRPr="00D36A01" w:rsidTr="00AA4391">
        <w:trPr>
          <w:trHeight w:val="300"/>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00"/>
        </w:trPr>
        <w:tc>
          <w:tcPr>
            <w:tcW w:w="1947" w:type="dxa"/>
            <w:vMerge w:val="restart"/>
            <w:hideMark/>
          </w:tcPr>
          <w:p w:rsidR="00D36A01" w:rsidRPr="00D36A01" w:rsidRDefault="00D36A01">
            <w:r w:rsidRPr="00D36A01">
              <w:t>Alignement</w:t>
            </w:r>
          </w:p>
        </w:tc>
        <w:tc>
          <w:tcPr>
            <w:tcW w:w="2556" w:type="dxa"/>
            <w:noWrap/>
            <w:hideMark/>
          </w:tcPr>
          <w:p w:rsidR="00D36A01" w:rsidRPr="00D36A01" w:rsidRDefault="00D36A01">
            <w:r w:rsidRPr="00D36A01">
              <w:t xml:space="preserve">Alignement </w:t>
            </w:r>
            <w:r w:rsidR="004173CD" w:rsidRPr="00D36A01">
              <w:t>centré</w:t>
            </w:r>
          </w:p>
        </w:tc>
        <w:tc>
          <w:tcPr>
            <w:tcW w:w="6179" w:type="dxa"/>
            <w:noWrap/>
            <w:hideMark/>
          </w:tcPr>
          <w:p w:rsidR="00D36A01" w:rsidRPr="00D36A01" w:rsidRDefault="00D36A01"/>
        </w:tc>
      </w:tr>
      <w:tr w:rsidR="00AA4391" w:rsidRPr="00D36A01" w:rsidTr="00AA4391">
        <w:trPr>
          <w:trHeight w:val="300"/>
        </w:trPr>
        <w:tc>
          <w:tcPr>
            <w:tcW w:w="1947" w:type="dxa"/>
            <w:vMerge/>
            <w:hideMark/>
          </w:tcPr>
          <w:p w:rsidR="00D36A01" w:rsidRPr="00D36A01" w:rsidRDefault="00D36A01"/>
        </w:tc>
        <w:tc>
          <w:tcPr>
            <w:tcW w:w="2556" w:type="dxa"/>
            <w:noWrap/>
            <w:hideMark/>
          </w:tcPr>
          <w:p w:rsidR="00D36A01" w:rsidRPr="00D36A01" w:rsidRDefault="00D36A01">
            <w:r w:rsidRPr="00D36A01">
              <w:t xml:space="preserve">Alignement sur 4 </w:t>
            </w:r>
            <w:proofErr w:type="gramStart"/>
            <w:r w:rsidRPr="00D36A01">
              <w:t>col</w:t>
            </w:r>
            <w:proofErr w:type="gramEnd"/>
          </w:p>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00"/>
        </w:trPr>
        <w:tc>
          <w:tcPr>
            <w:tcW w:w="1947" w:type="dxa"/>
            <w:vMerge w:val="restart"/>
            <w:hideMark/>
          </w:tcPr>
          <w:p w:rsidR="00D36A01" w:rsidRPr="00D36A01" w:rsidRDefault="00D36A01">
            <w:r w:rsidRPr="00D36A01">
              <w:t>Espacement</w:t>
            </w:r>
          </w:p>
        </w:tc>
        <w:tc>
          <w:tcPr>
            <w:tcW w:w="2556" w:type="dxa"/>
            <w:noWrap/>
            <w:hideMark/>
          </w:tcPr>
          <w:p w:rsidR="00D36A01" w:rsidRPr="00D36A01" w:rsidRDefault="00D36A01">
            <w:r w:rsidRPr="00D36A01">
              <w:t>Zone de texte bien séparé</w:t>
            </w:r>
          </w:p>
        </w:tc>
        <w:tc>
          <w:tcPr>
            <w:tcW w:w="6179" w:type="dxa"/>
            <w:noWrap/>
            <w:hideMark/>
          </w:tcPr>
          <w:p w:rsidR="00D36A01" w:rsidRPr="00D36A01" w:rsidRDefault="00D36A01">
            <w:r w:rsidRPr="00D36A01">
              <w:t>Beaucoup de texte</w:t>
            </w:r>
          </w:p>
        </w:tc>
      </w:tr>
      <w:tr w:rsidR="00AA4391" w:rsidRPr="00D36A01" w:rsidTr="00AA4391">
        <w:trPr>
          <w:trHeight w:val="300"/>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00"/>
        </w:trPr>
        <w:tc>
          <w:tcPr>
            <w:tcW w:w="1947" w:type="dxa"/>
            <w:vMerge w:val="restart"/>
            <w:hideMark/>
          </w:tcPr>
          <w:p w:rsidR="00D36A01" w:rsidRPr="00D36A01" w:rsidRDefault="00D36A01">
            <w:r w:rsidRPr="00D36A01">
              <w:t xml:space="preserve">Formes (Arrondis / Angles / </w:t>
            </w:r>
            <w:proofErr w:type="gramStart"/>
            <w:r w:rsidRPr="00D36A01">
              <w:t>… )</w:t>
            </w:r>
            <w:proofErr w:type="gramEnd"/>
          </w:p>
        </w:tc>
        <w:tc>
          <w:tcPr>
            <w:tcW w:w="2556" w:type="dxa"/>
            <w:noWrap/>
            <w:hideMark/>
          </w:tcPr>
          <w:p w:rsidR="00D36A01" w:rsidRPr="00D36A01" w:rsidRDefault="00D36A01">
            <w:r w:rsidRPr="00D36A01">
              <w:t>pas d'arrondi</w:t>
            </w:r>
          </w:p>
        </w:tc>
        <w:tc>
          <w:tcPr>
            <w:tcW w:w="6179" w:type="dxa"/>
            <w:noWrap/>
            <w:hideMark/>
          </w:tcPr>
          <w:p w:rsidR="00D36A01" w:rsidRPr="00D36A01" w:rsidRDefault="00D36A01"/>
        </w:tc>
      </w:tr>
      <w:tr w:rsidR="00AA4391" w:rsidRPr="00D36A01" w:rsidTr="00AA4391">
        <w:trPr>
          <w:trHeight w:val="300"/>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00"/>
        </w:trPr>
        <w:tc>
          <w:tcPr>
            <w:tcW w:w="1947" w:type="dxa"/>
            <w:vMerge w:val="restart"/>
            <w:hideMark/>
          </w:tcPr>
          <w:p w:rsidR="00D36A01" w:rsidRPr="00D36A01" w:rsidRDefault="00D36A01">
            <w:r w:rsidRPr="00D36A01">
              <w:t xml:space="preserve">Rappel des formes </w:t>
            </w:r>
          </w:p>
        </w:tc>
        <w:tc>
          <w:tcPr>
            <w:tcW w:w="2556" w:type="dxa"/>
            <w:noWrap/>
            <w:hideMark/>
          </w:tcPr>
          <w:p w:rsidR="00D36A01" w:rsidRPr="00D36A01" w:rsidRDefault="00D36A01">
            <w:r w:rsidRPr="00D36A01">
              <w:t>Cohérent</w:t>
            </w:r>
          </w:p>
        </w:tc>
        <w:tc>
          <w:tcPr>
            <w:tcW w:w="6179" w:type="dxa"/>
            <w:noWrap/>
            <w:hideMark/>
          </w:tcPr>
          <w:p w:rsidR="00D36A01" w:rsidRPr="00D36A01" w:rsidRDefault="00D36A01"/>
        </w:tc>
      </w:tr>
      <w:tr w:rsidR="00AA4391" w:rsidRPr="00D36A01" w:rsidTr="00AA4391">
        <w:trPr>
          <w:trHeight w:val="300"/>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D36A01" w:rsidRPr="00D36A01" w:rsidTr="00AA4391">
        <w:trPr>
          <w:trHeight w:val="300"/>
        </w:trPr>
        <w:tc>
          <w:tcPr>
            <w:tcW w:w="1947" w:type="dxa"/>
            <w:vMerge w:val="restart"/>
            <w:hideMark/>
          </w:tcPr>
          <w:p w:rsidR="00D36A01" w:rsidRPr="00D36A01" w:rsidRDefault="00D36A01">
            <w:r w:rsidRPr="00D36A01">
              <w:t>Remarques</w:t>
            </w:r>
          </w:p>
        </w:tc>
        <w:tc>
          <w:tcPr>
            <w:tcW w:w="8735" w:type="dxa"/>
            <w:gridSpan w:val="2"/>
            <w:noWrap/>
            <w:hideMark/>
          </w:tcPr>
          <w:p w:rsidR="00D36A01" w:rsidRPr="00D36A01" w:rsidRDefault="00D36A01">
            <w:r w:rsidRPr="00D36A01">
              <w:t>Il y a beaucoup de différences de couleurs de fond</w:t>
            </w:r>
          </w:p>
        </w:tc>
      </w:tr>
      <w:tr w:rsidR="00AA4391" w:rsidRPr="00D36A01" w:rsidTr="00AA4391">
        <w:trPr>
          <w:trHeight w:val="300"/>
        </w:trPr>
        <w:tc>
          <w:tcPr>
            <w:tcW w:w="1947" w:type="dxa"/>
            <w:vMerge/>
            <w:hideMark/>
          </w:tcPr>
          <w:p w:rsidR="00D36A01" w:rsidRPr="00D36A01" w:rsidRDefault="00D36A01"/>
        </w:tc>
        <w:tc>
          <w:tcPr>
            <w:tcW w:w="2556" w:type="dxa"/>
            <w:noWrap/>
            <w:hideMark/>
          </w:tcPr>
          <w:p w:rsidR="00D36A01" w:rsidRPr="00D36A01" w:rsidRDefault="00D36A01">
            <w:r w:rsidRPr="00D36A01">
              <w:t>Parfois se sont même des images</w:t>
            </w:r>
          </w:p>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noWrap/>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00"/>
        </w:trPr>
        <w:tc>
          <w:tcPr>
            <w:tcW w:w="1947" w:type="dxa"/>
            <w:vMerge w:val="restart"/>
            <w:hideMark/>
          </w:tcPr>
          <w:p w:rsidR="00D36A01" w:rsidRPr="00D36A01" w:rsidRDefault="00D36A01">
            <w:pPr>
              <w:rPr>
                <w:b/>
                <w:bCs/>
              </w:rPr>
            </w:pPr>
            <w:r w:rsidRPr="00D36A01">
              <w:rPr>
                <w:b/>
                <w:bCs/>
              </w:rPr>
              <w:lastRenderedPageBreak/>
              <w:t xml:space="preserve">Navigation </w:t>
            </w:r>
            <w:r w:rsidRPr="00D36A01">
              <w:t>(Menu / sous-menu)</w:t>
            </w:r>
          </w:p>
        </w:tc>
        <w:tc>
          <w:tcPr>
            <w:tcW w:w="2556" w:type="dxa"/>
            <w:noWrap/>
            <w:hideMark/>
          </w:tcPr>
          <w:p w:rsidR="00D36A01" w:rsidRPr="00D36A01" w:rsidRDefault="00D36A01">
            <w:proofErr w:type="spellStart"/>
            <w:r w:rsidRPr="00D36A01">
              <w:t>Big</w:t>
            </w:r>
            <w:proofErr w:type="spellEnd"/>
            <w:r w:rsidRPr="00D36A01">
              <w:t xml:space="preserve"> Menu</w:t>
            </w:r>
          </w:p>
        </w:tc>
        <w:tc>
          <w:tcPr>
            <w:tcW w:w="6179" w:type="dxa"/>
            <w:noWrap/>
            <w:hideMark/>
          </w:tcPr>
          <w:p w:rsidR="00D36A01" w:rsidRPr="00D36A01" w:rsidRDefault="00D36A01">
            <w:r w:rsidRPr="00D36A01">
              <w:t>pas de menu fixe</w:t>
            </w:r>
          </w:p>
        </w:tc>
      </w:tr>
      <w:tr w:rsidR="00AA4391" w:rsidRPr="00D36A01" w:rsidTr="00AA4391">
        <w:trPr>
          <w:trHeight w:val="300"/>
        </w:trPr>
        <w:tc>
          <w:tcPr>
            <w:tcW w:w="1947" w:type="dxa"/>
            <w:vMerge/>
            <w:hideMark/>
          </w:tcPr>
          <w:p w:rsidR="00D36A01" w:rsidRPr="00D36A01" w:rsidRDefault="00D36A01">
            <w:pPr>
              <w:rPr>
                <w:b/>
                <w:bCs/>
              </w:rPr>
            </w:pPr>
          </w:p>
        </w:tc>
        <w:tc>
          <w:tcPr>
            <w:tcW w:w="2556" w:type="dxa"/>
            <w:noWrap/>
            <w:hideMark/>
          </w:tcPr>
          <w:p w:rsidR="00D36A01" w:rsidRPr="00D36A01" w:rsidRDefault="0021400B">
            <w:r w:rsidRPr="00D36A01">
              <w:t>Catégorie</w:t>
            </w:r>
            <w:r w:rsidR="00D36A01" w:rsidRPr="00D36A01">
              <w:t xml:space="preserve"> clair</w:t>
            </w:r>
          </w:p>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pPr>
              <w:rPr>
                <w:b/>
                <w:bCs/>
              </w:rPr>
            </w:pPr>
          </w:p>
        </w:tc>
        <w:tc>
          <w:tcPr>
            <w:tcW w:w="2556" w:type="dxa"/>
            <w:noWrap/>
            <w:hideMark/>
          </w:tcPr>
          <w:p w:rsidR="00D36A01" w:rsidRPr="00D36A01" w:rsidRDefault="00D36A01">
            <w:r w:rsidRPr="00D36A01">
              <w:t xml:space="preserve">Couleurs qui </w:t>
            </w:r>
            <w:proofErr w:type="gramStart"/>
            <w:r w:rsidRPr="00D36A01">
              <w:t>fait</w:t>
            </w:r>
            <w:proofErr w:type="gramEnd"/>
            <w:r w:rsidRPr="00D36A01">
              <w:t xml:space="preserve"> ressortir</w:t>
            </w:r>
          </w:p>
        </w:tc>
        <w:tc>
          <w:tcPr>
            <w:tcW w:w="6179" w:type="dxa"/>
            <w:noWrap/>
            <w:hideMark/>
          </w:tcPr>
          <w:p w:rsidR="00D36A01" w:rsidRPr="00D36A01" w:rsidRDefault="00D36A01"/>
        </w:tc>
      </w:tr>
      <w:tr w:rsidR="00AA4391" w:rsidRPr="00D36A01" w:rsidTr="00AA4391">
        <w:trPr>
          <w:trHeight w:val="300"/>
        </w:trPr>
        <w:tc>
          <w:tcPr>
            <w:tcW w:w="1947" w:type="dxa"/>
            <w:vMerge w:val="restart"/>
            <w:hideMark/>
          </w:tcPr>
          <w:p w:rsidR="00D36A01" w:rsidRPr="00D36A01" w:rsidRDefault="00D36A01">
            <w:r w:rsidRPr="00D36A01">
              <w:t>Remarques</w:t>
            </w:r>
          </w:p>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00"/>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00"/>
        </w:trPr>
        <w:tc>
          <w:tcPr>
            <w:tcW w:w="1947" w:type="dxa"/>
            <w:vMerge w:val="restart"/>
            <w:hideMark/>
          </w:tcPr>
          <w:p w:rsidR="00D36A01" w:rsidRPr="00D36A01" w:rsidRDefault="00D36A01">
            <w:pPr>
              <w:rPr>
                <w:b/>
                <w:bCs/>
              </w:rPr>
            </w:pPr>
            <w:r w:rsidRPr="00D36A01">
              <w:rPr>
                <w:b/>
                <w:bCs/>
              </w:rPr>
              <w:t>Couleurs utilisées</w:t>
            </w:r>
          </w:p>
        </w:tc>
        <w:tc>
          <w:tcPr>
            <w:tcW w:w="2556" w:type="dxa"/>
            <w:noWrap/>
            <w:hideMark/>
          </w:tcPr>
          <w:p w:rsidR="00D36A01" w:rsidRPr="00D36A01" w:rsidRDefault="00D36A01"/>
        </w:tc>
        <w:tc>
          <w:tcPr>
            <w:tcW w:w="6179" w:type="dxa"/>
            <w:noWrap/>
            <w:hideMark/>
          </w:tcPr>
          <w:p w:rsidR="00D36A01" w:rsidRPr="00D36A01" w:rsidRDefault="00D36A01">
            <w:r w:rsidRPr="00D36A01">
              <w:t>Trop de différentes couleurs</w:t>
            </w:r>
          </w:p>
        </w:tc>
      </w:tr>
      <w:tr w:rsidR="00AA4391" w:rsidRPr="00D36A01" w:rsidTr="00AA4391">
        <w:trPr>
          <w:trHeight w:val="300"/>
        </w:trPr>
        <w:tc>
          <w:tcPr>
            <w:tcW w:w="1947" w:type="dxa"/>
            <w:vMerge/>
            <w:hideMark/>
          </w:tcPr>
          <w:p w:rsidR="00D36A01" w:rsidRPr="00D36A01" w:rsidRDefault="00D36A01">
            <w:pPr>
              <w:rPr>
                <w:b/>
                <w:bCs/>
              </w:rPr>
            </w:pPr>
          </w:p>
        </w:tc>
        <w:tc>
          <w:tcPr>
            <w:tcW w:w="2556" w:type="dxa"/>
            <w:noWrap/>
            <w:hideMark/>
          </w:tcPr>
          <w:p w:rsidR="00D36A01" w:rsidRPr="00D36A01" w:rsidRDefault="00D36A01"/>
        </w:tc>
        <w:tc>
          <w:tcPr>
            <w:tcW w:w="6179" w:type="dxa"/>
            <w:noWrap/>
            <w:hideMark/>
          </w:tcPr>
          <w:p w:rsidR="00D36A01" w:rsidRPr="00D36A01" w:rsidRDefault="00D36A01">
            <w:r w:rsidRPr="00D36A01">
              <w:t xml:space="preserve">couleurs/texture fond ne </w:t>
            </w:r>
            <w:r w:rsidR="0021400B" w:rsidRPr="00D36A01">
              <w:t>correspondent</w:t>
            </w:r>
            <w:r w:rsidRPr="00D36A01">
              <w:t xml:space="preserve"> pas</w:t>
            </w:r>
          </w:p>
        </w:tc>
      </w:tr>
      <w:tr w:rsidR="00AA4391" w:rsidRPr="00D36A01" w:rsidTr="00AA4391">
        <w:trPr>
          <w:trHeight w:val="315"/>
        </w:trPr>
        <w:tc>
          <w:tcPr>
            <w:tcW w:w="1947" w:type="dxa"/>
            <w:vMerge/>
            <w:hideMark/>
          </w:tcPr>
          <w:p w:rsidR="00D36A01" w:rsidRPr="00D36A01" w:rsidRDefault="00D36A01">
            <w:pPr>
              <w:rPr>
                <w:b/>
                <w:bCs/>
              </w:rPr>
            </w:pPr>
          </w:p>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00"/>
        </w:trPr>
        <w:tc>
          <w:tcPr>
            <w:tcW w:w="1947" w:type="dxa"/>
            <w:vMerge w:val="restart"/>
            <w:hideMark/>
          </w:tcPr>
          <w:p w:rsidR="00D36A01" w:rsidRPr="00D36A01" w:rsidRDefault="00D36A01">
            <w:r w:rsidRPr="00D36A01">
              <w:t>Rapport au logo</w:t>
            </w:r>
          </w:p>
        </w:tc>
        <w:tc>
          <w:tcPr>
            <w:tcW w:w="2556" w:type="dxa"/>
            <w:noWrap/>
            <w:hideMark/>
          </w:tcPr>
          <w:p w:rsidR="00D36A01" w:rsidRPr="00D36A01" w:rsidRDefault="00D36A01">
            <w:r w:rsidRPr="00D36A01">
              <w:t>Fait ressortir le logo</w:t>
            </w:r>
          </w:p>
        </w:tc>
        <w:tc>
          <w:tcPr>
            <w:tcW w:w="6179" w:type="dxa"/>
            <w:noWrap/>
            <w:hideMark/>
          </w:tcPr>
          <w:p w:rsidR="00D36A01" w:rsidRPr="00D36A01" w:rsidRDefault="00D36A01">
            <w:r w:rsidRPr="00D36A01">
              <w:t xml:space="preserve">Ne corresponds pas </w:t>
            </w:r>
            <w:r w:rsidR="0021400B" w:rsidRPr="00D36A01">
              <w:t>aux couleurs rouges</w:t>
            </w:r>
            <w:r w:rsidRPr="00D36A01">
              <w:t xml:space="preserve"> du logo</w:t>
            </w:r>
          </w:p>
        </w:tc>
      </w:tr>
      <w:tr w:rsidR="00AA4391" w:rsidRPr="00D36A01" w:rsidTr="00AA4391">
        <w:trPr>
          <w:trHeight w:val="300"/>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00"/>
        </w:trPr>
        <w:tc>
          <w:tcPr>
            <w:tcW w:w="1947" w:type="dxa"/>
            <w:vMerge w:val="restart"/>
            <w:hideMark/>
          </w:tcPr>
          <w:p w:rsidR="00D36A01" w:rsidRPr="00D36A01" w:rsidRDefault="00D36A01">
            <w:r w:rsidRPr="00D36A01">
              <w:t>Rappel des couleurs</w:t>
            </w:r>
          </w:p>
        </w:tc>
        <w:tc>
          <w:tcPr>
            <w:tcW w:w="2556" w:type="dxa"/>
            <w:noWrap/>
            <w:hideMark/>
          </w:tcPr>
          <w:p w:rsidR="00D36A01" w:rsidRPr="00D36A01" w:rsidRDefault="00D36A01">
            <w:r w:rsidRPr="00D36A01">
              <w:t>Couleurs bleu utilisé partout</w:t>
            </w:r>
          </w:p>
        </w:tc>
        <w:tc>
          <w:tcPr>
            <w:tcW w:w="6179" w:type="dxa"/>
            <w:noWrap/>
            <w:hideMark/>
          </w:tcPr>
          <w:p w:rsidR="00D36A01" w:rsidRPr="00D36A01" w:rsidRDefault="00D36A01">
            <w:r w:rsidRPr="00D36A01">
              <w:t>Trop de nuances de bleu</w:t>
            </w:r>
          </w:p>
        </w:tc>
      </w:tr>
      <w:tr w:rsidR="00AA4391" w:rsidRPr="00D36A01" w:rsidTr="00AA4391">
        <w:trPr>
          <w:trHeight w:val="300"/>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00"/>
        </w:trPr>
        <w:tc>
          <w:tcPr>
            <w:tcW w:w="1947" w:type="dxa"/>
            <w:vMerge w:val="restart"/>
            <w:hideMark/>
          </w:tcPr>
          <w:p w:rsidR="00D36A01" w:rsidRPr="00D36A01" w:rsidRDefault="00D36A01">
            <w:r w:rsidRPr="00D36A01">
              <w:t>Remarques</w:t>
            </w:r>
          </w:p>
        </w:tc>
        <w:tc>
          <w:tcPr>
            <w:tcW w:w="2556" w:type="dxa"/>
            <w:noWrap/>
            <w:hideMark/>
          </w:tcPr>
          <w:p w:rsidR="00D36A01" w:rsidRPr="00D36A01" w:rsidRDefault="00D36A01"/>
        </w:tc>
        <w:tc>
          <w:tcPr>
            <w:tcW w:w="6179" w:type="dxa"/>
            <w:noWrap/>
            <w:hideMark/>
          </w:tcPr>
          <w:p w:rsidR="00D36A01" w:rsidRPr="00D36A01" w:rsidRDefault="00D36A01">
            <w:r w:rsidRPr="00D36A01">
              <w:t xml:space="preserve">Certains éléments ont un </w:t>
            </w:r>
            <w:proofErr w:type="gramStart"/>
            <w:r w:rsidRPr="00D36A01">
              <w:t>:</w:t>
            </w:r>
            <w:proofErr w:type="spellStart"/>
            <w:r w:rsidRPr="00D36A01">
              <w:t>hover</w:t>
            </w:r>
            <w:proofErr w:type="spellEnd"/>
            <w:proofErr w:type="gramEnd"/>
            <w:r w:rsidRPr="00D36A01">
              <w:t xml:space="preserve"> fait en bleu qui reprend la </w:t>
            </w:r>
            <w:r w:rsidR="0021400B" w:rsidRPr="00D36A01">
              <w:t>même</w:t>
            </w:r>
            <w:r w:rsidRPr="00D36A01">
              <w:t xml:space="preserve"> couleur que le fond, mais n'es pas cohérent avec l'élément</w:t>
            </w:r>
          </w:p>
        </w:tc>
      </w:tr>
      <w:tr w:rsidR="00AA4391" w:rsidRPr="00D36A01" w:rsidTr="00AA4391">
        <w:trPr>
          <w:trHeight w:val="300"/>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noWrap/>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00"/>
        </w:trPr>
        <w:tc>
          <w:tcPr>
            <w:tcW w:w="1947" w:type="dxa"/>
            <w:vMerge w:val="restart"/>
            <w:hideMark/>
          </w:tcPr>
          <w:p w:rsidR="00D36A01" w:rsidRPr="00D36A01" w:rsidRDefault="00D36A01">
            <w:pPr>
              <w:rPr>
                <w:b/>
                <w:bCs/>
              </w:rPr>
            </w:pPr>
            <w:r w:rsidRPr="00D36A01">
              <w:rPr>
                <w:b/>
                <w:bCs/>
              </w:rPr>
              <w:t>Fonts utilisées</w:t>
            </w:r>
          </w:p>
        </w:tc>
        <w:tc>
          <w:tcPr>
            <w:tcW w:w="2556" w:type="dxa"/>
            <w:noWrap/>
            <w:hideMark/>
          </w:tcPr>
          <w:p w:rsidR="00D36A01" w:rsidRPr="00D36A01" w:rsidRDefault="00D36A01">
            <w:proofErr w:type="spellStart"/>
            <w:r w:rsidRPr="00D36A01">
              <w:t>Helvetica</w:t>
            </w:r>
            <w:proofErr w:type="spellEnd"/>
            <w:r w:rsidRPr="00D36A01">
              <w:t xml:space="preserve"> </w:t>
            </w:r>
            <w:proofErr w:type="spellStart"/>
            <w:r w:rsidRPr="00D36A01">
              <w:t>Neue</w:t>
            </w:r>
            <w:proofErr w:type="spellEnd"/>
          </w:p>
        </w:tc>
        <w:tc>
          <w:tcPr>
            <w:tcW w:w="6179" w:type="dxa"/>
            <w:noWrap/>
            <w:hideMark/>
          </w:tcPr>
          <w:p w:rsidR="00D36A01" w:rsidRPr="00D36A01" w:rsidRDefault="00D36A01"/>
        </w:tc>
      </w:tr>
      <w:tr w:rsidR="00AA4391" w:rsidRPr="00D36A01" w:rsidTr="00AA4391">
        <w:trPr>
          <w:trHeight w:val="300"/>
        </w:trPr>
        <w:tc>
          <w:tcPr>
            <w:tcW w:w="1947" w:type="dxa"/>
            <w:vMerge/>
            <w:hideMark/>
          </w:tcPr>
          <w:p w:rsidR="00D36A01" w:rsidRPr="00D36A01" w:rsidRDefault="00D36A01">
            <w:pPr>
              <w:rPr>
                <w:b/>
                <w:bCs/>
              </w:rPr>
            </w:pPr>
          </w:p>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pPr>
              <w:rPr>
                <w:b/>
                <w:bCs/>
              </w:rPr>
            </w:pPr>
          </w:p>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00"/>
        </w:trPr>
        <w:tc>
          <w:tcPr>
            <w:tcW w:w="1947" w:type="dxa"/>
            <w:vMerge w:val="restart"/>
            <w:hideMark/>
          </w:tcPr>
          <w:p w:rsidR="00D36A01" w:rsidRPr="00D36A01" w:rsidRDefault="00D36A01">
            <w:r w:rsidRPr="00D36A01">
              <w:t>Relation des fonts (contraste / conflit)</w:t>
            </w:r>
          </w:p>
        </w:tc>
        <w:tc>
          <w:tcPr>
            <w:tcW w:w="2556" w:type="dxa"/>
            <w:noWrap/>
            <w:hideMark/>
          </w:tcPr>
          <w:p w:rsidR="00D36A01" w:rsidRPr="00D36A01" w:rsidRDefault="0021400B">
            <w:r w:rsidRPr="00D36A01">
              <w:t>Même</w:t>
            </w:r>
            <w:r w:rsidR="00D36A01" w:rsidRPr="00D36A01">
              <w:t xml:space="preserve"> font partout</w:t>
            </w:r>
          </w:p>
        </w:tc>
        <w:tc>
          <w:tcPr>
            <w:tcW w:w="6179" w:type="dxa"/>
            <w:noWrap/>
            <w:hideMark/>
          </w:tcPr>
          <w:p w:rsidR="00D36A01" w:rsidRPr="00D36A01" w:rsidRDefault="00D36A01"/>
        </w:tc>
      </w:tr>
      <w:tr w:rsidR="00AA4391" w:rsidRPr="00D36A01" w:rsidTr="00AA4391">
        <w:trPr>
          <w:trHeight w:val="300"/>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00"/>
        </w:trPr>
        <w:tc>
          <w:tcPr>
            <w:tcW w:w="1947" w:type="dxa"/>
            <w:vMerge w:val="restart"/>
            <w:hideMark/>
          </w:tcPr>
          <w:p w:rsidR="00D36A01" w:rsidRPr="00D36A01" w:rsidRDefault="00D36A01">
            <w:r w:rsidRPr="00D36A01">
              <w:t>Hiérarchisation du texte</w:t>
            </w:r>
          </w:p>
        </w:tc>
        <w:tc>
          <w:tcPr>
            <w:tcW w:w="2556" w:type="dxa"/>
            <w:noWrap/>
            <w:hideMark/>
          </w:tcPr>
          <w:p w:rsidR="00D36A01" w:rsidRPr="00D36A01" w:rsidRDefault="00D36A01">
            <w:r w:rsidRPr="00D36A01">
              <w:t>Cohérent</w:t>
            </w:r>
          </w:p>
        </w:tc>
        <w:tc>
          <w:tcPr>
            <w:tcW w:w="6179" w:type="dxa"/>
            <w:noWrap/>
            <w:hideMark/>
          </w:tcPr>
          <w:p w:rsidR="00D36A01" w:rsidRPr="00D36A01" w:rsidRDefault="00D36A01"/>
        </w:tc>
      </w:tr>
      <w:tr w:rsidR="00AA4391" w:rsidRPr="00D36A01" w:rsidTr="00AA4391">
        <w:trPr>
          <w:trHeight w:val="300"/>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00"/>
        </w:trPr>
        <w:tc>
          <w:tcPr>
            <w:tcW w:w="1947" w:type="dxa"/>
            <w:vMerge w:val="restart"/>
            <w:hideMark/>
          </w:tcPr>
          <w:p w:rsidR="00D36A01" w:rsidRPr="00D36A01" w:rsidRDefault="00D36A01">
            <w:r w:rsidRPr="00D36A01">
              <w:t>Lisibilité et contraste du texte</w:t>
            </w:r>
          </w:p>
        </w:tc>
        <w:tc>
          <w:tcPr>
            <w:tcW w:w="2556" w:type="dxa"/>
            <w:noWrap/>
            <w:hideMark/>
          </w:tcPr>
          <w:p w:rsidR="00D36A01" w:rsidRPr="00D36A01" w:rsidRDefault="00D36A01"/>
        </w:tc>
        <w:tc>
          <w:tcPr>
            <w:tcW w:w="6179" w:type="dxa"/>
            <w:noWrap/>
            <w:hideMark/>
          </w:tcPr>
          <w:p w:rsidR="00D36A01" w:rsidRPr="00D36A01" w:rsidRDefault="00D36A01">
            <w:proofErr w:type="spellStart"/>
            <w:r w:rsidRPr="00D36A01">
              <w:t>Hover</w:t>
            </w:r>
            <w:proofErr w:type="spellEnd"/>
            <w:r w:rsidRPr="00D36A01">
              <w:t xml:space="preserve"> blanc sur fond bleu</w:t>
            </w:r>
          </w:p>
        </w:tc>
      </w:tr>
      <w:tr w:rsidR="00AA4391" w:rsidRPr="00D36A01" w:rsidTr="00AA4391">
        <w:trPr>
          <w:trHeight w:val="300"/>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00"/>
        </w:trPr>
        <w:tc>
          <w:tcPr>
            <w:tcW w:w="1947" w:type="dxa"/>
            <w:vMerge w:val="restart"/>
            <w:hideMark/>
          </w:tcPr>
          <w:p w:rsidR="00D36A01" w:rsidRPr="00D36A01" w:rsidRDefault="00D36A01">
            <w:r w:rsidRPr="00D36A01">
              <w:t>Remarques</w:t>
            </w:r>
          </w:p>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00"/>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noWrap/>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00"/>
        </w:trPr>
        <w:tc>
          <w:tcPr>
            <w:tcW w:w="1947" w:type="dxa"/>
            <w:vMerge w:val="restart"/>
            <w:hideMark/>
          </w:tcPr>
          <w:p w:rsidR="00D36A01" w:rsidRPr="00D36A01" w:rsidRDefault="00D36A01">
            <w:pPr>
              <w:rPr>
                <w:b/>
                <w:bCs/>
              </w:rPr>
            </w:pPr>
            <w:r w:rsidRPr="00D36A01">
              <w:rPr>
                <w:b/>
                <w:bCs/>
              </w:rPr>
              <w:t>Formes personnalisées</w:t>
            </w:r>
            <w:r w:rsidRPr="00D36A01">
              <w:t xml:space="preserve"> (Icones / ...)</w:t>
            </w:r>
          </w:p>
        </w:tc>
        <w:tc>
          <w:tcPr>
            <w:tcW w:w="2556" w:type="dxa"/>
            <w:noWrap/>
            <w:hideMark/>
          </w:tcPr>
          <w:p w:rsidR="00D36A01" w:rsidRPr="00D36A01" w:rsidRDefault="00D36A01">
            <w:r w:rsidRPr="00D36A01">
              <w:t>Séparation des régions avec "cran"</w:t>
            </w:r>
          </w:p>
        </w:tc>
        <w:tc>
          <w:tcPr>
            <w:tcW w:w="6179" w:type="dxa"/>
            <w:noWrap/>
            <w:hideMark/>
          </w:tcPr>
          <w:p w:rsidR="00D36A01" w:rsidRPr="00D36A01" w:rsidRDefault="00D36A01"/>
        </w:tc>
      </w:tr>
      <w:tr w:rsidR="00AA4391" w:rsidRPr="00D36A01" w:rsidTr="00AA4391">
        <w:trPr>
          <w:trHeight w:val="300"/>
        </w:trPr>
        <w:tc>
          <w:tcPr>
            <w:tcW w:w="1947" w:type="dxa"/>
            <w:vMerge/>
            <w:hideMark/>
          </w:tcPr>
          <w:p w:rsidR="00D36A01" w:rsidRPr="00D36A01" w:rsidRDefault="00D36A01">
            <w:pPr>
              <w:rPr>
                <w:b/>
                <w:bCs/>
              </w:rPr>
            </w:pPr>
          </w:p>
        </w:tc>
        <w:tc>
          <w:tcPr>
            <w:tcW w:w="2556" w:type="dxa"/>
            <w:noWrap/>
            <w:hideMark/>
          </w:tcPr>
          <w:p w:rsidR="00D36A01" w:rsidRPr="00D36A01" w:rsidRDefault="00D36A01">
            <w:r w:rsidRPr="00D36A01">
              <w:t>Image animé</w:t>
            </w:r>
          </w:p>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pPr>
              <w:rPr>
                <w:b/>
                <w:bCs/>
              </w:rPr>
            </w:pPr>
          </w:p>
        </w:tc>
        <w:tc>
          <w:tcPr>
            <w:tcW w:w="2556" w:type="dxa"/>
            <w:noWrap/>
            <w:hideMark/>
          </w:tcPr>
          <w:p w:rsidR="00D36A01" w:rsidRPr="00D36A01" w:rsidRDefault="00D36A01"/>
        </w:tc>
        <w:tc>
          <w:tcPr>
            <w:tcW w:w="6179" w:type="dxa"/>
            <w:noWrap/>
            <w:hideMark/>
          </w:tcPr>
          <w:p w:rsidR="00D36A01" w:rsidRPr="00D36A01" w:rsidRDefault="00D36A01">
            <w:r w:rsidRPr="00D36A01">
              <w:t xml:space="preserve">pas de </w:t>
            </w:r>
            <w:proofErr w:type="spellStart"/>
            <w:r w:rsidRPr="00D36A01">
              <w:t>svg</w:t>
            </w:r>
            <w:proofErr w:type="spellEnd"/>
          </w:p>
        </w:tc>
      </w:tr>
      <w:tr w:rsidR="00AA4391" w:rsidRPr="00D36A01" w:rsidTr="00AA4391">
        <w:trPr>
          <w:trHeight w:val="300"/>
        </w:trPr>
        <w:tc>
          <w:tcPr>
            <w:tcW w:w="1947" w:type="dxa"/>
            <w:vMerge w:val="restart"/>
            <w:hideMark/>
          </w:tcPr>
          <w:p w:rsidR="00D36A01" w:rsidRPr="00D36A01" w:rsidRDefault="00D36A01">
            <w:r w:rsidRPr="00D36A01">
              <w:t>Remarques</w:t>
            </w:r>
          </w:p>
        </w:tc>
        <w:tc>
          <w:tcPr>
            <w:tcW w:w="2556" w:type="dxa"/>
            <w:noWrap/>
            <w:hideMark/>
          </w:tcPr>
          <w:p w:rsidR="00D36A01" w:rsidRPr="00D36A01" w:rsidRDefault="00D36A01"/>
        </w:tc>
        <w:tc>
          <w:tcPr>
            <w:tcW w:w="6179" w:type="dxa"/>
            <w:noWrap/>
            <w:hideMark/>
          </w:tcPr>
          <w:p w:rsidR="00D36A01" w:rsidRPr="00D36A01" w:rsidRDefault="00D36A01">
            <w:r w:rsidRPr="00D36A01">
              <w:t>Il n'y a rien qui ressort vraiment hormis le menu</w:t>
            </w:r>
          </w:p>
        </w:tc>
      </w:tr>
      <w:tr w:rsidR="00AA4391" w:rsidRPr="00D36A01" w:rsidTr="00AA4391">
        <w:trPr>
          <w:trHeight w:val="300"/>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r w:rsidR="00AA4391" w:rsidRPr="00D36A01" w:rsidTr="00AA4391">
        <w:trPr>
          <w:trHeight w:val="315"/>
        </w:trPr>
        <w:tc>
          <w:tcPr>
            <w:tcW w:w="1947" w:type="dxa"/>
            <w:vMerge/>
            <w:hideMark/>
          </w:tcPr>
          <w:p w:rsidR="00D36A01" w:rsidRPr="00D36A01" w:rsidRDefault="00D36A01"/>
        </w:tc>
        <w:tc>
          <w:tcPr>
            <w:tcW w:w="2556" w:type="dxa"/>
            <w:noWrap/>
            <w:hideMark/>
          </w:tcPr>
          <w:p w:rsidR="00D36A01" w:rsidRPr="00D36A01" w:rsidRDefault="00D36A01"/>
        </w:tc>
        <w:tc>
          <w:tcPr>
            <w:tcW w:w="6179" w:type="dxa"/>
            <w:noWrap/>
            <w:hideMark/>
          </w:tcPr>
          <w:p w:rsidR="00D36A01" w:rsidRPr="00D36A01" w:rsidRDefault="00D36A01"/>
        </w:tc>
      </w:tr>
    </w:tbl>
    <w:p w:rsidR="00D36A01" w:rsidRDefault="00D36A01" w:rsidP="0078561B"/>
    <w:p w:rsidR="00D36A01" w:rsidRDefault="00D36A01" w:rsidP="0078561B"/>
    <w:p w:rsidR="00D36A01" w:rsidRDefault="00D36A01">
      <w:r>
        <w:br w:type="page"/>
      </w:r>
    </w:p>
    <w:p w:rsidR="00203172" w:rsidRDefault="00203172" w:rsidP="00203172">
      <w:pPr>
        <w:pStyle w:val="Titre3"/>
      </w:pPr>
      <w:proofErr w:type="spellStart"/>
      <w:r>
        <w:lastRenderedPageBreak/>
        <w:t>Stanford</w:t>
      </w:r>
      <w:proofErr w:type="spellEnd"/>
    </w:p>
    <w:p w:rsidR="0078561B" w:rsidRDefault="000873AA" w:rsidP="0078561B">
      <w:pPr>
        <w:rPr>
          <w:rStyle w:val="Lienhypertexte"/>
        </w:rPr>
      </w:pPr>
      <w:hyperlink r:id="rId14" w:history="1">
        <w:r w:rsidR="0078561B" w:rsidRPr="00663000">
          <w:rPr>
            <w:rStyle w:val="Lienhypertexte"/>
          </w:rPr>
          <w:t>http://www.stanford.edu/</w:t>
        </w:r>
      </w:hyperlink>
    </w:p>
    <w:p w:rsidR="0078561B" w:rsidRDefault="0078561B" w:rsidP="00F753F1">
      <w:pPr>
        <w:jc w:val="center"/>
      </w:pPr>
      <w:r>
        <w:rPr>
          <w:noProof/>
          <w:lang w:eastAsia="fr-CH"/>
        </w:rPr>
        <w:drawing>
          <wp:inline distT="0" distB="0" distL="0" distR="0" wp14:anchorId="590D5759" wp14:editId="6FDCC5B3">
            <wp:extent cx="5761990" cy="5717540"/>
            <wp:effectExtent l="0" t="0" r="0" b="0"/>
            <wp:docPr id="3" name="Image 3" descr="C:\Users\thomas.ricci\Downloads\screencapture-stanford-edu-1476090659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ricci\Downloads\screencapture-stanford-edu-147609065954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1990" cy="5717540"/>
                    </a:xfrm>
                    <a:prstGeom prst="rect">
                      <a:avLst/>
                    </a:prstGeom>
                    <a:noFill/>
                    <a:ln>
                      <a:noFill/>
                    </a:ln>
                  </pic:spPr>
                </pic:pic>
              </a:graphicData>
            </a:graphic>
          </wp:inline>
        </w:drawing>
      </w:r>
    </w:p>
    <w:p w:rsidR="0078561B" w:rsidRDefault="0078561B" w:rsidP="0078561B">
      <w:r>
        <w:t>Le s</w:t>
      </w:r>
      <w:r w:rsidR="00813A89">
        <w:t>i</w:t>
      </w:r>
      <w:r>
        <w:t xml:space="preserve">te de </w:t>
      </w:r>
      <w:proofErr w:type="spellStart"/>
      <w:r>
        <w:t>stanford</w:t>
      </w:r>
      <w:proofErr w:type="spellEnd"/>
      <w:r>
        <w:t xml:space="preserve"> est </w:t>
      </w:r>
      <w:r w:rsidR="00813A89">
        <w:t>extrêmement</w:t>
      </w:r>
      <w:r>
        <w:t xml:space="preserve"> simple avec un jeu de couleurs unis. Il n’est pas refait avec des éléments </w:t>
      </w:r>
      <w:proofErr w:type="spellStart"/>
      <w:r>
        <w:t>bootstrap</w:t>
      </w:r>
      <w:proofErr w:type="spellEnd"/>
      <w:r>
        <w:t xml:space="preserve"> trop visible. Il y a </w:t>
      </w:r>
      <w:r w:rsidR="00813A89">
        <w:t>néanmoins</w:t>
      </w:r>
      <w:r>
        <w:t xml:space="preserve"> un </w:t>
      </w:r>
      <w:proofErr w:type="spellStart"/>
      <w:r>
        <w:t>sliders</w:t>
      </w:r>
      <w:proofErr w:type="spellEnd"/>
      <w:r>
        <w:t xml:space="preserve"> qui n’a pas d’animation particulière, ce qui est dommage. Les </w:t>
      </w:r>
      <w:r w:rsidR="00101171">
        <w:t>informations</w:t>
      </w:r>
      <w:r>
        <w:t xml:space="preserve"> </w:t>
      </w:r>
      <w:proofErr w:type="gramStart"/>
      <w:r>
        <w:t>affichés</w:t>
      </w:r>
      <w:proofErr w:type="gramEnd"/>
      <w:r>
        <w:t xml:space="preserve"> sont claires. Le site est responsive. Il manquerait quelque icone, si bien utilisé.</w:t>
      </w:r>
    </w:p>
    <w:p w:rsidR="00271BA4" w:rsidRDefault="00271BA4">
      <w:r>
        <w:br w:type="page"/>
      </w:r>
    </w:p>
    <w:p w:rsidR="0078561B" w:rsidRDefault="0078561B" w:rsidP="0078561B"/>
    <w:p w:rsidR="00271BA4" w:rsidRDefault="00271BA4">
      <w:r>
        <w:rPr>
          <w:noProof/>
          <w:lang w:eastAsia="fr-CH"/>
        </w:rPr>
        <w:drawing>
          <wp:anchor distT="0" distB="0" distL="114300" distR="114300" simplePos="0" relativeHeight="251661312" behindDoc="0" locked="0" layoutInCell="1" allowOverlap="1" wp14:anchorId="125FB178" wp14:editId="7C27F699">
            <wp:simplePos x="0" y="0"/>
            <wp:positionH relativeFrom="column">
              <wp:posOffset>311785</wp:posOffset>
            </wp:positionH>
            <wp:positionV relativeFrom="paragraph">
              <wp:posOffset>358140</wp:posOffset>
            </wp:positionV>
            <wp:extent cx="5761990" cy="6456045"/>
            <wp:effectExtent l="0" t="0" r="0" b="1905"/>
            <wp:wrapSquare wrapText="bothSides"/>
            <wp:docPr id="4" name="Image 4" descr="C:\Users\thomas.ricci\Downloads\screencapture-stanford-edu-about-1476090706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ricci\Downloads\screencapture-stanford-edu-about-147609070696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1990" cy="64560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1BA4" w:rsidRDefault="00271BA4" w:rsidP="00271BA4">
      <w:r>
        <w:br w:type="page"/>
      </w:r>
    </w:p>
    <w:tbl>
      <w:tblPr>
        <w:tblStyle w:val="Grilledutableau"/>
        <w:tblW w:w="0" w:type="auto"/>
        <w:tblLook w:val="05A0" w:firstRow="1" w:lastRow="0" w:firstColumn="1" w:lastColumn="1" w:noHBand="0" w:noVBand="1"/>
      </w:tblPr>
      <w:tblGrid>
        <w:gridCol w:w="2492"/>
        <w:gridCol w:w="4121"/>
        <w:gridCol w:w="4069"/>
      </w:tblGrid>
      <w:tr w:rsidR="00271BA4" w:rsidRPr="00271BA4" w:rsidTr="008E7748">
        <w:trPr>
          <w:trHeight w:val="315"/>
          <w:tblHeader/>
        </w:trPr>
        <w:tc>
          <w:tcPr>
            <w:tcW w:w="2492" w:type="dxa"/>
            <w:tcBorders>
              <w:top w:val="nil"/>
              <w:left w:val="nil"/>
              <w:bottom w:val="single" w:sz="4" w:space="0" w:color="auto"/>
              <w:right w:val="single" w:sz="4" w:space="0" w:color="auto"/>
            </w:tcBorders>
            <w:noWrap/>
            <w:hideMark/>
          </w:tcPr>
          <w:p w:rsidR="00271BA4" w:rsidRPr="00271BA4" w:rsidRDefault="00271BA4" w:rsidP="00333EE5">
            <w:pPr>
              <w:pBdr>
                <w:top w:val="none" w:sz="0" w:space="0" w:color="auto"/>
                <w:left w:val="none" w:sz="0" w:space="0" w:color="auto"/>
                <w:bottom w:val="none" w:sz="0" w:space="0" w:color="auto"/>
                <w:right w:val="none" w:sz="0" w:space="0" w:color="auto"/>
                <w:between w:val="none" w:sz="0" w:space="0" w:color="auto"/>
                <w:bar w:val="none" w:sz="0" w:color="auto"/>
              </w:pBdr>
            </w:pPr>
          </w:p>
        </w:tc>
        <w:tc>
          <w:tcPr>
            <w:tcW w:w="4121" w:type="dxa"/>
            <w:tcBorders>
              <w:top w:val="single" w:sz="4" w:space="0" w:color="auto"/>
              <w:left w:val="single" w:sz="4" w:space="0" w:color="auto"/>
              <w:bottom w:val="single" w:sz="4" w:space="0" w:color="auto"/>
              <w:right w:val="single" w:sz="4" w:space="0" w:color="auto"/>
            </w:tcBorders>
            <w:noWrap/>
            <w:hideMark/>
          </w:tcPr>
          <w:p w:rsidR="00271BA4" w:rsidRPr="00271BA4" w:rsidRDefault="00271BA4">
            <w:r w:rsidRPr="00271BA4">
              <w:t>positif</w:t>
            </w:r>
          </w:p>
        </w:tc>
        <w:tc>
          <w:tcPr>
            <w:tcW w:w="4069" w:type="dxa"/>
            <w:tcBorders>
              <w:left w:val="single" w:sz="4" w:space="0" w:color="auto"/>
            </w:tcBorders>
            <w:noWrap/>
            <w:hideMark/>
          </w:tcPr>
          <w:p w:rsidR="00271BA4" w:rsidRPr="00271BA4" w:rsidRDefault="00271BA4">
            <w:proofErr w:type="spellStart"/>
            <w:r w:rsidRPr="00271BA4">
              <w:t>negatif</w:t>
            </w:r>
            <w:proofErr w:type="spellEnd"/>
          </w:p>
        </w:tc>
      </w:tr>
      <w:tr w:rsidR="00271BA4" w:rsidRPr="00271BA4" w:rsidTr="008E7748">
        <w:trPr>
          <w:trHeight w:val="525"/>
          <w:tblHeader/>
        </w:trPr>
        <w:tc>
          <w:tcPr>
            <w:tcW w:w="2492" w:type="dxa"/>
            <w:vMerge w:val="restart"/>
            <w:tcBorders>
              <w:top w:val="single" w:sz="4" w:space="0" w:color="auto"/>
            </w:tcBorders>
            <w:hideMark/>
          </w:tcPr>
          <w:p w:rsidR="00271BA4" w:rsidRPr="00271BA4" w:rsidRDefault="00271BA4" w:rsidP="00271BA4">
            <w:pPr>
              <w:rPr>
                <w:b/>
                <w:bCs/>
              </w:rPr>
            </w:pPr>
            <w:r w:rsidRPr="00271BA4">
              <w:rPr>
                <w:b/>
                <w:bCs/>
              </w:rPr>
              <w:t>Style</w:t>
            </w:r>
            <w:r w:rsidRPr="00271BA4">
              <w:t xml:space="preserve"> (Flat / texture/ Illustration / 3D/…)</w:t>
            </w:r>
          </w:p>
        </w:tc>
        <w:tc>
          <w:tcPr>
            <w:tcW w:w="4121" w:type="dxa"/>
            <w:tcBorders>
              <w:top w:val="single" w:sz="4" w:space="0" w:color="auto"/>
            </w:tcBorders>
            <w:noWrap/>
            <w:hideMark/>
          </w:tcPr>
          <w:p w:rsidR="00271BA4" w:rsidRPr="00271BA4" w:rsidRDefault="00271BA4">
            <w:r w:rsidRPr="00271BA4">
              <w:t>Minimaliste</w:t>
            </w:r>
          </w:p>
        </w:tc>
        <w:tc>
          <w:tcPr>
            <w:tcW w:w="4069" w:type="dxa"/>
            <w:noWrap/>
            <w:hideMark/>
          </w:tcPr>
          <w:p w:rsidR="00271BA4" w:rsidRPr="00271BA4" w:rsidRDefault="00271BA4"/>
        </w:tc>
      </w:tr>
      <w:tr w:rsidR="00271BA4" w:rsidRPr="00271BA4" w:rsidTr="008E7748">
        <w:trPr>
          <w:trHeight w:val="300"/>
          <w:tblHeader/>
        </w:trPr>
        <w:tc>
          <w:tcPr>
            <w:tcW w:w="2492" w:type="dxa"/>
            <w:vMerge/>
            <w:hideMark/>
          </w:tcPr>
          <w:p w:rsidR="00271BA4" w:rsidRPr="00271BA4" w:rsidRDefault="00271BA4">
            <w:pPr>
              <w:rPr>
                <w:b/>
                <w:bCs/>
              </w:rPr>
            </w:pPr>
          </w:p>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hideMark/>
          </w:tcPr>
          <w:p w:rsidR="00271BA4" w:rsidRPr="00271BA4" w:rsidRDefault="00271BA4">
            <w:pPr>
              <w:rPr>
                <w:b/>
                <w:bCs/>
              </w:rPr>
            </w:pPr>
          </w:p>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hideMark/>
          </w:tcPr>
          <w:p w:rsidR="00271BA4" w:rsidRPr="00271BA4" w:rsidRDefault="00271BA4">
            <w:pPr>
              <w:rPr>
                <w:b/>
                <w:bCs/>
              </w:rPr>
            </w:pPr>
          </w:p>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pPr>
              <w:rPr>
                <w:b/>
                <w:bCs/>
              </w:rPr>
            </w:pPr>
          </w:p>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r w:rsidRPr="00271BA4">
              <w:t>Rapport au public cible</w:t>
            </w:r>
          </w:p>
        </w:tc>
        <w:tc>
          <w:tcPr>
            <w:tcW w:w="4121" w:type="dxa"/>
            <w:noWrap/>
            <w:hideMark/>
          </w:tcPr>
          <w:p w:rsidR="00271BA4" w:rsidRPr="00271BA4" w:rsidRDefault="005E3BDD">
            <w:r w:rsidRPr="00271BA4">
              <w:t>Académique</w:t>
            </w:r>
          </w:p>
        </w:tc>
        <w:tc>
          <w:tcPr>
            <w:tcW w:w="4069" w:type="dxa"/>
            <w:noWrap/>
            <w:hideMark/>
          </w:tcPr>
          <w:p w:rsidR="00271BA4" w:rsidRPr="00271BA4" w:rsidRDefault="00271BA4"/>
        </w:tc>
      </w:tr>
      <w:tr w:rsidR="00271BA4" w:rsidRPr="00271BA4" w:rsidTr="008E7748">
        <w:trPr>
          <w:trHeight w:val="300"/>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r w:rsidRPr="00271BA4">
              <w:t>Rapport au logo</w:t>
            </w:r>
          </w:p>
        </w:tc>
        <w:tc>
          <w:tcPr>
            <w:tcW w:w="4121" w:type="dxa"/>
            <w:noWrap/>
            <w:hideMark/>
          </w:tcPr>
          <w:p w:rsidR="00271BA4" w:rsidRPr="00271BA4" w:rsidRDefault="00271BA4">
            <w:r w:rsidRPr="00271BA4">
              <w:t>le logo ressort</w:t>
            </w:r>
          </w:p>
        </w:tc>
        <w:tc>
          <w:tcPr>
            <w:tcW w:w="4069" w:type="dxa"/>
            <w:noWrap/>
            <w:hideMark/>
          </w:tcPr>
          <w:p w:rsidR="00271BA4" w:rsidRPr="00271BA4" w:rsidRDefault="00271BA4"/>
        </w:tc>
      </w:tr>
      <w:tr w:rsidR="00271BA4" w:rsidRPr="00271BA4" w:rsidTr="008E7748">
        <w:trPr>
          <w:trHeight w:val="300"/>
          <w:tblHeader/>
        </w:trPr>
        <w:tc>
          <w:tcPr>
            <w:tcW w:w="2492" w:type="dxa"/>
            <w:vMerge/>
            <w:hideMark/>
          </w:tcPr>
          <w:p w:rsidR="00271BA4" w:rsidRPr="00271BA4" w:rsidRDefault="00271BA4"/>
        </w:tc>
        <w:tc>
          <w:tcPr>
            <w:tcW w:w="4121" w:type="dxa"/>
            <w:noWrap/>
            <w:hideMark/>
          </w:tcPr>
          <w:p w:rsidR="00271BA4" w:rsidRPr="00271BA4" w:rsidRDefault="00271BA4">
            <w:r w:rsidRPr="00271BA4">
              <w:t>Couleurs correspondent</w:t>
            </w:r>
          </w:p>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r w:rsidRPr="00271BA4">
              <w:t>Originalité</w:t>
            </w:r>
          </w:p>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525"/>
          <w:tblHeader/>
        </w:trPr>
        <w:tc>
          <w:tcPr>
            <w:tcW w:w="2492" w:type="dxa"/>
            <w:vMerge w:val="restart"/>
            <w:hideMark/>
          </w:tcPr>
          <w:p w:rsidR="00271BA4" w:rsidRPr="00271BA4" w:rsidRDefault="00271BA4">
            <w:r w:rsidRPr="00271BA4">
              <w:t>Animations / Transitions</w:t>
            </w:r>
          </w:p>
        </w:tc>
        <w:tc>
          <w:tcPr>
            <w:tcW w:w="4121" w:type="dxa"/>
            <w:noWrap/>
            <w:hideMark/>
          </w:tcPr>
          <w:p w:rsidR="00271BA4" w:rsidRPr="00271BA4" w:rsidRDefault="00271BA4">
            <w:proofErr w:type="spellStart"/>
            <w:r w:rsidRPr="00271BA4">
              <w:t>Slider</w:t>
            </w:r>
            <w:proofErr w:type="spellEnd"/>
          </w:p>
        </w:tc>
        <w:tc>
          <w:tcPr>
            <w:tcW w:w="4069" w:type="dxa"/>
            <w:noWrap/>
            <w:hideMark/>
          </w:tcPr>
          <w:p w:rsidR="00271BA4" w:rsidRPr="00271BA4" w:rsidRDefault="00271BA4">
            <w:r w:rsidRPr="00271BA4">
              <w:t>aucune animation</w:t>
            </w:r>
          </w:p>
        </w:tc>
      </w:tr>
      <w:tr w:rsidR="00271BA4" w:rsidRPr="00271BA4" w:rsidTr="008E7748">
        <w:trPr>
          <w:trHeight w:val="300"/>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r w:rsidRPr="00271BA4">
              <w:t>Remarques</w:t>
            </w:r>
          </w:p>
        </w:tc>
        <w:tc>
          <w:tcPr>
            <w:tcW w:w="4121" w:type="dxa"/>
            <w:noWrap/>
            <w:hideMark/>
          </w:tcPr>
          <w:p w:rsidR="00271BA4" w:rsidRPr="00271BA4" w:rsidRDefault="00271BA4"/>
        </w:tc>
        <w:tc>
          <w:tcPr>
            <w:tcW w:w="4069" w:type="dxa"/>
            <w:noWrap/>
            <w:hideMark/>
          </w:tcPr>
          <w:p w:rsidR="00271BA4" w:rsidRPr="00271BA4" w:rsidRDefault="00271BA4">
            <w:r w:rsidRPr="00271BA4">
              <w:t xml:space="preserve">Le site est très plat, et manque </w:t>
            </w:r>
            <w:r w:rsidR="005E3BDD" w:rsidRPr="00271BA4">
              <w:t>quelque chose</w:t>
            </w:r>
            <w:r w:rsidRPr="00271BA4">
              <w:t xml:space="preserve"> d'interactif</w:t>
            </w:r>
          </w:p>
        </w:tc>
      </w:tr>
      <w:tr w:rsidR="00271BA4" w:rsidRPr="00271BA4" w:rsidTr="008E7748">
        <w:trPr>
          <w:trHeight w:val="300"/>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15"/>
          <w:tblHeader/>
        </w:trPr>
        <w:tc>
          <w:tcPr>
            <w:tcW w:w="2492" w:type="dxa"/>
            <w:noWrap/>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rsidP="00271BA4">
            <w:pPr>
              <w:rPr>
                <w:b/>
                <w:bCs/>
              </w:rPr>
            </w:pPr>
            <w:r w:rsidRPr="00271BA4">
              <w:rPr>
                <w:b/>
                <w:bCs/>
              </w:rPr>
              <w:t xml:space="preserve">Mise en page </w:t>
            </w:r>
            <w:r w:rsidRPr="00271BA4">
              <w:t>(One page/ Responsive/optimisé mobile)</w:t>
            </w:r>
          </w:p>
        </w:tc>
        <w:tc>
          <w:tcPr>
            <w:tcW w:w="4121" w:type="dxa"/>
            <w:noWrap/>
            <w:hideMark/>
          </w:tcPr>
          <w:p w:rsidR="00271BA4" w:rsidRPr="00271BA4" w:rsidRDefault="00271BA4">
            <w:r w:rsidRPr="00271BA4">
              <w:t xml:space="preserve">Contenu </w:t>
            </w:r>
            <w:r w:rsidR="005E3BDD" w:rsidRPr="00271BA4">
              <w:t>centré</w:t>
            </w:r>
            <w:r w:rsidRPr="00271BA4">
              <w:t xml:space="preserve"> en mode full </w:t>
            </w:r>
            <w:proofErr w:type="spellStart"/>
            <w:r w:rsidRPr="00271BA4">
              <w:t>width</w:t>
            </w:r>
            <w:proofErr w:type="spellEnd"/>
          </w:p>
        </w:tc>
        <w:tc>
          <w:tcPr>
            <w:tcW w:w="4069" w:type="dxa"/>
            <w:noWrap/>
            <w:hideMark/>
          </w:tcPr>
          <w:p w:rsidR="00271BA4" w:rsidRPr="00271BA4" w:rsidRDefault="00271BA4"/>
        </w:tc>
      </w:tr>
      <w:tr w:rsidR="00271BA4" w:rsidRPr="00271BA4" w:rsidTr="008E7748">
        <w:trPr>
          <w:trHeight w:val="300"/>
          <w:tblHeader/>
        </w:trPr>
        <w:tc>
          <w:tcPr>
            <w:tcW w:w="2492" w:type="dxa"/>
            <w:vMerge/>
            <w:hideMark/>
          </w:tcPr>
          <w:p w:rsidR="00271BA4" w:rsidRPr="00271BA4" w:rsidRDefault="00271BA4">
            <w:pPr>
              <w:rPr>
                <w:b/>
                <w:bCs/>
              </w:rPr>
            </w:pPr>
          </w:p>
        </w:tc>
        <w:tc>
          <w:tcPr>
            <w:tcW w:w="4121" w:type="dxa"/>
            <w:noWrap/>
            <w:hideMark/>
          </w:tcPr>
          <w:p w:rsidR="00271BA4" w:rsidRPr="00271BA4" w:rsidRDefault="00271BA4">
            <w:r w:rsidRPr="00271BA4">
              <w:t>responsive</w:t>
            </w:r>
          </w:p>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pPr>
              <w:rPr>
                <w:b/>
                <w:bCs/>
              </w:rPr>
            </w:pPr>
          </w:p>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r w:rsidRPr="00271BA4">
              <w:t xml:space="preserve">Header (Taille du </w:t>
            </w:r>
            <w:proofErr w:type="spellStart"/>
            <w:r w:rsidRPr="00271BA4">
              <w:t>slider</w:t>
            </w:r>
            <w:proofErr w:type="spellEnd"/>
            <w:r w:rsidRPr="00271BA4">
              <w:t xml:space="preserve"> / …)</w:t>
            </w:r>
          </w:p>
        </w:tc>
        <w:tc>
          <w:tcPr>
            <w:tcW w:w="4121" w:type="dxa"/>
            <w:noWrap/>
            <w:hideMark/>
          </w:tcPr>
          <w:p w:rsidR="00271BA4" w:rsidRPr="00271BA4" w:rsidRDefault="00271BA4"/>
        </w:tc>
        <w:tc>
          <w:tcPr>
            <w:tcW w:w="4069" w:type="dxa"/>
            <w:noWrap/>
            <w:hideMark/>
          </w:tcPr>
          <w:p w:rsidR="00271BA4" w:rsidRPr="00271BA4" w:rsidRDefault="00271BA4">
            <w:r w:rsidRPr="00271BA4">
              <w:t>pas de menu fixe</w:t>
            </w:r>
          </w:p>
        </w:tc>
      </w:tr>
      <w:tr w:rsidR="00271BA4" w:rsidRPr="00271BA4" w:rsidTr="008E7748">
        <w:trPr>
          <w:trHeight w:val="300"/>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proofErr w:type="spellStart"/>
            <w:r w:rsidRPr="00271BA4">
              <w:t>slider</w:t>
            </w:r>
            <w:proofErr w:type="spellEnd"/>
            <w:r w:rsidRPr="00271BA4">
              <w:t xml:space="preserve"> </w:t>
            </w:r>
            <w:proofErr w:type="spellStart"/>
            <w:r w:rsidRPr="00271BA4">
              <w:t>bootstrap</w:t>
            </w:r>
            <w:proofErr w:type="spellEnd"/>
          </w:p>
        </w:tc>
      </w:tr>
      <w:tr w:rsidR="00271BA4" w:rsidRPr="00271BA4" w:rsidTr="008E7748">
        <w:trPr>
          <w:trHeight w:val="315"/>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r w:rsidRPr="00271BA4">
              <w:t>Alignement</w:t>
            </w:r>
          </w:p>
        </w:tc>
        <w:tc>
          <w:tcPr>
            <w:tcW w:w="4121" w:type="dxa"/>
            <w:noWrap/>
            <w:hideMark/>
          </w:tcPr>
          <w:p w:rsidR="00271BA4" w:rsidRPr="00271BA4" w:rsidRDefault="00271BA4">
            <w:r w:rsidRPr="00271BA4">
              <w:t xml:space="preserve">Alignement </w:t>
            </w:r>
            <w:proofErr w:type="gramStart"/>
            <w:r w:rsidRPr="00271BA4">
              <w:t>centrer</w:t>
            </w:r>
            <w:proofErr w:type="gramEnd"/>
          </w:p>
        </w:tc>
        <w:tc>
          <w:tcPr>
            <w:tcW w:w="4069" w:type="dxa"/>
            <w:noWrap/>
            <w:hideMark/>
          </w:tcPr>
          <w:p w:rsidR="00271BA4" w:rsidRPr="00271BA4" w:rsidRDefault="00271BA4"/>
        </w:tc>
      </w:tr>
      <w:tr w:rsidR="00271BA4" w:rsidRPr="00271BA4" w:rsidTr="008E7748">
        <w:trPr>
          <w:trHeight w:val="300"/>
          <w:tblHeader/>
        </w:trPr>
        <w:tc>
          <w:tcPr>
            <w:tcW w:w="2492" w:type="dxa"/>
            <w:vMerge/>
            <w:hideMark/>
          </w:tcPr>
          <w:p w:rsidR="00271BA4" w:rsidRPr="00271BA4" w:rsidRDefault="00271BA4"/>
        </w:tc>
        <w:tc>
          <w:tcPr>
            <w:tcW w:w="4121" w:type="dxa"/>
            <w:noWrap/>
            <w:hideMark/>
          </w:tcPr>
          <w:p w:rsidR="00271BA4" w:rsidRPr="00271BA4" w:rsidRDefault="00271BA4">
            <w:r w:rsidRPr="00271BA4">
              <w:t xml:space="preserve">Alignement sur 4 </w:t>
            </w:r>
            <w:proofErr w:type="gramStart"/>
            <w:r w:rsidRPr="00271BA4">
              <w:t>col</w:t>
            </w:r>
            <w:proofErr w:type="gramEnd"/>
          </w:p>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r w:rsidRPr="00271BA4">
              <w:t>Espacement</w:t>
            </w:r>
          </w:p>
        </w:tc>
        <w:tc>
          <w:tcPr>
            <w:tcW w:w="4121" w:type="dxa"/>
            <w:noWrap/>
            <w:hideMark/>
          </w:tcPr>
          <w:p w:rsidR="00271BA4" w:rsidRPr="00271BA4" w:rsidRDefault="00271BA4">
            <w:r w:rsidRPr="00271BA4">
              <w:t>Zone de texte bien séparé</w:t>
            </w:r>
          </w:p>
        </w:tc>
        <w:tc>
          <w:tcPr>
            <w:tcW w:w="4069" w:type="dxa"/>
            <w:noWrap/>
            <w:hideMark/>
          </w:tcPr>
          <w:p w:rsidR="00271BA4" w:rsidRPr="00271BA4" w:rsidRDefault="00271BA4"/>
        </w:tc>
      </w:tr>
      <w:tr w:rsidR="00271BA4" w:rsidRPr="00271BA4" w:rsidTr="008E7748">
        <w:trPr>
          <w:trHeight w:val="300"/>
          <w:tblHeader/>
        </w:trPr>
        <w:tc>
          <w:tcPr>
            <w:tcW w:w="2492" w:type="dxa"/>
            <w:vMerge/>
            <w:hideMark/>
          </w:tcPr>
          <w:p w:rsidR="00271BA4" w:rsidRPr="00271BA4" w:rsidRDefault="00271BA4"/>
        </w:tc>
        <w:tc>
          <w:tcPr>
            <w:tcW w:w="4121" w:type="dxa"/>
            <w:noWrap/>
            <w:hideMark/>
          </w:tcPr>
          <w:p w:rsidR="00271BA4" w:rsidRPr="00271BA4" w:rsidRDefault="00271BA4">
            <w:r w:rsidRPr="00271BA4">
              <w:t>Texte clair</w:t>
            </w:r>
          </w:p>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r w:rsidRPr="00271BA4">
              <w:t xml:space="preserve">Formes (Arrondis / Angles / </w:t>
            </w:r>
            <w:proofErr w:type="gramStart"/>
            <w:r w:rsidRPr="00271BA4">
              <w:t>… )</w:t>
            </w:r>
            <w:proofErr w:type="gramEnd"/>
          </w:p>
        </w:tc>
        <w:tc>
          <w:tcPr>
            <w:tcW w:w="4121" w:type="dxa"/>
            <w:noWrap/>
            <w:hideMark/>
          </w:tcPr>
          <w:p w:rsidR="00271BA4" w:rsidRPr="00271BA4" w:rsidRDefault="00271BA4">
            <w:r w:rsidRPr="00271BA4">
              <w:t>pas d'incohérence</w:t>
            </w:r>
          </w:p>
        </w:tc>
        <w:tc>
          <w:tcPr>
            <w:tcW w:w="4069" w:type="dxa"/>
            <w:noWrap/>
            <w:hideMark/>
          </w:tcPr>
          <w:p w:rsidR="00271BA4" w:rsidRPr="00271BA4" w:rsidRDefault="00271BA4"/>
        </w:tc>
      </w:tr>
      <w:tr w:rsidR="00271BA4" w:rsidRPr="00271BA4" w:rsidTr="008E7748">
        <w:trPr>
          <w:trHeight w:val="300"/>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r w:rsidRPr="00271BA4">
              <w:t xml:space="preserve">Rappel des formes </w:t>
            </w:r>
          </w:p>
        </w:tc>
        <w:tc>
          <w:tcPr>
            <w:tcW w:w="4121" w:type="dxa"/>
            <w:noWrap/>
            <w:hideMark/>
          </w:tcPr>
          <w:p w:rsidR="00271BA4" w:rsidRPr="00271BA4" w:rsidRDefault="00271BA4">
            <w:r w:rsidRPr="00271BA4">
              <w:t>Cohérent</w:t>
            </w:r>
          </w:p>
        </w:tc>
        <w:tc>
          <w:tcPr>
            <w:tcW w:w="4069" w:type="dxa"/>
            <w:noWrap/>
            <w:hideMark/>
          </w:tcPr>
          <w:p w:rsidR="00271BA4" w:rsidRPr="00271BA4" w:rsidRDefault="00271BA4"/>
        </w:tc>
      </w:tr>
      <w:tr w:rsidR="00271BA4" w:rsidRPr="00271BA4" w:rsidTr="008E7748">
        <w:trPr>
          <w:trHeight w:val="300"/>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r w:rsidRPr="00271BA4">
              <w:t>Remarques</w:t>
            </w:r>
          </w:p>
        </w:tc>
        <w:tc>
          <w:tcPr>
            <w:tcW w:w="4121" w:type="dxa"/>
            <w:noWrap/>
            <w:hideMark/>
          </w:tcPr>
          <w:p w:rsidR="00271BA4" w:rsidRPr="00271BA4" w:rsidRDefault="00271BA4">
            <w:r w:rsidRPr="00271BA4">
              <w:t xml:space="preserve">Le jeu de couleurs est bon, et les colonnes sont bien </w:t>
            </w:r>
            <w:r w:rsidR="005E3BDD" w:rsidRPr="00271BA4">
              <w:t>utilisées</w:t>
            </w:r>
          </w:p>
        </w:tc>
        <w:tc>
          <w:tcPr>
            <w:tcW w:w="4069" w:type="dxa"/>
            <w:noWrap/>
            <w:hideMark/>
          </w:tcPr>
          <w:p w:rsidR="00271BA4" w:rsidRPr="00271BA4" w:rsidRDefault="00271BA4"/>
        </w:tc>
      </w:tr>
      <w:tr w:rsidR="00271BA4" w:rsidRPr="00271BA4" w:rsidTr="008E7748">
        <w:trPr>
          <w:trHeight w:val="300"/>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r w:rsidRPr="00271BA4">
              <w:t>Il manque quelque chose d'interactif pour rendre mieux le site</w:t>
            </w:r>
          </w:p>
        </w:tc>
      </w:tr>
      <w:tr w:rsidR="00271BA4" w:rsidRPr="00271BA4" w:rsidTr="008E7748">
        <w:trPr>
          <w:trHeight w:val="315"/>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r w:rsidRPr="00271BA4">
              <w:t xml:space="preserve">Ressemble à un site d'ingénieur </w:t>
            </w:r>
            <w:proofErr w:type="spellStart"/>
            <w:r w:rsidRPr="00271BA4">
              <w:t>bootstrap</w:t>
            </w:r>
            <w:proofErr w:type="spellEnd"/>
            <w:r w:rsidRPr="00271BA4">
              <w:t xml:space="preserve"> pas designer</w:t>
            </w:r>
          </w:p>
        </w:tc>
      </w:tr>
      <w:tr w:rsidR="00271BA4" w:rsidRPr="00271BA4" w:rsidTr="008E7748">
        <w:trPr>
          <w:trHeight w:val="315"/>
          <w:tblHeader/>
        </w:trPr>
        <w:tc>
          <w:tcPr>
            <w:tcW w:w="2492" w:type="dxa"/>
            <w:noWrap/>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pPr>
              <w:rPr>
                <w:b/>
                <w:bCs/>
              </w:rPr>
            </w:pPr>
            <w:r w:rsidRPr="00271BA4">
              <w:rPr>
                <w:b/>
                <w:bCs/>
              </w:rPr>
              <w:t xml:space="preserve">Navigation </w:t>
            </w:r>
            <w:r w:rsidRPr="00271BA4">
              <w:t>(Menu / sous-menu)</w:t>
            </w:r>
          </w:p>
        </w:tc>
        <w:tc>
          <w:tcPr>
            <w:tcW w:w="4121" w:type="dxa"/>
            <w:noWrap/>
            <w:hideMark/>
          </w:tcPr>
          <w:p w:rsidR="00271BA4" w:rsidRPr="00271BA4" w:rsidRDefault="00271BA4">
            <w:proofErr w:type="spellStart"/>
            <w:r w:rsidRPr="00271BA4">
              <w:t>Big</w:t>
            </w:r>
            <w:proofErr w:type="spellEnd"/>
            <w:r w:rsidRPr="00271BA4">
              <w:t xml:space="preserve"> Menu</w:t>
            </w:r>
          </w:p>
        </w:tc>
        <w:tc>
          <w:tcPr>
            <w:tcW w:w="4069" w:type="dxa"/>
            <w:noWrap/>
            <w:hideMark/>
          </w:tcPr>
          <w:p w:rsidR="00271BA4" w:rsidRPr="00271BA4" w:rsidRDefault="00271BA4">
            <w:r w:rsidRPr="00271BA4">
              <w:t>pas de menu fixe</w:t>
            </w:r>
          </w:p>
        </w:tc>
      </w:tr>
      <w:tr w:rsidR="00271BA4" w:rsidRPr="00271BA4" w:rsidTr="008E7748">
        <w:trPr>
          <w:trHeight w:val="300"/>
          <w:tblHeader/>
        </w:trPr>
        <w:tc>
          <w:tcPr>
            <w:tcW w:w="2492" w:type="dxa"/>
            <w:vMerge/>
            <w:hideMark/>
          </w:tcPr>
          <w:p w:rsidR="00271BA4" w:rsidRPr="00271BA4" w:rsidRDefault="00271BA4">
            <w:pPr>
              <w:rPr>
                <w:b/>
                <w:bCs/>
              </w:rPr>
            </w:pPr>
          </w:p>
        </w:tc>
        <w:tc>
          <w:tcPr>
            <w:tcW w:w="4121" w:type="dxa"/>
            <w:noWrap/>
            <w:hideMark/>
          </w:tcPr>
          <w:p w:rsidR="00271BA4" w:rsidRPr="00271BA4" w:rsidRDefault="005E3BDD">
            <w:r w:rsidRPr="00271BA4">
              <w:t>Catégorie</w:t>
            </w:r>
            <w:r w:rsidR="00271BA4" w:rsidRPr="00271BA4">
              <w:t xml:space="preserve"> clair</w:t>
            </w:r>
          </w:p>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pPr>
              <w:rPr>
                <w:b/>
                <w:bCs/>
              </w:rPr>
            </w:pPr>
          </w:p>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r w:rsidRPr="00271BA4">
              <w:t>Remarques</w:t>
            </w:r>
          </w:p>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pPr>
              <w:rPr>
                <w:b/>
                <w:bCs/>
              </w:rPr>
            </w:pPr>
            <w:r w:rsidRPr="00271BA4">
              <w:rPr>
                <w:b/>
                <w:bCs/>
              </w:rPr>
              <w:t>Couleurs utilisées</w:t>
            </w:r>
          </w:p>
        </w:tc>
        <w:tc>
          <w:tcPr>
            <w:tcW w:w="4121" w:type="dxa"/>
            <w:noWrap/>
            <w:hideMark/>
          </w:tcPr>
          <w:p w:rsidR="00271BA4" w:rsidRPr="00271BA4" w:rsidRDefault="00271BA4">
            <w:r w:rsidRPr="00271BA4">
              <w:t>Reste dans un rouge chaleureux</w:t>
            </w:r>
          </w:p>
        </w:tc>
        <w:tc>
          <w:tcPr>
            <w:tcW w:w="4069" w:type="dxa"/>
            <w:noWrap/>
            <w:hideMark/>
          </w:tcPr>
          <w:p w:rsidR="00271BA4" w:rsidRPr="00271BA4" w:rsidRDefault="00271BA4"/>
        </w:tc>
      </w:tr>
      <w:tr w:rsidR="00271BA4" w:rsidRPr="00271BA4" w:rsidTr="008E7748">
        <w:trPr>
          <w:trHeight w:val="300"/>
          <w:tblHeader/>
        </w:trPr>
        <w:tc>
          <w:tcPr>
            <w:tcW w:w="2492" w:type="dxa"/>
            <w:vMerge/>
            <w:hideMark/>
          </w:tcPr>
          <w:p w:rsidR="00271BA4" w:rsidRPr="00271BA4" w:rsidRDefault="00271BA4">
            <w:pPr>
              <w:rPr>
                <w:b/>
                <w:bCs/>
              </w:rPr>
            </w:pPr>
          </w:p>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pPr>
              <w:rPr>
                <w:b/>
                <w:bCs/>
              </w:rPr>
            </w:pPr>
          </w:p>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r w:rsidRPr="00271BA4">
              <w:t>Rapport au logo</w:t>
            </w:r>
          </w:p>
        </w:tc>
        <w:tc>
          <w:tcPr>
            <w:tcW w:w="4121" w:type="dxa"/>
            <w:noWrap/>
            <w:hideMark/>
          </w:tcPr>
          <w:p w:rsidR="00271BA4" w:rsidRPr="00271BA4" w:rsidRDefault="00271BA4">
            <w:r w:rsidRPr="00271BA4">
              <w:t>Fait ressortir le logo</w:t>
            </w:r>
          </w:p>
        </w:tc>
        <w:tc>
          <w:tcPr>
            <w:tcW w:w="4069" w:type="dxa"/>
            <w:noWrap/>
            <w:hideMark/>
          </w:tcPr>
          <w:p w:rsidR="00271BA4" w:rsidRPr="00271BA4" w:rsidRDefault="00271BA4"/>
        </w:tc>
      </w:tr>
      <w:tr w:rsidR="00271BA4" w:rsidRPr="00271BA4" w:rsidTr="008E7748">
        <w:trPr>
          <w:trHeight w:val="300"/>
          <w:tblHeader/>
        </w:trPr>
        <w:tc>
          <w:tcPr>
            <w:tcW w:w="2492" w:type="dxa"/>
            <w:vMerge/>
            <w:hideMark/>
          </w:tcPr>
          <w:p w:rsidR="00271BA4" w:rsidRPr="00271BA4" w:rsidRDefault="00271BA4"/>
        </w:tc>
        <w:tc>
          <w:tcPr>
            <w:tcW w:w="4121" w:type="dxa"/>
            <w:noWrap/>
            <w:hideMark/>
          </w:tcPr>
          <w:p w:rsidR="00271BA4" w:rsidRPr="00271BA4" w:rsidRDefault="00271BA4">
            <w:r w:rsidRPr="00271BA4">
              <w:t>Correspond au couleur du logo</w:t>
            </w:r>
          </w:p>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r w:rsidRPr="00271BA4">
              <w:t>Rappel des couleurs</w:t>
            </w:r>
          </w:p>
        </w:tc>
        <w:tc>
          <w:tcPr>
            <w:tcW w:w="4121" w:type="dxa"/>
            <w:noWrap/>
            <w:hideMark/>
          </w:tcPr>
          <w:p w:rsidR="00271BA4" w:rsidRPr="00271BA4" w:rsidRDefault="00271BA4">
            <w:r w:rsidRPr="00271BA4">
              <w:t>Même couleurs rouge utilisé sur toute la page d'</w:t>
            </w:r>
            <w:r w:rsidR="005E3BDD" w:rsidRPr="00271BA4">
              <w:t>accueil</w:t>
            </w:r>
          </w:p>
        </w:tc>
        <w:tc>
          <w:tcPr>
            <w:tcW w:w="4069" w:type="dxa"/>
            <w:noWrap/>
            <w:hideMark/>
          </w:tcPr>
          <w:p w:rsidR="00271BA4" w:rsidRPr="00271BA4" w:rsidRDefault="00271BA4">
            <w:r w:rsidRPr="00271BA4">
              <w:t>Même couleurs rouge utilisé sur toute la page d'</w:t>
            </w:r>
            <w:r w:rsidR="005E3BDD" w:rsidRPr="00271BA4">
              <w:t>accueil</w:t>
            </w:r>
          </w:p>
        </w:tc>
      </w:tr>
      <w:tr w:rsidR="00271BA4" w:rsidRPr="00271BA4" w:rsidTr="008E7748">
        <w:trPr>
          <w:trHeight w:val="300"/>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r w:rsidRPr="00271BA4">
              <w:t>Remarques</w:t>
            </w:r>
          </w:p>
        </w:tc>
        <w:tc>
          <w:tcPr>
            <w:tcW w:w="4121" w:type="dxa"/>
            <w:noWrap/>
            <w:hideMark/>
          </w:tcPr>
          <w:p w:rsidR="00271BA4" w:rsidRPr="00271BA4" w:rsidRDefault="00271BA4">
            <w:r w:rsidRPr="00271BA4">
              <w:t xml:space="preserve">Les éléments </w:t>
            </w:r>
            <w:proofErr w:type="gramStart"/>
            <w:r w:rsidR="005E3BDD" w:rsidRPr="00271BA4">
              <w:t>ressorte</w:t>
            </w:r>
            <w:proofErr w:type="gramEnd"/>
            <w:r w:rsidRPr="00271BA4">
              <w:t xml:space="preserve"> avec des couleurs simples</w:t>
            </w:r>
          </w:p>
        </w:tc>
        <w:tc>
          <w:tcPr>
            <w:tcW w:w="4069" w:type="dxa"/>
            <w:noWrap/>
            <w:hideMark/>
          </w:tcPr>
          <w:p w:rsidR="00271BA4" w:rsidRPr="00271BA4" w:rsidRDefault="00271BA4"/>
        </w:tc>
      </w:tr>
      <w:tr w:rsidR="00271BA4" w:rsidRPr="00271BA4" w:rsidTr="008E7748">
        <w:trPr>
          <w:trHeight w:val="300"/>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15"/>
          <w:tblHeader/>
        </w:trPr>
        <w:tc>
          <w:tcPr>
            <w:tcW w:w="2492" w:type="dxa"/>
            <w:noWrap/>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pPr>
              <w:rPr>
                <w:b/>
                <w:bCs/>
              </w:rPr>
            </w:pPr>
            <w:r w:rsidRPr="00271BA4">
              <w:rPr>
                <w:b/>
                <w:bCs/>
              </w:rPr>
              <w:t>Fonts utilisées</w:t>
            </w:r>
          </w:p>
        </w:tc>
        <w:tc>
          <w:tcPr>
            <w:tcW w:w="4121" w:type="dxa"/>
            <w:noWrap/>
            <w:hideMark/>
          </w:tcPr>
          <w:p w:rsidR="00271BA4" w:rsidRPr="00271BA4" w:rsidRDefault="00271BA4">
            <w:proofErr w:type="spellStart"/>
            <w:r w:rsidRPr="00271BA4">
              <w:t>Helvetica</w:t>
            </w:r>
            <w:proofErr w:type="spellEnd"/>
            <w:r w:rsidRPr="00271BA4">
              <w:t xml:space="preserve"> </w:t>
            </w:r>
            <w:proofErr w:type="spellStart"/>
            <w:r w:rsidRPr="00271BA4">
              <w:t>Neue</w:t>
            </w:r>
            <w:proofErr w:type="spellEnd"/>
          </w:p>
        </w:tc>
        <w:tc>
          <w:tcPr>
            <w:tcW w:w="4069" w:type="dxa"/>
            <w:noWrap/>
            <w:hideMark/>
          </w:tcPr>
          <w:p w:rsidR="00271BA4" w:rsidRPr="00271BA4" w:rsidRDefault="00271BA4"/>
        </w:tc>
      </w:tr>
      <w:tr w:rsidR="00271BA4" w:rsidRPr="00271BA4" w:rsidTr="008E7748">
        <w:trPr>
          <w:trHeight w:val="300"/>
          <w:tblHeader/>
        </w:trPr>
        <w:tc>
          <w:tcPr>
            <w:tcW w:w="2492" w:type="dxa"/>
            <w:vMerge/>
            <w:hideMark/>
          </w:tcPr>
          <w:p w:rsidR="00271BA4" w:rsidRPr="00271BA4" w:rsidRDefault="00271BA4">
            <w:pPr>
              <w:rPr>
                <w:b/>
                <w:bCs/>
              </w:rPr>
            </w:pPr>
          </w:p>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pPr>
              <w:rPr>
                <w:b/>
                <w:bCs/>
              </w:rPr>
            </w:pPr>
          </w:p>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r w:rsidRPr="00271BA4">
              <w:t>Relation des fonts (contraste / conflit)</w:t>
            </w:r>
          </w:p>
        </w:tc>
        <w:tc>
          <w:tcPr>
            <w:tcW w:w="4121" w:type="dxa"/>
            <w:noWrap/>
            <w:hideMark/>
          </w:tcPr>
          <w:p w:rsidR="00271BA4" w:rsidRPr="00271BA4" w:rsidRDefault="005E3BDD">
            <w:r w:rsidRPr="00271BA4">
              <w:t>Même</w:t>
            </w:r>
            <w:r w:rsidR="00271BA4" w:rsidRPr="00271BA4">
              <w:t xml:space="preserve"> font partout</w:t>
            </w:r>
            <w:r>
              <w:t xml:space="preserve"> (cohésion)</w:t>
            </w:r>
          </w:p>
        </w:tc>
        <w:tc>
          <w:tcPr>
            <w:tcW w:w="4069" w:type="dxa"/>
            <w:noWrap/>
            <w:hideMark/>
          </w:tcPr>
          <w:p w:rsidR="00271BA4" w:rsidRPr="00271BA4" w:rsidRDefault="00271BA4"/>
        </w:tc>
      </w:tr>
      <w:tr w:rsidR="00271BA4" w:rsidRPr="00271BA4" w:rsidTr="008E7748">
        <w:trPr>
          <w:trHeight w:val="300"/>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r w:rsidRPr="00271BA4">
              <w:t>Hiérarchisation du texte</w:t>
            </w:r>
          </w:p>
        </w:tc>
        <w:tc>
          <w:tcPr>
            <w:tcW w:w="4121" w:type="dxa"/>
            <w:noWrap/>
            <w:hideMark/>
          </w:tcPr>
          <w:p w:rsidR="00271BA4" w:rsidRPr="00271BA4" w:rsidRDefault="00271BA4">
            <w:r w:rsidRPr="00271BA4">
              <w:t>Cohérent</w:t>
            </w:r>
          </w:p>
        </w:tc>
        <w:tc>
          <w:tcPr>
            <w:tcW w:w="4069" w:type="dxa"/>
            <w:noWrap/>
            <w:hideMark/>
          </w:tcPr>
          <w:p w:rsidR="00271BA4" w:rsidRPr="00271BA4" w:rsidRDefault="00271BA4"/>
        </w:tc>
      </w:tr>
      <w:tr w:rsidR="00271BA4" w:rsidRPr="00271BA4" w:rsidTr="008E7748">
        <w:trPr>
          <w:trHeight w:val="300"/>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r w:rsidRPr="00271BA4">
              <w:t>Lisibilité et contraste du texte</w:t>
            </w:r>
          </w:p>
        </w:tc>
        <w:tc>
          <w:tcPr>
            <w:tcW w:w="4121" w:type="dxa"/>
            <w:noWrap/>
            <w:hideMark/>
          </w:tcPr>
          <w:p w:rsidR="00271BA4" w:rsidRPr="00271BA4" w:rsidRDefault="00271BA4"/>
        </w:tc>
        <w:tc>
          <w:tcPr>
            <w:tcW w:w="4069" w:type="dxa"/>
            <w:noWrap/>
            <w:hideMark/>
          </w:tcPr>
          <w:p w:rsidR="00271BA4" w:rsidRPr="00271BA4" w:rsidRDefault="00271BA4">
            <w:proofErr w:type="spellStart"/>
            <w:r w:rsidRPr="00271BA4">
              <w:t>Hover</w:t>
            </w:r>
            <w:proofErr w:type="spellEnd"/>
            <w:r w:rsidRPr="00271BA4">
              <w:t xml:space="preserve"> blanc sur fond bleu</w:t>
            </w:r>
          </w:p>
        </w:tc>
      </w:tr>
      <w:tr w:rsidR="00271BA4" w:rsidRPr="00271BA4" w:rsidTr="008E7748">
        <w:trPr>
          <w:trHeight w:val="300"/>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r w:rsidRPr="00271BA4">
              <w:t>Remarques</w:t>
            </w:r>
          </w:p>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15"/>
          <w:tblHeader/>
        </w:trPr>
        <w:tc>
          <w:tcPr>
            <w:tcW w:w="2492" w:type="dxa"/>
            <w:noWrap/>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00"/>
          <w:tblHeader/>
        </w:trPr>
        <w:tc>
          <w:tcPr>
            <w:tcW w:w="2492" w:type="dxa"/>
            <w:vMerge w:val="restart"/>
            <w:hideMark/>
          </w:tcPr>
          <w:p w:rsidR="00271BA4" w:rsidRPr="00271BA4" w:rsidRDefault="00271BA4">
            <w:pPr>
              <w:rPr>
                <w:b/>
                <w:bCs/>
              </w:rPr>
            </w:pPr>
            <w:r w:rsidRPr="00271BA4">
              <w:rPr>
                <w:b/>
                <w:bCs/>
              </w:rPr>
              <w:t>Formes personnalisées</w:t>
            </w:r>
            <w:r w:rsidRPr="00271BA4">
              <w:t xml:space="preserve"> (Icones / ...)</w:t>
            </w:r>
          </w:p>
        </w:tc>
        <w:tc>
          <w:tcPr>
            <w:tcW w:w="4121" w:type="dxa"/>
            <w:noWrap/>
            <w:hideMark/>
          </w:tcPr>
          <w:p w:rsidR="00271BA4" w:rsidRPr="00271BA4" w:rsidRDefault="00271BA4">
            <w:r w:rsidRPr="00271BA4">
              <w:t>Séparation des régions avec "cran"</w:t>
            </w:r>
          </w:p>
        </w:tc>
        <w:tc>
          <w:tcPr>
            <w:tcW w:w="4069" w:type="dxa"/>
            <w:noWrap/>
            <w:hideMark/>
          </w:tcPr>
          <w:p w:rsidR="00271BA4" w:rsidRPr="00271BA4" w:rsidRDefault="00271BA4"/>
        </w:tc>
      </w:tr>
      <w:tr w:rsidR="00271BA4" w:rsidRPr="00271BA4" w:rsidTr="008E7748">
        <w:trPr>
          <w:trHeight w:val="300"/>
          <w:tblHeader/>
        </w:trPr>
        <w:tc>
          <w:tcPr>
            <w:tcW w:w="2492" w:type="dxa"/>
            <w:vMerge/>
            <w:hideMark/>
          </w:tcPr>
          <w:p w:rsidR="00271BA4" w:rsidRPr="00271BA4" w:rsidRDefault="00271BA4">
            <w:pPr>
              <w:rPr>
                <w:b/>
                <w:bCs/>
              </w:rPr>
            </w:pPr>
          </w:p>
        </w:tc>
        <w:tc>
          <w:tcPr>
            <w:tcW w:w="4121" w:type="dxa"/>
            <w:noWrap/>
            <w:hideMark/>
          </w:tcPr>
          <w:p w:rsidR="00271BA4" w:rsidRPr="00271BA4" w:rsidRDefault="00271BA4">
            <w:r w:rsidRPr="00271BA4">
              <w:t>Image animé</w:t>
            </w:r>
          </w:p>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pPr>
              <w:rPr>
                <w:b/>
                <w:bCs/>
              </w:rPr>
            </w:pPr>
          </w:p>
        </w:tc>
        <w:tc>
          <w:tcPr>
            <w:tcW w:w="4121" w:type="dxa"/>
            <w:noWrap/>
            <w:hideMark/>
          </w:tcPr>
          <w:p w:rsidR="00271BA4" w:rsidRPr="00271BA4" w:rsidRDefault="00271BA4"/>
        </w:tc>
        <w:tc>
          <w:tcPr>
            <w:tcW w:w="4069" w:type="dxa"/>
            <w:noWrap/>
            <w:hideMark/>
          </w:tcPr>
          <w:p w:rsidR="00271BA4" w:rsidRPr="00271BA4" w:rsidRDefault="00271BA4">
            <w:r w:rsidRPr="00271BA4">
              <w:t xml:space="preserve">pas de </w:t>
            </w:r>
            <w:proofErr w:type="spellStart"/>
            <w:r w:rsidRPr="00271BA4">
              <w:t>svg</w:t>
            </w:r>
            <w:proofErr w:type="spellEnd"/>
          </w:p>
        </w:tc>
      </w:tr>
      <w:tr w:rsidR="00271BA4" w:rsidRPr="00271BA4" w:rsidTr="008E7748">
        <w:trPr>
          <w:trHeight w:val="300"/>
          <w:tblHeader/>
        </w:trPr>
        <w:tc>
          <w:tcPr>
            <w:tcW w:w="2492" w:type="dxa"/>
            <w:vMerge w:val="restart"/>
            <w:hideMark/>
          </w:tcPr>
          <w:p w:rsidR="00271BA4" w:rsidRPr="00271BA4" w:rsidRDefault="00271BA4">
            <w:r w:rsidRPr="00271BA4">
              <w:t>Remarques</w:t>
            </w:r>
          </w:p>
        </w:tc>
        <w:tc>
          <w:tcPr>
            <w:tcW w:w="4121" w:type="dxa"/>
            <w:noWrap/>
            <w:hideMark/>
          </w:tcPr>
          <w:p w:rsidR="00271BA4" w:rsidRPr="00271BA4" w:rsidRDefault="00271BA4"/>
        </w:tc>
        <w:tc>
          <w:tcPr>
            <w:tcW w:w="4069" w:type="dxa"/>
            <w:noWrap/>
            <w:hideMark/>
          </w:tcPr>
          <w:p w:rsidR="00271BA4" w:rsidRPr="00271BA4" w:rsidRDefault="00271BA4">
            <w:r w:rsidRPr="00271BA4">
              <w:t>Il n'y a rien qui ressort vraiment hormis le menu</w:t>
            </w:r>
          </w:p>
        </w:tc>
      </w:tr>
      <w:tr w:rsidR="00271BA4" w:rsidRPr="00271BA4" w:rsidTr="008E7748">
        <w:trPr>
          <w:trHeight w:val="300"/>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r w:rsidR="00271BA4" w:rsidRPr="00271BA4" w:rsidTr="008E7748">
        <w:trPr>
          <w:trHeight w:val="315"/>
          <w:tblHeader/>
        </w:trPr>
        <w:tc>
          <w:tcPr>
            <w:tcW w:w="2492" w:type="dxa"/>
            <w:vMerge/>
            <w:hideMark/>
          </w:tcPr>
          <w:p w:rsidR="00271BA4" w:rsidRPr="00271BA4" w:rsidRDefault="00271BA4"/>
        </w:tc>
        <w:tc>
          <w:tcPr>
            <w:tcW w:w="4121" w:type="dxa"/>
            <w:noWrap/>
            <w:hideMark/>
          </w:tcPr>
          <w:p w:rsidR="00271BA4" w:rsidRPr="00271BA4" w:rsidRDefault="00271BA4"/>
        </w:tc>
        <w:tc>
          <w:tcPr>
            <w:tcW w:w="4069" w:type="dxa"/>
            <w:noWrap/>
            <w:hideMark/>
          </w:tcPr>
          <w:p w:rsidR="00271BA4" w:rsidRPr="00271BA4" w:rsidRDefault="00271BA4"/>
        </w:tc>
      </w:tr>
    </w:tbl>
    <w:p w:rsidR="00271BA4" w:rsidRDefault="00271BA4">
      <w:r>
        <w:br w:type="page"/>
      </w:r>
    </w:p>
    <w:p w:rsidR="00F8164B" w:rsidRDefault="00F8164B" w:rsidP="00F8164B">
      <w:pPr>
        <w:pStyle w:val="Titre3"/>
      </w:pPr>
      <w:proofErr w:type="spellStart"/>
      <w:r>
        <w:lastRenderedPageBreak/>
        <w:t>Lisaa</w:t>
      </w:r>
      <w:proofErr w:type="spellEnd"/>
    </w:p>
    <w:p w:rsidR="0078561B" w:rsidRDefault="000873AA" w:rsidP="0078561B">
      <w:hyperlink r:id="rId17" w:history="1">
        <w:r w:rsidR="0078561B" w:rsidRPr="00194615">
          <w:rPr>
            <w:rStyle w:val="Lienhypertexte"/>
          </w:rPr>
          <w:t>http://www.lisaa.com/fr</w:t>
        </w:r>
      </w:hyperlink>
    </w:p>
    <w:p w:rsidR="0078561B" w:rsidRPr="00663000" w:rsidRDefault="0078561B" w:rsidP="0078561B">
      <w:r>
        <w:t xml:space="preserve">Ecole de design avec plusieurs campus à </w:t>
      </w:r>
      <w:r w:rsidR="009004FF">
        <w:t>travers</w:t>
      </w:r>
      <w:r>
        <w:t xml:space="preserve"> la France. Le design est uni, centrer avec images de type « </w:t>
      </w:r>
      <w:proofErr w:type="spellStart"/>
      <w:r>
        <w:t>hero</w:t>
      </w:r>
      <w:proofErr w:type="spellEnd"/>
      <w:r>
        <w:t xml:space="preserve"> ».  Le </w:t>
      </w:r>
      <w:proofErr w:type="spellStart"/>
      <w:r>
        <w:t>hero</w:t>
      </w:r>
      <w:proofErr w:type="spellEnd"/>
      <w:r>
        <w:t xml:space="preserve"> est un </w:t>
      </w:r>
      <w:proofErr w:type="spellStart"/>
      <w:r>
        <w:t>slider</w:t>
      </w:r>
      <w:proofErr w:type="spellEnd"/>
      <w:r>
        <w:t xml:space="preserve"> avec des vidéos.  Les colonnes, et les éléments sont bien utilisés. </w:t>
      </w:r>
      <w:r w:rsidR="009004FF">
        <w:t>On n’a</w:t>
      </w:r>
      <w:r>
        <w:t xml:space="preserve"> pas l’impression de passer d’une section à une autre avec des changements de taille, et de nombre de colonne trop important.</w:t>
      </w:r>
    </w:p>
    <w:p w:rsidR="0078561B" w:rsidRDefault="0078561B" w:rsidP="00F753F1">
      <w:pPr>
        <w:jc w:val="center"/>
      </w:pPr>
      <w:r>
        <w:rPr>
          <w:noProof/>
          <w:lang w:eastAsia="fr-CH"/>
        </w:rPr>
        <w:drawing>
          <wp:inline distT="0" distB="0" distL="0" distR="0" wp14:anchorId="64AD953F" wp14:editId="72438CFE">
            <wp:extent cx="3344779" cy="8462275"/>
            <wp:effectExtent l="0" t="0" r="8255" b="0"/>
            <wp:docPr id="5" name="Image 5" descr="C:\Users\thomas.ricci\Downloads\screencapture-lisaa-fr-1476255090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ricci\Downloads\screencapture-lisaa-fr-147625509072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52169" cy="8480973"/>
                    </a:xfrm>
                    <a:prstGeom prst="rect">
                      <a:avLst/>
                    </a:prstGeom>
                    <a:noFill/>
                    <a:ln>
                      <a:noFill/>
                    </a:ln>
                  </pic:spPr>
                </pic:pic>
              </a:graphicData>
            </a:graphic>
          </wp:inline>
        </w:drawing>
      </w:r>
    </w:p>
    <w:p w:rsidR="0078561B" w:rsidRDefault="0078561B" w:rsidP="00F753F1">
      <w:pPr>
        <w:jc w:val="center"/>
      </w:pPr>
      <w:r>
        <w:rPr>
          <w:noProof/>
          <w:lang w:eastAsia="fr-CH"/>
        </w:rPr>
        <w:lastRenderedPageBreak/>
        <w:drawing>
          <wp:inline distT="0" distB="0" distL="0" distR="0" wp14:anchorId="2484D6D3" wp14:editId="17321B5F">
            <wp:extent cx="4417695" cy="8879840"/>
            <wp:effectExtent l="0" t="0" r="1905" b="0"/>
            <wp:docPr id="6" name="Image 6" descr="C:\Users\thomas.ricci\Downloads\screencapture-lisaa-fr-formations-prepa-manaa-art-applique-1476255110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ricci\Downloads\screencapture-lisaa-fr-formations-prepa-manaa-art-applique-147625511059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17695" cy="8879840"/>
                    </a:xfrm>
                    <a:prstGeom prst="rect">
                      <a:avLst/>
                    </a:prstGeom>
                    <a:noFill/>
                    <a:ln>
                      <a:noFill/>
                    </a:ln>
                  </pic:spPr>
                </pic:pic>
              </a:graphicData>
            </a:graphic>
          </wp:inline>
        </w:drawing>
      </w:r>
    </w:p>
    <w:p w:rsidR="00271BA4" w:rsidRDefault="00271BA4">
      <w:r>
        <w:br w:type="page"/>
      </w:r>
    </w:p>
    <w:tbl>
      <w:tblPr>
        <w:tblStyle w:val="Grilledutableau"/>
        <w:tblW w:w="0" w:type="auto"/>
        <w:tblLook w:val="04A0" w:firstRow="1" w:lastRow="0" w:firstColumn="1" w:lastColumn="0" w:noHBand="0" w:noVBand="1"/>
      </w:tblPr>
      <w:tblGrid>
        <w:gridCol w:w="2492"/>
        <w:gridCol w:w="4121"/>
        <w:gridCol w:w="4069"/>
      </w:tblGrid>
      <w:tr w:rsidR="00271BA4" w:rsidRPr="00271BA4" w:rsidTr="00271BA4">
        <w:trPr>
          <w:trHeight w:val="315"/>
        </w:trPr>
        <w:tc>
          <w:tcPr>
            <w:tcW w:w="3400" w:type="dxa"/>
            <w:noWrap/>
            <w:hideMark/>
          </w:tcPr>
          <w:p w:rsidR="00271BA4" w:rsidRPr="00271BA4" w:rsidRDefault="00271BA4"/>
        </w:tc>
        <w:tc>
          <w:tcPr>
            <w:tcW w:w="5680" w:type="dxa"/>
            <w:noWrap/>
            <w:hideMark/>
          </w:tcPr>
          <w:p w:rsidR="00271BA4" w:rsidRPr="00271BA4" w:rsidRDefault="00271BA4">
            <w:r w:rsidRPr="00271BA4">
              <w:t>positif</w:t>
            </w:r>
          </w:p>
        </w:tc>
        <w:tc>
          <w:tcPr>
            <w:tcW w:w="5607" w:type="dxa"/>
            <w:noWrap/>
            <w:hideMark/>
          </w:tcPr>
          <w:p w:rsidR="00271BA4" w:rsidRPr="00271BA4" w:rsidRDefault="00271BA4">
            <w:proofErr w:type="spellStart"/>
            <w:r w:rsidRPr="00271BA4">
              <w:t>negatif</w:t>
            </w:r>
            <w:proofErr w:type="spellEnd"/>
          </w:p>
        </w:tc>
      </w:tr>
      <w:tr w:rsidR="00271BA4" w:rsidRPr="00271BA4" w:rsidTr="00271BA4">
        <w:trPr>
          <w:trHeight w:val="525"/>
        </w:trPr>
        <w:tc>
          <w:tcPr>
            <w:tcW w:w="3400" w:type="dxa"/>
            <w:vMerge w:val="restart"/>
            <w:hideMark/>
          </w:tcPr>
          <w:p w:rsidR="00271BA4" w:rsidRPr="00271BA4" w:rsidRDefault="00271BA4" w:rsidP="00271BA4">
            <w:pPr>
              <w:rPr>
                <w:b/>
                <w:bCs/>
              </w:rPr>
            </w:pPr>
            <w:r w:rsidRPr="00271BA4">
              <w:rPr>
                <w:b/>
                <w:bCs/>
              </w:rPr>
              <w:t>Style</w:t>
            </w:r>
            <w:r w:rsidRPr="00271BA4">
              <w:t xml:space="preserve"> (Flat / texture/ Illustration / 3D/…)</w:t>
            </w:r>
          </w:p>
        </w:tc>
        <w:tc>
          <w:tcPr>
            <w:tcW w:w="5680" w:type="dxa"/>
            <w:noWrap/>
            <w:hideMark/>
          </w:tcPr>
          <w:p w:rsidR="00271BA4" w:rsidRPr="00271BA4" w:rsidRDefault="00271BA4">
            <w:r w:rsidRPr="00271BA4">
              <w:t>flat</w:t>
            </w:r>
          </w:p>
        </w:tc>
        <w:tc>
          <w:tcPr>
            <w:tcW w:w="5607" w:type="dxa"/>
            <w:noWrap/>
            <w:hideMark/>
          </w:tcPr>
          <w:p w:rsidR="00271BA4" w:rsidRPr="00271BA4" w:rsidRDefault="00271BA4"/>
        </w:tc>
      </w:tr>
      <w:tr w:rsidR="00271BA4" w:rsidRPr="00271BA4" w:rsidTr="00271BA4">
        <w:trPr>
          <w:trHeight w:val="300"/>
        </w:trPr>
        <w:tc>
          <w:tcPr>
            <w:tcW w:w="3400" w:type="dxa"/>
            <w:vMerge/>
            <w:hideMark/>
          </w:tcPr>
          <w:p w:rsidR="00271BA4" w:rsidRPr="00271BA4" w:rsidRDefault="00271BA4">
            <w:pPr>
              <w:rPr>
                <w:b/>
                <w:bCs/>
              </w:rPr>
            </w:pPr>
          </w:p>
        </w:tc>
        <w:tc>
          <w:tcPr>
            <w:tcW w:w="5680" w:type="dxa"/>
            <w:noWrap/>
            <w:hideMark/>
          </w:tcPr>
          <w:p w:rsidR="00271BA4" w:rsidRPr="00271BA4" w:rsidRDefault="00271BA4">
            <w:r w:rsidRPr="00271BA4">
              <w:t>beaucoup d'image</w:t>
            </w:r>
          </w:p>
        </w:tc>
        <w:tc>
          <w:tcPr>
            <w:tcW w:w="5607" w:type="dxa"/>
            <w:noWrap/>
            <w:hideMark/>
          </w:tcPr>
          <w:p w:rsidR="00271BA4" w:rsidRPr="00271BA4" w:rsidRDefault="00271BA4"/>
        </w:tc>
      </w:tr>
      <w:tr w:rsidR="00271BA4" w:rsidRPr="00271BA4" w:rsidTr="00271BA4">
        <w:trPr>
          <w:trHeight w:val="300"/>
        </w:trPr>
        <w:tc>
          <w:tcPr>
            <w:tcW w:w="3400" w:type="dxa"/>
            <w:vMerge/>
            <w:hideMark/>
          </w:tcPr>
          <w:p w:rsidR="00271BA4" w:rsidRPr="00271BA4" w:rsidRDefault="00271BA4">
            <w:pPr>
              <w:rPr>
                <w:b/>
                <w:bCs/>
              </w:rPr>
            </w:pPr>
          </w:p>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hideMark/>
          </w:tcPr>
          <w:p w:rsidR="00271BA4" w:rsidRPr="00271BA4" w:rsidRDefault="00271BA4">
            <w:pPr>
              <w:rPr>
                <w:b/>
                <w:bCs/>
              </w:rPr>
            </w:pPr>
          </w:p>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pPr>
              <w:rPr>
                <w:b/>
                <w:bCs/>
              </w:rPr>
            </w:pPr>
          </w:p>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r w:rsidRPr="00271BA4">
              <w:t>Rapport au public cible</w:t>
            </w:r>
          </w:p>
        </w:tc>
        <w:tc>
          <w:tcPr>
            <w:tcW w:w="5680" w:type="dxa"/>
            <w:noWrap/>
            <w:hideMark/>
          </w:tcPr>
          <w:p w:rsidR="00271BA4" w:rsidRPr="00271BA4" w:rsidRDefault="00280500">
            <w:r w:rsidRPr="00271BA4">
              <w:t>Académique</w:t>
            </w:r>
          </w:p>
        </w:tc>
        <w:tc>
          <w:tcPr>
            <w:tcW w:w="5607" w:type="dxa"/>
            <w:noWrap/>
            <w:hideMark/>
          </w:tcPr>
          <w:p w:rsidR="00271BA4" w:rsidRPr="00271BA4" w:rsidRDefault="00271BA4"/>
        </w:tc>
      </w:tr>
      <w:tr w:rsidR="00271BA4" w:rsidRPr="00271BA4" w:rsidTr="00271BA4">
        <w:trPr>
          <w:trHeight w:val="300"/>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r w:rsidRPr="00271BA4">
              <w:t>Rapport au logo</w:t>
            </w:r>
          </w:p>
        </w:tc>
        <w:tc>
          <w:tcPr>
            <w:tcW w:w="5680" w:type="dxa"/>
            <w:noWrap/>
            <w:hideMark/>
          </w:tcPr>
          <w:p w:rsidR="00271BA4" w:rsidRPr="00271BA4" w:rsidRDefault="00271BA4">
            <w:r w:rsidRPr="00271BA4">
              <w:t>le logo ressort</w:t>
            </w:r>
          </w:p>
        </w:tc>
        <w:tc>
          <w:tcPr>
            <w:tcW w:w="5607" w:type="dxa"/>
            <w:noWrap/>
            <w:hideMark/>
          </w:tcPr>
          <w:p w:rsidR="00271BA4" w:rsidRPr="00271BA4" w:rsidRDefault="00271BA4"/>
        </w:tc>
      </w:tr>
      <w:tr w:rsidR="00271BA4" w:rsidRPr="00271BA4" w:rsidTr="00271BA4">
        <w:trPr>
          <w:trHeight w:val="300"/>
        </w:trPr>
        <w:tc>
          <w:tcPr>
            <w:tcW w:w="3400" w:type="dxa"/>
            <w:vMerge/>
            <w:hideMark/>
          </w:tcPr>
          <w:p w:rsidR="00271BA4" w:rsidRPr="00271BA4" w:rsidRDefault="00271BA4"/>
        </w:tc>
        <w:tc>
          <w:tcPr>
            <w:tcW w:w="5680" w:type="dxa"/>
            <w:noWrap/>
            <w:hideMark/>
          </w:tcPr>
          <w:p w:rsidR="00271BA4" w:rsidRPr="00271BA4" w:rsidRDefault="00271BA4">
            <w:r w:rsidRPr="00271BA4">
              <w:t>Couleurs correspondent</w:t>
            </w:r>
          </w:p>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r w:rsidRPr="00271BA4">
              <w:t>Originalité</w:t>
            </w:r>
          </w:p>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525"/>
        </w:trPr>
        <w:tc>
          <w:tcPr>
            <w:tcW w:w="3400" w:type="dxa"/>
            <w:vMerge w:val="restart"/>
            <w:hideMark/>
          </w:tcPr>
          <w:p w:rsidR="00271BA4" w:rsidRPr="00271BA4" w:rsidRDefault="00271BA4">
            <w:r w:rsidRPr="00271BA4">
              <w:t>Animations / Transitions</w:t>
            </w:r>
          </w:p>
        </w:tc>
        <w:tc>
          <w:tcPr>
            <w:tcW w:w="5680" w:type="dxa"/>
            <w:noWrap/>
            <w:hideMark/>
          </w:tcPr>
          <w:p w:rsidR="00271BA4" w:rsidRPr="00271BA4" w:rsidRDefault="00271BA4">
            <w:proofErr w:type="spellStart"/>
            <w:r w:rsidRPr="00271BA4">
              <w:t>Slider</w:t>
            </w:r>
            <w:proofErr w:type="spellEnd"/>
          </w:p>
        </w:tc>
        <w:tc>
          <w:tcPr>
            <w:tcW w:w="5607" w:type="dxa"/>
            <w:noWrap/>
            <w:hideMark/>
          </w:tcPr>
          <w:p w:rsidR="00271BA4" w:rsidRPr="00271BA4" w:rsidRDefault="00271BA4">
            <w:r w:rsidRPr="00271BA4">
              <w:t>aucune animation</w:t>
            </w:r>
          </w:p>
        </w:tc>
      </w:tr>
      <w:tr w:rsidR="00271BA4" w:rsidRPr="00271BA4" w:rsidTr="00271BA4">
        <w:trPr>
          <w:trHeight w:val="300"/>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r w:rsidRPr="00271BA4">
              <w:t>Remarques</w:t>
            </w:r>
          </w:p>
        </w:tc>
        <w:tc>
          <w:tcPr>
            <w:tcW w:w="5680" w:type="dxa"/>
            <w:noWrap/>
            <w:hideMark/>
          </w:tcPr>
          <w:p w:rsidR="00271BA4" w:rsidRPr="00271BA4" w:rsidRDefault="00271BA4"/>
        </w:tc>
        <w:tc>
          <w:tcPr>
            <w:tcW w:w="5607" w:type="dxa"/>
            <w:noWrap/>
            <w:hideMark/>
          </w:tcPr>
          <w:p w:rsidR="00271BA4" w:rsidRPr="00271BA4" w:rsidRDefault="00271BA4">
            <w:r w:rsidRPr="00271BA4">
              <w:t xml:space="preserve">Le site est très plat, et manque </w:t>
            </w:r>
            <w:r w:rsidR="002E2FD3" w:rsidRPr="00271BA4">
              <w:t>quelque chose</w:t>
            </w:r>
            <w:r w:rsidRPr="00271BA4">
              <w:t xml:space="preserve"> d'interactif</w:t>
            </w:r>
          </w:p>
        </w:tc>
      </w:tr>
      <w:tr w:rsidR="00271BA4" w:rsidRPr="00271BA4" w:rsidTr="00271BA4">
        <w:trPr>
          <w:trHeight w:val="300"/>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15"/>
        </w:trPr>
        <w:tc>
          <w:tcPr>
            <w:tcW w:w="3400" w:type="dxa"/>
            <w:noWrap/>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rsidP="00271BA4">
            <w:pPr>
              <w:rPr>
                <w:b/>
                <w:bCs/>
              </w:rPr>
            </w:pPr>
            <w:r w:rsidRPr="00271BA4">
              <w:rPr>
                <w:b/>
                <w:bCs/>
              </w:rPr>
              <w:t xml:space="preserve">Mise en page </w:t>
            </w:r>
            <w:r w:rsidRPr="00271BA4">
              <w:t>(One page/ Responsive/optimisé mobile)</w:t>
            </w:r>
          </w:p>
        </w:tc>
        <w:tc>
          <w:tcPr>
            <w:tcW w:w="5680" w:type="dxa"/>
            <w:noWrap/>
            <w:hideMark/>
          </w:tcPr>
          <w:p w:rsidR="00271BA4" w:rsidRPr="00271BA4" w:rsidRDefault="00271BA4">
            <w:r w:rsidRPr="00271BA4">
              <w:t xml:space="preserve">Contenu </w:t>
            </w:r>
            <w:r w:rsidR="002E2FD3" w:rsidRPr="00271BA4">
              <w:t>centré</w:t>
            </w:r>
            <w:r w:rsidRPr="00271BA4">
              <w:t xml:space="preserve"> en mode full </w:t>
            </w:r>
            <w:proofErr w:type="spellStart"/>
            <w:r w:rsidRPr="00271BA4">
              <w:t>width</w:t>
            </w:r>
            <w:proofErr w:type="spellEnd"/>
          </w:p>
        </w:tc>
        <w:tc>
          <w:tcPr>
            <w:tcW w:w="5607" w:type="dxa"/>
            <w:noWrap/>
            <w:hideMark/>
          </w:tcPr>
          <w:p w:rsidR="00271BA4" w:rsidRPr="00271BA4" w:rsidRDefault="00271BA4"/>
        </w:tc>
      </w:tr>
      <w:tr w:rsidR="00271BA4" w:rsidRPr="00271BA4" w:rsidTr="00271BA4">
        <w:trPr>
          <w:trHeight w:val="300"/>
        </w:trPr>
        <w:tc>
          <w:tcPr>
            <w:tcW w:w="3400" w:type="dxa"/>
            <w:vMerge/>
            <w:hideMark/>
          </w:tcPr>
          <w:p w:rsidR="00271BA4" w:rsidRPr="00271BA4" w:rsidRDefault="00271BA4">
            <w:pPr>
              <w:rPr>
                <w:b/>
                <w:bCs/>
              </w:rPr>
            </w:pPr>
          </w:p>
        </w:tc>
        <w:tc>
          <w:tcPr>
            <w:tcW w:w="5680" w:type="dxa"/>
            <w:noWrap/>
            <w:hideMark/>
          </w:tcPr>
          <w:p w:rsidR="00271BA4" w:rsidRPr="00271BA4" w:rsidRDefault="00271BA4">
            <w:r w:rsidRPr="00271BA4">
              <w:t>responsive</w:t>
            </w:r>
          </w:p>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pPr>
              <w:rPr>
                <w:b/>
                <w:bCs/>
              </w:rPr>
            </w:pPr>
          </w:p>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r w:rsidRPr="00271BA4">
              <w:t xml:space="preserve">Header (Taille du </w:t>
            </w:r>
            <w:proofErr w:type="spellStart"/>
            <w:r w:rsidRPr="00271BA4">
              <w:t>slider</w:t>
            </w:r>
            <w:proofErr w:type="spellEnd"/>
            <w:r w:rsidRPr="00271BA4">
              <w:t xml:space="preserve"> / …)</w:t>
            </w:r>
          </w:p>
        </w:tc>
        <w:tc>
          <w:tcPr>
            <w:tcW w:w="5680" w:type="dxa"/>
            <w:noWrap/>
            <w:hideMark/>
          </w:tcPr>
          <w:p w:rsidR="00271BA4" w:rsidRPr="00271BA4" w:rsidRDefault="00271BA4"/>
        </w:tc>
        <w:tc>
          <w:tcPr>
            <w:tcW w:w="5607" w:type="dxa"/>
            <w:noWrap/>
            <w:hideMark/>
          </w:tcPr>
          <w:p w:rsidR="00271BA4" w:rsidRPr="00271BA4" w:rsidRDefault="00271BA4">
            <w:r w:rsidRPr="00271BA4">
              <w:t>pas de menu fixe</w:t>
            </w:r>
          </w:p>
        </w:tc>
      </w:tr>
      <w:tr w:rsidR="00271BA4" w:rsidRPr="00271BA4" w:rsidTr="00271BA4">
        <w:trPr>
          <w:trHeight w:val="300"/>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proofErr w:type="spellStart"/>
            <w:r w:rsidRPr="00271BA4">
              <w:t>slider</w:t>
            </w:r>
            <w:proofErr w:type="spellEnd"/>
            <w:r w:rsidRPr="00271BA4">
              <w:t xml:space="preserve"> </w:t>
            </w:r>
            <w:proofErr w:type="spellStart"/>
            <w:r w:rsidRPr="00271BA4">
              <w:t>bootstrap</w:t>
            </w:r>
            <w:proofErr w:type="spellEnd"/>
          </w:p>
        </w:tc>
      </w:tr>
      <w:tr w:rsidR="00271BA4" w:rsidRPr="00271BA4" w:rsidTr="00271BA4">
        <w:trPr>
          <w:trHeight w:val="315"/>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r w:rsidRPr="00271BA4">
              <w:t>Alignement</w:t>
            </w:r>
          </w:p>
        </w:tc>
        <w:tc>
          <w:tcPr>
            <w:tcW w:w="5680" w:type="dxa"/>
            <w:noWrap/>
            <w:hideMark/>
          </w:tcPr>
          <w:p w:rsidR="00271BA4" w:rsidRPr="00271BA4" w:rsidRDefault="00271BA4">
            <w:r w:rsidRPr="00271BA4">
              <w:t xml:space="preserve">Alignement </w:t>
            </w:r>
            <w:r w:rsidR="002E2FD3" w:rsidRPr="00271BA4">
              <w:t>centré</w:t>
            </w:r>
          </w:p>
        </w:tc>
        <w:tc>
          <w:tcPr>
            <w:tcW w:w="5607" w:type="dxa"/>
            <w:noWrap/>
            <w:hideMark/>
          </w:tcPr>
          <w:p w:rsidR="00271BA4" w:rsidRPr="00271BA4" w:rsidRDefault="00271BA4"/>
        </w:tc>
      </w:tr>
      <w:tr w:rsidR="00271BA4" w:rsidRPr="00271BA4" w:rsidTr="00271BA4">
        <w:trPr>
          <w:trHeight w:val="300"/>
        </w:trPr>
        <w:tc>
          <w:tcPr>
            <w:tcW w:w="3400" w:type="dxa"/>
            <w:vMerge/>
            <w:hideMark/>
          </w:tcPr>
          <w:p w:rsidR="00271BA4" w:rsidRPr="00271BA4" w:rsidRDefault="00271BA4"/>
        </w:tc>
        <w:tc>
          <w:tcPr>
            <w:tcW w:w="5680" w:type="dxa"/>
            <w:noWrap/>
            <w:hideMark/>
          </w:tcPr>
          <w:p w:rsidR="00271BA4" w:rsidRPr="00271BA4" w:rsidRDefault="00271BA4">
            <w:r w:rsidRPr="00271BA4">
              <w:t xml:space="preserve">Alignement sur 4 </w:t>
            </w:r>
            <w:proofErr w:type="gramStart"/>
            <w:r w:rsidRPr="00271BA4">
              <w:t>col</w:t>
            </w:r>
            <w:proofErr w:type="gramEnd"/>
          </w:p>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r w:rsidRPr="00271BA4">
              <w:t>Espacement</w:t>
            </w:r>
          </w:p>
        </w:tc>
        <w:tc>
          <w:tcPr>
            <w:tcW w:w="5680" w:type="dxa"/>
            <w:noWrap/>
            <w:hideMark/>
          </w:tcPr>
          <w:p w:rsidR="00271BA4" w:rsidRPr="00271BA4" w:rsidRDefault="00271BA4">
            <w:r w:rsidRPr="00271BA4">
              <w:t>Zone de texte bien séparé</w:t>
            </w:r>
          </w:p>
        </w:tc>
        <w:tc>
          <w:tcPr>
            <w:tcW w:w="5607" w:type="dxa"/>
            <w:noWrap/>
            <w:hideMark/>
          </w:tcPr>
          <w:p w:rsidR="00271BA4" w:rsidRPr="00271BA4" w:rsidRDefault="00271BA4"/>
        </w:tc>
      </w:tr>
      <w:tr w:rsidR="00271BA4" w:rsidRPr="00271BA4" w:rsidTr="00271BA4">
        <w:trPr>
          <w:trHeight w:val="300"/>
        </w:trPr>
        <w:tc>
          <w:tcPr>
            <w:tcW w:w="3400" w:type="dxa"/>
            <w:vMerge/>
            <w:hideMark/>
          </w:tcPr>
          <w:p w:rsidR="00271BA4" w:rsidRPr="00271BA4" w:rsidRDefault="00271BA4"/>
        </w:tc>
        <w:tc>
          <w:tcPr>
            <w:tcW w:w="5680" w:type="dxa"/>
            <w:noWrap/>
            <w:hideMark/>
          </w:tcPr>
          <w:p w:rsidR="00271BA4" w:rsidRPr="00271BA4" w:rsidRDefault="00271BA4">
            <w:r w:rsidRPr="00271BA4">
              <w:t>Texte clair</w:t>
            </w:r>
          </w:p>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r w:rsidRPr="00271BA4">
              <w:t xml:space="preserve">Formes (Arrondis / Angles / </w:t>
            </w:r>
            <w:proofErr w:type="gramStart"/>
            <w:r w:rsidRPr="00271BA4">
              <w:t>… )</w:t>
            </w:r>
            <w:proofErr w:type="gramEnd"/>
          </w:p>
        </w:tc>
        <w:tc>
          <w:tcPr>
            <w:tcW w:w="5680" w:type="dxa"/>
            <w:noWrap/>
            <w:hideMark/>
          </w:tcPr>
          <w:p w:rsidR="00271BA4" w:rsidRPr="00271BA4" w:rsidRDefault="00271BA4">
            <w:r w:rsidRPr="00271BA4">
              <w:t>pas d'incohérence</w:t>
            </w:r>
          </w:p>
        </w:tc>
        <w:tc>
          <w:tcPr>
            <w:tcW w:w="5607" w:type="dxa"/>
            <w:noWrap/>
            <w:hideMark/>
          </w:tcPr>
          <w:p w:rsidR="00271BA4" w:rsidRPr="00271BA4" w:rsidRDefault="00271BA4"/>
        </w:tc>
      </w:tr>
      <w:tr w:rsidR="00271BA4" w:rsidRPr="00271BA4" w:rsidTr="00271BA4">
        <w:trPr>
          <w:trHeight w:val="300"/>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r w:rsidRPr="00271BA4">
              <w:t xml:space="preserve">Rappel des formes </w:t>
            </w:r>
          </w:p>
        </w:tc>
        <w:tc>
          <w:tcPr>
            <w:tcW w:w="5680" w:type="dxa"/>
            <w:noWrap/>
            <w:hideMark/>
          </w:tcPr>
          <w:p w:rsidR="00271BA4" w:rsidRPr="00271BA4" w:rsidRDefault="00271BA4">
            <w:r w:rsidRPr="00271BA4">
              <w:t>Cohérent</w:t>
            </w:r>
          </w:p>
        </w:tc>
        <w:tc>
          <w:tcPr>
            <w:tcW w:w="5607" w:type="dxa"/>
            <w:noWrap/>
            <w:hideMark/>
          </w:tcPr>
          <w:p w:rsidR="00271BA4" w:rsidRPr="00271BA4" w:rsidRDefault="00271BA4"/>
        </w:tc>
      </w:tr>
      <w:tr w:rsidR="00271BA4" w:rsidRPr="00271BA4" w:rsidTr="00271BA4">
        <w:trPr>
          <w:trHeight w:val="300"/>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r w:rsidRPr="00271BA4">
              <w:t>Remarques</w:t>
            </w:r>
          </w:p>
        </w:tc>
        <w:tc>
          <w:tcPr>
            <w:tcW w:w="5680" w:type="dxa"/>
            <w:noWrap/>
            <w:hideMark/>
          </w:tcPr>
          <w:p w:rsidR="00271BA4" w:rsidRPr="00271BA4" w:rsidRDefault="00271BA4">
            <w:r w:rsidRPr="00271BA4">
              <w:t xml:space="preserve">Le jeu de couleurs est bon, et les colonnes sont bien </w:t>
            </w:r>
            <w:r w:rsidR="002E2FD3" w:rsidRPr="00271BA4">
              <w:t>utilisées</w:t>
            </w:r>
          </w:p>
        </w:tc>
        <w:tc>
          <w:tcPr>
            <w:tcW w:w="5607" w:type="dxa"/>
            <w:noWrap/>
            <w:hideMark/>
          </w:tcPr>
          <w:p w:rsidR="00271BA4" w:rsidRPr="00271BA4" w:rsidRDefault="00271BA4"/>
        </w:tc>
      </w:tr>
      <w:tr w:rsidR="00271BA4" w:rsidRPr="00271BA4" w:rsidTr="00271BA4">
        <w:trPr>
          <w:trHeight w:val="300"/>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r w:rsidRPr="00271BA4">
              <w:t>Il manque quelque chose d'interactif pour rendre mieux le site</w:t>
            </w:r>
          </w:p>
        </w:tc>
      </w:tr>
      <w:tr w:rsidR="00271BA4" w:rsidRPr="00271BA4" w:rsidTr="00271BA4">
        <w:trPr>
          <w:trHeight w:val="315"/>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r w:rsidRPr="00271BA4">
              <w:t xml:space="preserve">Ressemble à un site d'ingénieur </w:t>
            </w:r>
            <w:proofErr w:type="spellStart"/>
            <w:r w:rsidRPr="00271BA4">
              <w:t>bootstrap</w:t>
            </w:r>
            <w:proofErr w:type="spellEnd"/>
            <w:r w:rsidRPr="00271BA4">
              <w:t xml:space="preserve"> pas designer</w:t>
            </w:r>
          </w:p>
        </w:tc>
      </w:tr>
      <w:tr w:rsidR="00271BA4" w:rsidRPr="00271BA4" w:rsidTr="00271BA4">
        <w:trPr>
          <w:trHeight w:val="315"/>
        </w:trPr>
        <w:tc>
          <w:tcPr>
            <w:tcW w:w="3400" w:type="dxa"/>
            <w:noWrap/>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pPr>
              <w:rPr>
                <w:b/>
                <w:bCs/>
              </w:rPr>
            </w:pPr>
            <w:r w:rsidRPr="00271BA4">
              <w:rPr>
                <w:b/>
                <w:bCs/>
              </w:rPr>
              <w:t xml:space="preserve">Navigation </w:t>
            </w:r>
            <w:r w:rsidRPr="00271BA4">
              <w:t>(Menu / sous-menu)</w:t>
            </w:r>
          </w:p>
        </w:tc>
        <w:tc>
          <w:tcPr>
            <w:tcW w:w="5680" w:type="dxa"/>
            <w:noWrap/>
            <w:hideMark/>
          </w:tcPr>
          <w:p w:rsidR="00271BA4" w:rsidRPr="00271BA4" w:rsidRDefault="00271BA4">
            <w:proofErr w:type="spellStart"/>
            <w:r w:rsidRPr="00271BA4">
              <w:t>Big</w:t>
            </w:r>
            <w:proofErr w:type="spellEnd"/>
            <w:r w:rsidRPr="00271BA4">
              <w:t xml:space="preserve"> Menu</w:t>
            </w:r>
          </w:p>
        </w:tc>
        <w:tc>
          <w:tcPr>
            <w:tcW w:w="5607" w:type="dxa"/>
            <w:noWrap/>
            <w:hideMark/>
          </w:tcPr>
          <w:p w:rsidR="00271BA4" w:rsidRPr="00271BA4" w:rsidRDefault="00271BA4">
            <w:r w:rsidRPr="00271BA4">
              <w:t>pas de menu fixe</w:t>
            </w:r>
          </w:p>
        </w:tc>
      </w:tr>
      <w:tr w:rsidR="00271BA4" w:rsidRPr="00271BA4" w:rsidTr="00271BA4">
        <w:trPr>
          <w:trHeight w:val="300"/>
        </w:trPr>
        <w:tc>
          <w:tcPr>
            <w:tcW w:w="3400" w:type="dxa"/>
            <w:vMerge/>
            <w:hideMark/>
          </w:tcPr>
          <w:p w:rsidR="00271BA4" w:rsidRPr="00271BA4" w:rsidRDefault="00271BA4">
            <w:pPr>
              <w:rPr>
                <w:b/>
                <w:bCs/>
              </w:rPr>
            </w:pPr>
          </w:p>
        </w:tc>
        <w:tc>
          <w:tcPr>
            <w:tcW w:w="5680" w:type="dxa"/>
            <w:noWrap/>
            <w:hideMark/>
          </w:tcPr>
          <w:p w:rsidR="00271BA4" w:rsidRPr="00271BA4" w:rsidRDefault="002E2FD3">
            <w:r w:rsidRPr="00271BA4">
              <w:t>Catégorie</w:t>
            </w:r>
            <w:r w:rsidR="00271BA4" w:rsidRPr="00271BA4">
              <w:t xml:space="preserve"> clair</w:t>
            </w:r>
          </w:p>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pPr>
              <w:rPr>
                <w:b/>
                <w:bCs/>
              </w:rPr>
            </w:pPr>
          </w:p>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r w:rsidRPr="00271BA4">
              <w:t>Remarques</w:t>
            </w:r>
          </w:p>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pPr>
              <w:rPr>
                <w:b/>
                <w:bCs/>
              </w:rPr>
            </w:pPr>
            <w:r w:rsidRPr="00271BA4">
              <w:rPr>
                <w:b/>
                <w:bCs/>
              </w:rPr>
              <w:t>Couleurs utilisées</w:t>
            </w:r>
          </w:p>
        </w:tc>
        <w:tc>
          <w:tcPr>
            <w:tcW w:w="5680" w:type="dxa"/>
            <w:noWrap/>
            <w:hideMark/>
          </w:tcPr>
          <w:p w:rsidR="00271BA4" w:rsidRPr="00271BA4" w:rsidRDefault="00271BA4">
            <w:r w:rsidRPr="00271BA4">
              <w:t>Reste dans un rouge chaleureux</w:t>
            </w:r>
          </w:p>
        </w:tc>
        <w:tc>
          <w:tcPr>
            <w:tcW w:w="5607" w:type="dxa"/>
            <w:noWrap/>
            <w:hideMark/>
          </w:tcPr>
          <w:p w:rsidR="00271BA4" w:rsidRPr="00271BA4" w:rsidRDefault="00271BA4"/>
        </w:tc>
      </w:tr>
      <w:tr w:rsidR="00271BA4" w:rsidRPr="00271BA4" w:rsidTr="00271BA4">
        <w:trPr>
          <w:trHeight w:val="300"/>
        </w:trPr>
        <w:tc>
          <w:tcPr>
            <w:tcW w:w="3400" w:type="dxa"/>
            <w:vMerge/>
            <w:hideMark/>
          </w:tcPr>
          <w:p w:rsidR="00271BA4" w:rsidRPr="00271BA4" w:rsidRDefault="00271BA4">
            <w:pPr>
              <w:rPr>
                <w:b/>
                <w:bCs/>
              </w:rPr>
            </w:pPr>
          </w:p>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pPr>
              <w:rPr>
                <w:b/>
                <w:bCs/>
              </w:rPr>
            </w:pPr>
          </w:p>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r w:rsidRPr="00271BA4">
              <w:t>Rapport au logo</w:t>
            </w:r>
          </w:p>
        </w:tc>
        <w:tc>
          <w:tcPr>
            <w:tcW w:w="5680" w:type="dxa"/>
            <w:noWrap/>
            <w:hideMark/>
          </w:tcPr>
          <w:p w:rsidR="00271BA4" w:rsidRPr="00271BA4" w:rsidRDefault="00271BA4">
            <w:r w:rsidRPr="00271BA4">
              <w:t>Fait ressortir le logo</w:t>
            </w:r>
          </w:p>
        </w:tc>
        <w:tc>
          <w:tcPr>
            <w:tcW w:w="5607" w:type="dxa"/>
            <w:noWrap/>
            <w:hideMark/>
          </w:tcPr>
          <w:p w:rsidR="00271BA4" w:rsidRPr="00271BA4" w:rsidRDefault="00271BA4"/>
        </w:tc>
      </w:tr>
      <w:tr w:rsidR="00271BA4" w:rsidRPr="00271BA4" w:rsidTr="00271BA4">
        <w:trPr>
          <w:trHeight w:val="300"/>
        </w:trPr>
        <w:tc>
          <w:tcPr>
            <w:tcW w:w="3400" w:type="dxa"/>
            <w:vMerge/>
            <w:hideMark/>
          </w:tcPr>
          <w:p w:rsidR="00271BA4" w:rsidRPr="00271BA4" w:rsidRDefault="00271BA4"/>
        </w:tc>
        <w:tc>
          <w:tcPr>
            <w:tcW w:w="5680" w:type="dxa"/>
            <w:noWrap/>
            <w:hideMark/>
          </w:tcPr>
          <w:p w:rsidR="00271BA4" w:rsidRPr="00271BA4" w:rsidRDefault="00271BA4">
            <w:r w:rsidRPr="00271BA4">
              <w:t>Correspond au couleur du logo</w:t>
            </w:r>
          </w:p>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r w:rsidRPr="00271BA4">
              <w:t>Rappel des couleurs</w:t>
            </w:r>
          </w:p>
        </w:tc>
        <w:tc>
          <w:tcPr>
            <w:tcW w:w="5680" w:type="dxa"/>
            <w:noWrap/>
            <w:hideMark/>
          </w:tcPr>
          <w:p w:rsidR="00271BA4" w:rsidRPr="00271BA4" w:rsidRDefault="00271BA4">
            <w:r w:rsidRPr="00271BA4">
              <w:t>Même couleurs rouge utilisé sur toute la page d'</w:t>
            </w:r>
            <w:r w:rsidR="002E2FD3" w:rsidRPr="00271BA4">
              <w:t>accueil</w:t>
            </w:r>
          </w:p>
        </w:tc>
        <w:tc>
          <w:tcPr>
            <w:tcW w:w="5607" w:type="dxa"/>
            <w:noWrap/>
            <w:hideMark/>
          </w:tcPr>
          <w:p w:rsidR="00271BA4" w:rsidRPr="00271BA4" w:rsidRDefault="00271BA4">
            <w:r w:rsidRPr="00271BA4">
              <w:t>Même couleurs rouge utilisé sur toute la page d'</w:t>
            </w:r>
            <w:r w:rsidR="002E2FD3" w:rsidRPr="00271BA4">
              <w:t>accueil</w:t>
            </w:r>
          </w:p>
        </w:tc>
      </w:tr>
      <w:tr w:rsidR="00271BA4" w:rsidRPr="00271BA4" w:rsidTr="00271BA4">
        <w:trPr>
          <w:trHeight w:val="300"/>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r w:rsidRPr="00271BA4">
              <w:t>Remarques</w:t>
            </w:r>
          </w:p>
        </w:tc>
        <w:tc>
          <w:tcPr>
            <w:tcW w:w="5680" w:type="dxa"/>
            <w:noWrap/>
            <w:hideMark/>
          </w:tcPr>
          <w:p w:rsidR="00271BA4" w:rsidRPr="00271BA4" w:rsidRDefault="00271BA4">
            <w:r w:rsidRPr="00271BA4">
              <w:t xml:space="preserve">Les éléments </w:t>
            </w:r>
            <w:proofErr w:type="spellStart"/>
            <w:r w:rsidRPr="00271BA4">
              <w:t>resorte</w:t>
            </w:r>
            <w:proofErr w:type="spellEnd"/>
            <w:r w:rsidRPr="00271BA4">
              <w:t xml:space="preserve"> avec des couleurs simples</w:t>
            </w:r>
          </w:p>
        </w:tc>
        <w:tc>
          <w:tcPr>
            <w:tcW w:w="5607" w:type="dxa"/>
            <w:noWrap/>
            <w:hideMark/>
          </w:tcPr>
          <w:p w:rsidR="00271BA4" w:rsidRPr="00271BA4" w:rsidRDefault="00271BA4"/>
        </w:tc>
      </w:tr>
      <w:tr w:rsidR="00271BA4" w:rsidRPr="00271BA4" w:rsidTr="00271BA4">
        <w:trPr>
          <w:trHeight w:val="300"/>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15"/>
        </w:trPr>
        <w:tc>
          <w:tcPr>
            <w:tcW w:w="3400" w:type="dxa"/>
            <w:noWrap/>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pPr>
              <w:rPr>
                <w:b/>
                <w:bCs/>
              </w:rPr>
            </w:pPr>
            <w:r w:rsidRPr="00271BA4">
              <w:rPr>
                <w:b/>
                <w:bCs/>
              </w:rPr>
              <w:t>Fonts utilisées</w:t>
            </w:r>
          </w:p>
        </w:tc>
        <w:tc>
          <w:tcPr>
            <w:tcW w:w="5680" w:type="dxa"/>
            <w:noWrap/>
            <w:hideMark/>
          </w:tcPr>
          <w:p w:rsidR="00271BA4" w:rsidRPr="00271BA4" w:rsidRDefault="00271BA4">
            <w:proofErr w:type="spellStart"/>
            <w:r w:rsidRPr="00271BA4">
              <w:t>Helvetica</w:t>
            </w:r>
            <w:proofErr w:type="spellEnd"/>
            <w:r w:rsidRPr="00271BA4">
              <w:t xml:space="preserve"> </w:t>
            </w:r>
            <w:proofErr w:type="spellStart"/>
            <w:r w:rsidRPr="00271BA4">
              <w:t>Neue</w:t>
            </w:r>
            <w:proofErr w:type="spellEnd"/>
          </w:p>
        </w:tc>
        <w:tc>
          <w:tcPr>
            <w:tcW w:w="5607" w:type="dxa"/>
            <w:noWrap/>
            <w:hideMark/>
          </w:tcPr>
          <w:p w:rsidR="00271BA4" w:rsidRPr="00271BA4" w:rsidRDefault="00271BA4"/>
        </w:tc>
      </w:tr>
      <w:tr w:rsidR="00271BA4" w:rsidRPr="00271BA4" w:rsidTr="00271BA4">
        <w:trPr>
          <w:trHeight w:val="300"/>
        </w:trPr>
        <w:tc>
          <w:tcPr>
            <w:tcW w:w="3400" w:type="dxa"/>
            <w:vMerge/>
            <w:hideMark/>
          </w:tcPr>
          <w:p w:rsidR="00271BA4" w:rsidRPr="00271BA4" w:rsidRDefault="00271BA4">
            <w:pPr>
              <w:rPr>
                <w:b/>
                <w:bCs/>
              </w:rPr>
            </w:pPr>
          </w:p>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pPr>
              <w:rPr>
                <w:b/>
                <w:bCs/>
              </w:rPr>
            </w:pPr>
          </w:p>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r w:rsidRPr="00271BA4">
              <w:t>Relation des fonts (contraste / conflit)</w:t>
            </w:r>
          </w:p>
        </w:tc>
        <w:tc>
          <w:tcPr>
            <w:tcW w:w="5680" w:type="dxa"/>
            <w:noWrap/>
            <w:hideMark/>
          </w:tcPr>
          <w:p w:rsidR="00271BA4" w:rsidRPr="00271BA4" w:rsidRDefault="002E2FD3">
            <w:r w:rsidRPr="00271BA4">
              <w:t>Même</w:t>
            </w:r>
            <w:r w:rsidR="00271BA4" w:rsidRPr="00271BA4">
              <w:t xml:space="preserve"> font partout</w:t>
            </w:r>
          </w:p>
        </w:tc>
        <w:tc>
          <w:tcPr>
            <w:tcW w:w="5607" w:type="dxa"/>
            <w:noWrap/>
            <w:hideMark/>
          </w:tcPr>
          <w:p w:rsidR="00271BA4" w:rsidRPr="00271BA4" w:rsidRDefault="00271BA4"/>
        </w:tc>
      </w:tr>
      <w:tr w:rsidR="00271BA4" w:rsidRPr="00271BA4" w:rsidTr="00271BA4">
        <w:trPr>
          <w:trHeight w:val="300"/>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r w:rsidRPr="00271BA4">
              <w:t>Hiérarchisation du texte</w:t>
            </w:r>
          </w:p>
        </w:tc>
        <w:tc>
          <w:tcPr>
            <w:tcW w:w="5680" w:type="dxa"/>
            <w:noWrap/>
            <w:hideMark/>
          </w:tcPr>
          <w:p w:rsidR="00271BA4" w:rsidRPr="00271BA4" w:rsidRDefault="00271BA4">
            <w:r w:rsidRPr="00271BA4">
              <w:t>Cohérent</w:t>
            </w:r>
          </w:p>
        </w:tc>
        <w:tc>
          <w:tcPr>
            <w:tcW w:w="5607" w:type="dxa"/>
            <w:noWrap/>
            <w:hideMark/>
          </w:tcPr>
          <w:p w:rsidR="00271BA4" w:rsidRPr="00271BA4" w:rsidRDefault="00271BA4"/>
        </w:tc>
      </w:tr>
      <w:tr w:rsidR="00271BA4" w:rsidRPr="00271BA4" w:rsidTr="00271BA4">
        <w:trPr>
          <w:trHeight w:val="300"/>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r w:rsidRPr="00271BA4">
              <w:t>Lisibilité et contraste du texte</w:t>
            </w:r>
          </w:p>
        </w:tc>
        <w:tc>
          <w:tcPr>
            <w:tcW w:w="5680" w:type="dxa"/>
            <w:noWrap/>
            <w:hideMark/>
          </w:tcPr>
          <w:p w:rsidR="00271BA4" w:rsidRPr="00271BA4" w:rsidRDefault="00271BA4"/>
        </w:tc>
        <w:tc>
          <w:tcPr>
            <w:tcW w:w="5607" w:type="dxa"/>
            <w:noWrap/>
            <w:hideMark/>
          </w:tcPr>
          <w:p w:rsidR="00271BA4" w:rsidRPr="00271BA4" w:rsidRDefault="00271BA4">
            <w:proofErr w:type="spellStart"/>
            <w:r w:rsidRPr="00271BA4">
              <w:t>Hover</w:t>
            </w:r>
            <w:proofErr w:type="spellEnd"/>
            <w:r w:rsidRPr="00271BA4">
              <w:t xml:space="preserve"> blanc sur fond bleu</w:t>
            </w:r>
          </w:p>
        </w:tc>
      </w:tr>
      <w:tr w:rsidR="00271BA4" w:rsidRPr="00271BA4" w:rsidTr="00271BA4">
        <w:trPr>
          <w:trHeight w:val="300"/>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r w:rsidRPr="00271BA4">
              <w:t>Remarques</w:t>
            </w:r>
          </w:p>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15"/>
        </w:trPr>
        <w:tc>
          <w:tcPr>
            <w:tcW w:w="3400" w:type="dxa"/>
            <w:noWrap/>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vMerge w:val="restart"/>
            <w:hideMark/>
          </w:tcPr>
          <w:p w:rsidR="00271BA4" w:rsidRPr="00271BA4" w:rsidRDefault="00271BA4">
            <w:pPr>
              <w:rPr>
                <w:b/>
                <w:bCs/>
              </w:rPr>
            </w:pPr>
            <w:r w:rsidRPr="00271BA4">
              <w:rPr>
                <w:b/>
                <w:bCs/>
              </w:rPr>
              <w:t>Formes personnalisées</w:t>
            </w:r>
            <w:r w:rsidRPr="00271BA4">
              <w:t xml:space="preserve"> (Icones / ...)</w:t>
            </w:r>
          </w:p>
        </w:tc>
        <w:tc>
          <w:tcPr>
            <w:tcW w:w="5680" w:type="dxa"/>
            <w:noWrap/>
            <w:hideMark/>
          </w:tcPr>
          <w:p w:rsidR="00271BA4" w:rsidRPr="00271BA4" w:rsidRDefault="00271BA4">
            <w:r w:rsidRPr="00271BA4">
              <w:t>Séparation des régions avec "cran"</w:t>
            </w:r>
          </w:p>
        </w:tc>
        <w:tc>
          <w:tcPr>
            <w:tcW w:w="5607" w:type="dxa"/>
            <w:noWrap/>
            <w:hideMark/>
          </w:tcPr>
          <w:p w:rsidR="00271BA4" w:rsidRPr="00271BA4" w:rsidRDefault="00271BA4"/>
        </w:tc>
      </w:tr>
      <w:tr w:rsidR="00271BA4" w:rsidRPr="00271BA4" w:rsidTr="00271BA4">
        <w:trPr>
          <w:trHeight w:val="300"/>
        </w:trPr>
        <w:tc>
          <w:tcPr>
            <w:tcW w:w="3400" w:type="dxa"/>
            <w:vMerge/>
            <w:hideMark/>
          </w:tcPr>
          <w:p w:rsidR="00271BA4" w:rsidRPr="00271BA4" w:rsidRDefault="00271BA4">
            <w:pPr>
              <w:rPr>
                <w:b/>
                <w:bCs/>
              </w:rPr>
            </w:pPr>
          </w:p>
        </w:tc>
        <w:tc>
          <w:tcPr>
            <w:tcW w:w="5680" w:type="dxa"/>
            <w:noWrap/>
            <w:hideMark/>
          </w:tcPr>
          <w:p w:rsidR="00271BA4" w:rsidRPr="00271BA4" w:rsidRDefault="00271BA4">
            <w:r w:rsidRPr="00271BA4">
              <w:t>Image animé</w:t>
            </w:r>
          </w:p>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pPr>
              <w:rPr>
                <w:b/>
                <w:bCs/>
              </w:rPr>
            </w:pPr>
          </w:p>
        </w:tc>
        <w:tc>
          <w:tcPr>
            <w:tcW w:w="5680" w:type="dxa"/>
            <w:noWrap/>
            <w:hideMark/>
          </w:tcPr>
          <w:p w:rsidR="00271BA4" w:rsidRPr="00271BA4" w:rsidRDefault="00271BA4"/>
        </w:tc>
        <w:tc>
          <w:tcPr>
            <w:tcW w:w="5607" w:type="dxa"/>
            <w:noWrap/>
            <w:hideMark/>
          </w:tcPr>
          <w:p w:rsidR="00271BA4" w:rsidRPr="00271BA4" w:rsidRDefault="00271BA4">
            <w:r w:rsidRPr="00271BA4">
              <w:t xml:space="preserve">pas de </w:t>
            </w:r>
            <w:proofErr w:type="spellStart"/>
            <w:r w:rsidRPr="00271BA4">
              <w:t>svg</w:t>
            </w:r>
            <w:proofErr w:type="spellEnd"/>
          </w:p>
        </w:tc>
      </w:tr>
      <w:tr w:rsidR="00271BA4" w:rsidRPr="00271BA4" w:rsidTr="00271BA4">
        <w:trPr>
          <w:trHeight w:val="300"/>
        </w:trPr>
        <w:tc>
          <w:tcPr>
            <w:tcW w:w="3400" w:type="dxa"/>
            <w:vMerge w:val="restart"/>
            <w:hideMark/>
          </w:tcPr>
          <w:p w:rsidR="00271BA4" w:rsidRPr="00271BA4" w:rsidRDefault="00271BA4">
            <w:r w:rsidRPr="00271BA4">
              <w:t>Remarques</w:t>
            </w:r>
          </w:p>
        </w:tc>
        <w:tc>
          <w:tcPr>
            <w:tcW w:w="5680" w:type="dxa"/>
            <w:noWrap/>
            <w:hideMark/>
          </w:tcPr>
          <w:p w:rsidR="00271BA4" w:rsidRPr="00271BA4" w:rsidRDefault="00271BA4"/>
        </w:tc>
        <w:tc>
          <w:tcPr>
            <w:tcW w:w="5607" w:type="dxa"/>
            <w:noWrap/>
            <w:hideMark/>
          </w:tcPr>
          <w:p w:rsidR="00271BA4" w:rsidRPr="00271BA4" w:rsidRDefault="00271BA4">
            <w:r w:rsidRPr="00271BA4">
              <w:t>Il n'y a rien qui ressort vraiment hormis le menu</w:t>
            </w:r>
          </w:p>
        </w:tc>
      </w:tr>
      <w:tr w:rsidR="00271BA4" w:rsidRPr="00271BA4" w:rsidTr="00271BA4">
        <w:trPr>
          <w:trHeight w:val="300"/>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15"/>
        </w:trPr>
        <w:tc>
          <w:tcPr>
            <w:tcW w:w="3400" w:type="dxa"/>
            <w:vMerge/>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noWrap/>
            <w:hideMark/>
          </w:tcPr>
          <w:p w:rsidR="00271BA4" w:rsidRPr="00271BA4" w:rsidRDefault="00271BA4"/>
        </w:tc>
        <w:tc>
          <w:tcPr>
            <w:tcW w:w="5680" w:type="dxa"/>
            <w:noWrap/>
            <w:hideMark/>
          </w:tcPr>
          <w:p w:rsidR="00271BA4" w:rsidRPr="00271BA4" w:rsidRDefault="00271BA4"/>
        </w:tc>
        <w:tc>
          <w:tcPr>
            <w:tcW w:w="5607" w:type="dxa"/>
            <w:noWrap/>
            <w:hideMark/>
          </w:tcPr>
          <w:p w:rsidR="00271BA4" w:rsidRPr="00271BA4" w:rsidRDefault="00271BA4"/>
        </w:tc>
      </w:tr>
      <w:tr w:rsidR="00271BA4" w:rsidRPr="00271BA4" w:rsidTr="00271BA4">
        <w:trPr>
          <w:trHeight w:val="300"/>
        </w:trPr>
        <w:tc>
          <w:tcPr>
            <w:tcW w:w="3400" w:type="dxa"/>
            <w:noWrap/>
            <w:hideMark/>
          </w:tcPr>
          <w:p w:rsidR="00271BA4" w:rsidRPr="00271BA4" w:rsidRDefault="00271BA4">
            <w:pPr>
              <w:rPr>
                <w:b/>
                <w:bCs/>
              </w:rPr>
            </w:pPr>
            <w:r w:rsidRPr="00271BA4">
              <w:rPr>
                <w:b/>
                <w:bCs/>
              </w:rPr>
              <w:t>Autres Remarques</w:t>
            </w:r>
          </w:p>
        </w:tc>
        <w:tc>
          <w:tcPr>
            <w:tcW w:w="5680" w:type="dxa"/>
            <w:noWrap/>
            <w:hideMark/>
          </w:tcPr>
          <w:p w:rsidR="00271BA4" w:rsidRPr="00271BA4" w:rsidRDefault="00271BA4"/>
        </w:tc>
        <w:tc>
          <w:tcPr>
            <w:tcW w:w="5607" w:type="dxa"/>
            <w:noWrap/>
            <w:hideMark/>
          </w:tcPr>
          <w:p w:rsidR="00271BA4" w:rsidRPr="00271BA4" w:rsidRDefault="00271BA4"/>
        </w:tc>
      </w:tr>
    </w:tbl>
    <w:p w:rsidR="00271BA4" w:rsidRDefault="00271BA4" w:rsidP="0078561B"/>
    <w:p w:rsidR="00A95E9A" w:rsidRDefault="00A95E9A" w:rsidP="0078561B"/>
    <w:p w:rsidR="005B4E07" w:rsidRDefault="005B4E07" w:rsidP="005B4E07">
      <w:pPr>
        <w:sectPr w:rsidR="005B4E07" w:rsidSect="007A73C3">
          <w:pgSz w:w="11906" w:h="16838"/>
          <w:pgMar w:top="720" w:right="720" w:bottom="720" w:left="720" w:header="708" w:footer="708" w:gutter="0"/>
          <w:cols w:space="708"/>
          <w:docGrid w:linePitch="360"/>
        </w:sectPr>
      </w:pPr>
    </w:p>
    <w:p w:rsidR="005B4E07" w:rsidRDefault="005B4E07" w:rsidP="005B4E07">
      <w:pPr>
        <w:pStyle w:val="Titre2"/>
      </w:pPr>
      <w:r>
        <w:lastRenderedPageBreak/>
        <w:t>Analyse site externe</w:t>
      </w:r>
    </w:p>
    <w:p w:rsidR="00D123E6" w:rsidRDefault="000873AA" w:rsidP="00D123E6">
      <w:hyperlink r:id="rId20" w:history="1">
        <w:r w:rsidR="00D123E6" w:rsidRPr="009510E3">
          <w:rPr>
            <w:rStyle w:val="Lienhypertexte"/>
          </w:rPr>
          <w:t>http://www.awwwards.com</w:t>
        </w:r>
      </w:hyperlink>
    </w:p>
    <w:p w:rsidR="00D123E6" w:rsidRDefault="00D123E6" w:rsidP="00D123E6">
      <w:r>
        <w:t>http://www.awwwards.com/sites/fuel-your-titan-1</w:t>
      </w:r>
    </w:p>
    <w:p w:rsidR="00D123E6" w:rsidRDefault="00D123E6" w:rsidP="00D123E6">
      <w:r>
        <w:t>http://www.ted.com/</w:t>
      </w:r>
    </w:p>
    <w:p w:rsidR="00D123E6" w:rsidRDefault="00D123E6" w:rsidP="00D123E6">
      <w:r>
        <w:t>http://gitlab.com/</w:t>
      </w:r>
    </w:p>
    <w:p w:rsidR="00D123E6" w:rsidRDefault="00D123E6" w:rsidP="00D123E6">
      <w:r>
        <w:t>https://laravel.com</w:t>
      </w:r>
    </w:p>
    <w:p w:rsidR="00D123E6" w:rsidRDefault="00D123E6" w:rsidP="00D123E6">
      <w:r>
        <w:t>https://slack.com/</w:t>
      </w:r>
    </w:p>
    <w:p w:rsidR="00D123E6" w:rsidRDefault="00D123E6" w:rsidP="00D123E6">
      <w:r>
        <w:t>https://www.codecourse.com/</w:t>
      </w:r>
    </w:p>
    <w:p w:rsidR="00D123E6" w:rsidRDefault="00D123E6" w:rsidP="00D123E6">
      <w:r>
        <w:t>https://travis-ci.org/</w:t>
      </w:r>
    </w:p>
    <w:p w:rsidR="00D123E6" w:rsidRDefault="00D123E6" w:rsidP="00D123E6">
      <w:r>
        <w:t>https://www.gitkraken.com/</w:t>
      </w:r>
    </w:p>
    <w:p w:rsidR="00D123E6" w:rsidRDefault="00D123E6" w:rsidP="00D123E6">
      <w:r>
        <w:t>http://www.nytimes.com/?WT.z_jog=1&amp;hF=f&amp;vS=undefined</w:t>
      </w:r>
    </w:p>
    <w:p w:rsidR="00D123E6" w:rsidRDefault="00D123E6" w:rsidP="00D123E6">
      <w:r>
        <w:t>https://www.airbnb.com/</w:t>
      </w:r>
    </w:p>
    <w:p w:rsidR="00D123E6" w:rsidRDefault="00D123E6" w:rsidP="00D123E6">
      <w:r>
        <w:t>https://deepstream.io/</w:t>
      </w:r>
    </w:p>
    <w:p w:rsidR="00D123E6" w:rsidRDefault="000873AA" w:rsidP="00D123E6">
      <w:hyperlink r:id="rId21" w:history="1">
        <w:r w:rsidR="00D123E6" w:rsidRPr="00BE0C91">
          <w:rPr>
            <w:rStyle w:val="Lienhypertexte"/>
          </w:rPr>
          <w:t>http://www.kikk.be/2016/</w:t>
        </w:r>
      </w:hyperlink>
    </w:p>
    <w:p w:rsidR="00D123E6" w:rsidRDefault="00D123E6" w:rsidP="00D123E6"/>
    <w:p w:rsidR="00D123E6" w:rsidRDefault="00D123E6" w:rsidP="00D123E6">
      <w:r>
        <w:t>Le 1</w:t>
      </w:r>
      <w:r w:rsidRPr="00443476">
        <w:rPr>
          <w:vertAlign w:val="superscript"/>
        </w:rPr>
        <w:t>er</w:t>
      </w:r>
      <w:r>
        <w:t xml:space="preserve"> site kikk.com m’a beaucoup inspiré. C’est un site qui s’oriente vers la technique et c’est très vite compris. On peut voir que la disposition des éléments est très </w:t>
      </w:r>
      <w:r w:rsidR="00ED59CD">
        <w:t>peu</w:t>
      </w:r>
      <w:r>
        <w:t xml:space="preserve"> commune, et veux se voir un peu aléatoire. Ce que j’apprécie </w:t>
      </w:r>
      <w:r w:rsidR="00ED59CD">
        <w:t>particulièrement</w:t>
      </w:r>
      <w:r>
        <w:t xml:space="preserve"> sur ce site, c’est le style « </w:t>
      </w:r>
      <w:proofErr w:type="spellStart"/>
      <w:r>
        <w:t>glitchy</w:t>
      </w:r>
      <w:proofErr w:type="spellEnd"/>
      <w:r>
        <w:t> ». On peut revoir le même style sur le site gitkrakken.com.</w:t>
      </w:r>
    </w:p>
    <w:p w:rsidR="00D123E6" w:rsidRDefault="00D123E6" w:rsidP="00D123E6">
      <w:r>
        <w:t xml:space="preserve">J’aime beaucoup le site de </w:t>
      </w:r>
      <w:proofErr w:type="spellStart"/>
      <w:r>
        <w:t>awwwards</w:t>
      </w:r>
      <w:proofErr w:type="spellEnd"/>
      <w:r>
        <w:t xml:space="preserve">, juste parce qu’il est très clair. Il n’y a pas de </w:t>
      </w:r>
      <w:r w:rsidR="00ED59CD">
        <w:t>pollution</w:t>
      </w:r>
      <w:r>
        <w:t xml:space="preserve"> de contenu. </w:t>
      </w:r>
      <w:r w:rsidR="00ED59CD">
        <w:t>Toutes</w:t>
      </w:r>
      <w:r>
        <w:t xml:space="preserve"> les sections sont très bien </w:t>
      </w:r>
      <w:r w:rsidR="00ED59CD">
        <w:t>disposées</w:t>
      </w:r>
      <w:r>
        <w:t>.</w:t>
      </w:r>
    </w:p>
    <w:p w:rsidR="00D123E6" w:rsidRDefault="00D123E6" w:rsidP="00D123E6">
      <w:r>
        <w:t xml:space="preserve">Ted est un des sites que je visite </w:t>
      </w:r>
      <w:r w:rsidR="000D0461">
        <w:t xml:space="preserve">régulièrement </w:t>
      </w:r>
      <w:r>
        <w:t xml:space="preserve">et j’ai trouvé </w:t>
      </w:r>
      <w:r w:rsidR="00ED59CD">
        <w:t>leur style</w:t>
      </w:r>
      <w:r>
        <w:t xml:space="preserve"> très épuré. Il est facile à comprendre et à naviguer. </w:t>
      </w:r>
      <w:r w:rsidR="00ED59CD">
        <w:t>Leur</w:t>
      </w:r>
      <w:r>
        <w:t xml:space="preserve"> style de </w:t>
      </w:r>
      <w:proofErr w:type="spellStart"/>
      <w:r>
        <w:t>player</w:t>
      </w:r>
      <w:proofErr w:type="spellEnd"/>
      <w:r>
        <w:t xml:space="preserve"> est </w:t>
      </w:r>
      <w:r w:rsidR="00ED59CD">
        <w:t>extrêmement</w:t>
      </w:r>
      <w:r>
        <w:t xml:space="preserve"> </w:t>
      </w:r>
      <w:r w:rsidR="00760C1B">
        <w:t>bien fait</w:t>
      </w:r>
      <w:r>
        <w:t>. Il est très simple et facile d’utilisation. C’est un style simple</w:t>
      </w:r>
      <w:r w:rsidR="00AA30CB">
        <w:t xml:space="preserve"> minimaliste</w:t>
      </w:r>
      <w:r>
        <w:t xml:space="preserve">, mais </w:t>
      </w:r>
      <w:r w:rsidR="00ED59CD">
        <w:t>extrêmement</w:t>
      </w:r>
      <w:r>
        <w:t xml:space="preserve"> efficace.</w:t>
      </w:r>
    </w:p>
    <w:p w:rsidR="00D123E6" w:rsidRDefault="00D123E6" w:rsidP="00D123E6">
      <w:r>
        <w:t xml:space="preserve">Le site deepstream.io est original, dans le </w:t>
      </w:r>
      <w:r w:rsidR="00673385">
        <w:t>sens</w:t>
      </w:r>
      <w:r>
        <w:t xml:space="preserve"> ou les icones sont très bien </w:t>
      </w:r>
      <w:proofErr w:type="gramStart"/>
      <w:r>
        <w:t>utilisé</w:t>
      </w:r>
      <w:proofErr w:type="gramEnd"/>
      <w:r>
        <w:t xml:space="preserve">. Ils les utilisent beaucoup pour illustré des points important dans </w:t>
      </w:r>
      <w:r w:rsidR="00ED59CD">
        <w:t>leurs logiciels</w:t>
      </w:r>
      <w:r>
        <w:t xml:space="preserve">, et les icones </w:t>
      </w:r>
      <w:r w:rsidR="00ED59CD">
        <w:t>utilisés</w:t>
      </w:r>
      <w:r>
        <w:t xml:space="preserve"> sont bien choisi.</w:t>
      </w:r>
      <w:r w:rsidR="00FB2C32">
        <w:t xml:space="preserve"> Il y a même des </w:t>
      </w:r>
      <w:r w:rsidR="009D069C">
        <w:t>icônes</w:t>
      </w:r>
      <w:r w:rsidR="00FB2C32">
        <w:t xml:space="preserve"> customisé.</w:t>
      </w:r>
    </w:p>
    <w:p w:rsidR="00D123E6" w:rsidRDefault="00D123E6" w:rsidP="00811E72">
      <w:pPr>
        <w:pStyle w:val="Sansinterligne"/>
      </w:pPr>
      <w:r>
        <w:t xml:space="preserve">Le site </w:t>
      </w:r>
      <w:proofErr w:type="spellStart"/>
      <w:r>
        <w:t>airbnb</w:t>
      </w:r>
      <w:proofErr w:type="spellEnd"/>
      <w:r>
        <w:t xml:space="preserve"> est unique en lui-même pour </w:t>
      </w:r>
      <w:r w:rsidR="00ED59CD">
        <w:t>leurs composants</w:t>
      </w:r>
      <w:r>
        <w:t xml:space="preserve"> de recherche. Il est interactif, et offre beaucoup d’option.</w:t>
      </w:r>
    </w:p>
    <w:p w:rsidR="00811E72" w:rsidRDefault="00811E72" w:rsidP="00811E72">
      <w:pPr>
        <w:pStyle w:val="Sansinterligne"/>
      </w:pPr>
    </w:p>
    <w:p w:rsidR="002732AE" w:rsidRDefault="003B7CD1" w:rsidP="00811E72">
      <w:pPr>
        <w:pStyle w:val="Sansinterligne"/>
      </w:pPr>
      <w:r>
        <w:t>La suite des site</w:t>
      </w:r>
      <w:r w:rsidR="00CC4CFE">
        <w:t>s</w:t>
      </w:r>
      <w:r>
        <w:t xml:space="preserve"> web sont dans cette liste car leurs design sont soit cohérent, soit ils utilisent des éléments commun, par exemple des </w:t>
      </w:r>
      <w:r w:rsidR="00423C07">
        <w:t>icônes</w:t>
      </w:r>
      <w:r>
        <w:t xml:space="preserve">, de manières </w:t>
      </w:r>
      <w:r w:rsidR="00423C07">
        <w:t>extrêmement</w:t>
      </w:r>
      <w:r>
        <w:t xml:space="preserve"> </w:t>
      </w:r>
      <w:r w:rsidR="00423C07">
        <w:t>élégantes</w:t>
      </w:r>
      <w:r>
        <w:t>.</w:t>
      </w:r>
    </w:p>
    <w:p w:rsidR="00E64995" w:rsidRPr="005B4E07" w:rsidRDefault="00E64995" w:rsidP="001B5004">
      <w:pPr>
        <w:pStyle w:val="Titre2"/>
      </w:pPr>
      <w:r w:rsidRPr="002732AE">
        <w:rPr>
          <w:rStyle w:val="Titre2Car"/>
        </w:rPr>
        <w:t>Analyse de typographie</w:t>
      </w:r>
    </w:p>
    <w:p w:rsidR="00E64995" w:rsidRDefault="00E64995" w:rsidP="00E64995"/>
    <w:p w:rsidR="00E64995" w:rsidRDefault="00E64995" w:rsidP="00E64995">
      <w:pPr>
        <w:rPr>
          <w:lang w:val="fr-FR"/>
        </w:rPr>
      </w:pPr>
      <w:r>
        <w:rPr>
          <w:lang w:val="fr-FR"/>
        </w:rPr>
        <w:t xml:space="preserve">Le style pour </w:t>
      </w:r>
      <w:r w:rsidR="004672C0">
        <w:rPr>
          <w:lang w:val="fr-FR"/>
        </w:rPr>
        <w:t>laquelle</w:t>
      </w:r>
      <w:r>
        <w:rPr>
          <w:lang w:val="fr-FR"/>
        </w:rPr>
        <w:t xml:space="preserve"> j’</w:t>
      </w:r>
      <w:r w:rsidR="00520B36">
        <w:rPr>
          <w:lang w:val="fr-FR"/>
        </w:rPr>
        <w:t>opte</w:t>
      </w:r>
      <w:r>
        <w:rPr>
          <w:lang w:val="fr-FR"/>
        </w:rPr>
        <w:t xml:space="preserve"> reste</w:t>
      </w:r>
      <w:r w:rsidR="003403C0">
        <w:rPr>
          <w:lang w:val="fr-FR"/>
        </w:rPr>
        <w:t>ra</w:t>
      </w:r>
      <w:r>
        <w:rPr>
          <w:lang w:val="fr-FR"/>
        </w:rPr>
        <w:t xml:space="preserve"> très technique. Il faudra donc des polices qui </w:t>
      </w:r>
      <w:r w:rsidR="003942D3">
        <w:rPr>
          <w:lang w:val="fr-FR"/>
        </w:rPr>
        <w:t>puissent</w:t>
      </w:r>
      <w:r>
        <w:rPr>
          <w:lang w:val="fr-FR"/>
        </w:rPr>
        <w:t xml:space="preserve"> refléter cela. </w:t>
      </w:r>
    </w:p>
    <w:p w:rsidR="00E64995" w:rsidRDefault="00E64995" w:rsidP="00E64995">
      <w:pPr>
        <w:rPr>
          <w:lang w:val="fr-FR"/>
        </w:rPr>
      </w:pPr>
      <w:r>
        <w:rPr>
          <w:lang w:val="fr-FR"/>
        </w:rPr>
        <w:t>Pour les éléments standards</w:t>
      </w:r>
      <w:r w:rsidR="003942D3">
        <w:rPr>
          <w:lang w:val="fr-FR"/>
        </w:rPr>
        <w:t xml:space="preserve"> je </w:t>
      </w:r>
      <w:r w:rsidR="00147AF2">
        <w:rPr>
          <w:lang w:val="fr-FR"/>
        </w:rPr>
        <w:t>pensais</w:t>
      </w:r>
      <w:r w:rsidR="003942D3">
        <w:rPr>
          <w:lang w:val="fr-FR"/>
        </w:rPr>
        <w:t xml:space="preserve"> </w:t>
      </w:r>
      <w:r w:rsidR="009D069C">
        <w:rPr>
          <w:lang w:val="fr-FR"/>
        </w:rPr>
        <w:t xml:space="preserve">aux </w:t>
      </w:r>
      <w:proofErr w:type="spellStart"/>
      <w:r w:rsidR="009D069C">
        <w:rPr>
          <w:lang w:val="fr-FR"/>
        </w:rPr>
        <w:t>fonts</w:t>
      </w:r>
      <w:proofErr w:type="spellEnd"/>
      <w:r w:rsidR="009D069C">
        <w:rPr>
          <w:lang w:val="fr-FR"/>
        </w:rPr>
        <w:t xml:space="preserve"> suivants</w:t>
      </w:r>
      <w:r>
        <w:rPr>
          <w:lang w:val="fr-FR"/>
        </w:rPr>
        <w:t> :</w:t>
      </w:r>
    </w:p>
    <w:p w:rsidR="00E64995" w:rsidRPr="00BF49F4" w:rsidRDefault="00E64995" w:rsidP="00E64995">
      <w:pPr>
        <w:pStyle w:val="Paragraphedeliste"/>
        <w:numPr>
          <w:ilvl w:val="0"/>
          <w:numId w:val="1"/>
        </w:numPr>
        <w:rPr>
          <w:rFonts w:ascii="Roboto" w:hAnsi="Roboto"/>
          <w:lang w:val="fr-FR"/>
        </w:rPr>
      </w:pPr>
      <w:proofErr w:type="spellStart"/>
      <w:r w:rsidRPr="00BF49F4">
        <w:rPr>
          <w:rFonts w:ascii="Roboto" w:hAnsi="Roboto"/>
          <w:lang w:val="fr-FR"/>
        </w:rPr>
        <w:t>Roboto</w:t>
      </w:r>
      <w:proofErr w:type="spellEnd"/>
      <w:r w:rsidRPr="00BF49F4">
        <w:rPr>
          <w:rFonts w:ascii="Roboto" w:hAnsi="Roboto"/>
          <w:lang w:val="fr-FR"/>
        </w:rPr>
        <w:t xml:space="preserve"> Regular</w:t>
      </w:r>
    </w:p>
    <w:p w:rsidR="00E64995" w:rsidRPr="0063504A" w:rsidRDefault="00E64995" w:rsidP="00E64995">
      <w:pPr>
        <w:pStyle w:val="Paragraphedeliste"/>
        <w:numPr>
          <w:ilvl w:val="0"/>
          <w:numId w:val="1"/>
        </w:numPr>
        <w:rPr>
          <w:lang w:val="fr-FR"/>
        </w:rPr>
      </w:pPr>
      <w:proofErr w:type="spellStart"/>
      <w:r w:rsidRPr="0063504A">
        <w:rPr>
          <w:lang w:val="fr-FR"/>
        </w:rPr>
        <w:t>Helvetica</w:t>
      </w:r>
      <w:proofErr w:type="spellEnd"/>
    </w:p>
    <w:p w:rsidR="00E64995" w:rsidRPr="00BF49F4" w:rsidRDefault="00E64995" w:rsidP="00E64995">
      <w:pPr>
        <w:pStyle w:val="Paragraphedeliste"/>
        <w:numPr>
          <w:ilvl w:val="0"/>
          <w:numId w:val="1"/>
        </w:numPr>
        <w:rPr>
          <w:rFonts w:ascii="Myriad Pro" w:hAnsi="Myriad Pro"/>
          <w:lang w:val="fr-FR"/>
        </w:rPr>
      </w:pPr>
      <w:proofErr w:type="spellStart"/>
      <w:r w:rsidRPr="00BF49F4">
        <w:rPr>
          <w:rFonts w:ascii="Myriad Pro" w:hAnsi="Myriad Pro"/>
          <w:lang w:val="fr-FR"/>
        </w:rPr>
        <w:t>Myriad</w:t>
      </w:r>
      <w:proofErr w:type="spellEnd"/>
      <w:r w:rsidRPr="00BF49F4">
        <w:rPr>
          <w:rFonts w:ascii="Myriad Pro" w:hAnsi="Myriad Pro"/>
          <w:lang w:val="fr-FR"/>
        </w:rPr>
        <w:t xml:space="preserve"> Pro light</w:t>
      </w:r>
    </w:p>
    <w:p w:rsidR="00E64995" w:rsidRDefault="00E64995" w:rsidP="00E64995">
      <w:pPr>
        <w:rPr>
          <w:lang w:val="fr-FR"/>
        </w:rPr>
      </w:pPr>
      <w:r>
        <w:rPr>
          <w:lang w:val="fr-FR"/>
        </w:rPr>
        <w:t>Ces trois polices sont plutôt standard, toute sans-</w:t>
      </w:r>
      <w:proofErr w:type="spellStart"/>
      <w:r>
        <w:rPr>
          <w:lang w:val="fr-FR"/>
        </w:rPr>
        <w:t>serif</w:t>
      </w:r>
      <w:proofErr w:type="spellEnd"/>
      <w:r>
        <w:rPr>
          <w:lang w:val="fr-FR"/>
        </w:rPr>
        <w:t xml:space="preserve">. </w:t>
      </w:r>
      <w:r w:rsidR="0084654C">
        <w:rPr>
          <w:lang w:val="fr-FR"/>
        </w:rPr>
        <w:t>Elles sont</w:t>
      </w:r>
      <w:r>
        <w:rPr>
          <w:lang w:val="fr-FR"/>
        </w:rPr>
        <w:t xml:space="preserve"> très </w:t>
      </w:r>
      <w:r w:rsidR="0084654C">
        <w:rPr>
          <w:lang w:val="fr-FR"/>
        </w:rPr>
        <w:t>lisibles</w:t>
      </w:r>
      <w:r>
        <w:rPr>
          <w:lang w:val="fr-FR"/>
        </w:rPr>
        <w:t xml:space="preserve">. Elles sont utilisé pour affiché une grand quantité de texte. </w:t>
      </w:r>
      <w:r w:rsidR="0084654C">
        <w:rPr>
          <w:lang w:val="fr-FR"/>
        </w:rPr>
        <w:t>Elles correspondent</w:t>
      </w:r>
      <w:r>
        <w:rPr>
          <w:lang w:val="fr-FR"/>
        </w:rPr>
        <w:t xml:space="preserve"> donc très bien à l’utilisation dans des éléments </w:t>
      </w:r>
      <w:r w:rsidR="0084654C">
        <w:rPr>
          <w:lang w:val="fr-FR"/>
        </w:rPr>
        <w:t>standards</w:t>
      </w:r>
      <w:r>
        <w:rPr>
          <w:lang w:val="fr-FR"/>
        </w:rPr>
        <w:t xml:space="preserve">, comme des </w:t>
      </w:r>
      <w:r w:rsidR="0084654C">
        <w:rPr>
          <w:lang w:val="fr-FR"/>
        </w:rPr>
        <w:t>paragraphes</w:t>
      </w:r>
      <w:r>
        <w:rPr>
          <w:lang w:val="fr-FR"/>
        </w:rPr>
        <w:t xml:space="preserve"> de </w:t>
      </w:r>
      <w:r w:rsidR="005961D5">
        <w:rPr>
          <w:lang w:val="fr-FR"/>
        </w:rPr>
        <w:t>textes</w:t>
      </w:r>
      <w:r>
        <w:rPr>
          <w:lang w:val="fr-FR"/>
        </w:rPr>
        <w:t>.</w:t>
      </w:r>
    </w:p>
    <w:p w:rsidR="00E64995" w:rsidRDefault="00E64995" w:rsidP="00E64995">
      <w:pPr>
        <w:rPr>
          <w:lang w:val="fr-FR"/>
        </w:rPr>
      </w:pPr>
    </w:p>
    <w:p w:rsidR="00A64937" w:rsidRPr="00A64937" w:rsidRDefault="00E64995" w:rsidP="00A64937">
      <w:pPr>
        <w:rPr>
          <w:lang w:val="fr-FR"/>
        </w:rPr>
      </w:pPr>
      <w:r w:rsidRPr="00A64937">
        <w:rPr>
          <w:lang w:val="fr-FR"/>
        </w:rPr>
        <w:t>Pour les éléments « design » qui ressortent, et ont besoin de se démarquer :</w:t>
      </w:r>
    </w:p>
    <w:p w:rsidR="00E64995" w:rsidRPr="00A64937" w:rsidRDefault="00E64995" w:rsidP="00A64937">
      <w:pPr>
        <w:pStyle w:val="Paragraphedeliste"/>
        <w:numPr>
          <w:ilvl w:val="0"/>
          <w:numId w:val="4"/>
        </w:numPr>
        <w:rPr>
          <w:rFonts w:ascii="Orbitron" w:hAnsi="Orbitron"/>
          <w:lang w:val="fr-FR"/>
        </w:rPr>
      </w:pPr>
      <w:proofErr w:type="spellStart"/>
      <w:r w:rsidRPr="00A64937">
        <w:rPr>
          <w:rFonts w:ascii="Orbitron" w:hAnsi="Orbitron"/>
          <w:lang w:val="fr-FR"/>
        </w:rPr>
        <w:t>orbitron</w:t>
      </w:r>
      <w:proofErr w:type="spellEnd"/>
      <w:r w:rsidRPr="00A64937">
        <w:rPr>
          <w:rFonts w:ascii="Orbitron" w:hAnsi="Orbitron"/>
          <w:lang w:val="fr-FR"/>
        </w:rPr>
        <w:t xml:space="preserve"> medium</w:t>
      </w:r>
    </w:p>
    <w:p w:rsidR="00E64995" w:rsidRPr="00E64995" w:rsidRDefault="00E64995" w:rsidP="00E64995">
      <w:pPr>
        <w:pStyle w:val="Paragraphedeliste"/>
        <w:numPr>
          <w:ilvl w:val="0"/>
          <w:numId w:val="2"/>
        </w:numPr>
        <w:rPr>
          <w:rFonts w:ascii="Source Code Pro" w:hAnsi="Source Code Pro"/>
          <w:lang w:val="en-US"/>
        </w:rPr>
      </w:pPr>
      <w:r w:rsidRPr="00E64995">
        <w:rPr>
          <w:rFonts w:ascii="Source Code Pro" w:hAnsi="Source Code Pro"/>
          <w:lang w:val="en-US"/>
        </w:rPr>
        <w:t>Source code pro</w:t>
      </w:r>
    </w:p>
    <w:p w:rsidR="00E64995" w:rsidRPr="00E64995" w:rsidRDefault="00E64995" w:rsidP="00E64995">
      <w:pPr>
        <w:pStyle w:val="Paragraphedeliste"/>
        <w:numPr>
          <w:ilvl w:val="0"/>
          <w:numId w:val="2"/>
        </w:numPr>
        <w:rPr>
          <w:rFonts w:ascii="Syncopate" w:hAnsi="Syncopate"/>
          <w:lang w:val="en-US"/>
        </w:rPr>
      </w:pPr>
      <w:r w:rsidRPr="00E64995">
        <w:rPr>
          <w:rFonts w:ascii="Syncopate" w:hAnsi="Syncopate"/>
          <w:lang w:val="en-US"/>
        </w:rPr>
        <w:t>Syncopate Regular</w:t>
      </w:r>
    </w:p>
    <w:p w:rsidR="00E64995" w:rsidRPr="00E64995" w:rsidRDefault="00E64995" w:rsidP="00E64995">
      <w:pPr>
        <w:pStyle w:val="Paragraphedeliste"/>
        <w:numPr>
          <w:ilvl w:val="0"/>
          <w:numId w:val="2"/>
        </w:numPr>
        <w:rPr>
          <w:rFonts w:ascii="Anonymous Pro" w:hAnsi="Anonymous Pro"/>
          <w:lang w:val="en-US"/>
        </w:rPr>
      </w:pPr>
      <w:r w:rsidRPr="00E64995">
        <w:rPr>
          <w:rFonts w:ascii="Anonymous Pro" w:hAnsi="Anonymous Pro"/>
          <w:lang w:val="en-US"/>
        </w:rPr>
        <w:t>Anonymous pro</w:t>
      </w:r>
    </w:p>
    <w:p w:rsidR="00E64995" w:rsidRDefault="00F269DE" w:rsidP="00E64995">
      <w:r>
        <w:t xml:space="preserve">Je veux utiliser une de ces </w:t>
      </w:r>
      <w:proofErr w:type="spellStart"/>
      <w:r>
        <w:t>fonts</w:t>
      </w:r>
      <w:proofErr w:type="spellEnd"/>
      <w:r w:rsidR="00E64995" w:rsidRPr="00937681">
        <w:t xml:space="preserve"> car </w:t>
      </w:r>
      <w:r w:rsidR="00756196" w:rsidRPr="00937681">
        <w:t>elles sont</w:t>
      </w:r>
      <w:r w:rsidR="00E64995" w:rsidRPr="00937681">
        <w:t xml:space="preserve"> </w:t>
      </w:r>
      <w:r w:rsidR="00F05BE9" w:rsidRPr="00937681">
        <w:t>très</w:t>
      </w:r>
      <w:r w:rsidR="00AF1C45">
        <w:t> « </w:t>
      </w:r>
      <w:proofErr w:type="spellStart"/>
      <w:r w:rsidR="00F05BE9">
        <w:t>sharp</w:t>
      </w:r>
      <w:proofErr w:type="spellEnd"/>
      <w:r w:rsidR="00F05BE9">
        <w:t> »</w:t>
      </w:r>
      <w:r w:rsidR="00E64995" w:rsidRPr="00937681">
        <w:t xml:space="preserve">. </w:t>
      </w:r>
      <w:r w:rsidR="00E110BC">
        <w:t>Elles font</w:t>
      </w:r>
      <w:r w:rsidR="00E64995">
        <w:t xml:space="preserve"> ressortir du texte très bien. Il faut néanmoins pas trop les utilisé sur de grande quantité de texte. Elles sont plus adapté pour du texte espacé, ou des titres.</w:t>
      </w:r>
    </w:p>
    <w:p w:rsidR="005B20F7" w:rsidRDefault="005B20F7" w:rsidP="00E64995"/>
    <w:p w:rsidR="009422B2" w:rsidRDefault="007A031F" w:rsidP="007A031F">
      <w:pPr>
        <w:pStyle w:val="Titre2"/>
      </w:pPr>
      <w:r>
        <w:lastRenderedPageBreak/>
        <w:t>Analyse Couleurs</w:t>
      </w:r>
    </w:p>
    <w:p w:rsidR="00B112A8" w:rsidRDefault="00B112A8" w:rsidP="009422B2">
      <w:r>
        <w:rPr>
          <w:noProof/>
          <w:lang w:eastAsia="fr-CH"/>
        </w:rPr>
        <w:drawing>
          <wp:inline distT="0" distB="0" distL="0" distR="0">
            <wp:extent cx="5753100" cy="1809750"/>
            <wp:effectExtent l="0" t="0" r="0" b="0"/>
            <wp:docPr id="8" name="Picture 8" descr="H:\Dropbox\graphisme\projet\screens\colors_cpnv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ropbox\graphisme\projet\screens\colors_cpnv_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1809750"/>
                    </a:xfrm>
                    <a:prstGeom prst="rect">
                      <a:avLst/>
                    </a:prstGeom>
                    <a:noFill/>
                    <a:ln>
                      <a:noFill/>
                    </a:ln>
                  </pic:spPr>
                </pic:pic>
              </a:graphicData>
            </a:graphic>
          </wp:inline>
        </w:drawing>
      </w:r>
    </w:p>
    <w:p w:rsidR="009422B2" w:rsidRDefault="009422B2" w:rsidP="009422B2">
      <w:r>
        <w:t xml:space="preserve">Le style opter durant ce projet sera assez technique. Il faut que l’on ait l’impression lors de l’arrivé sur le site que l’école est dans la technique. Pour cela il faut reprendre des couleurs assez simple mais vive. Je ne </w:t>
      </w:r>
      <w:r w:rsidR="007F5804">
        <w:t>pense</w:t>
      </w:r>
      <w:r>
        <w:t xml:space="preserve"> pas qu’il faut trop diverger de </w:t>
      </w:r>
      <w:r w:rsidR="00A901A4">
        <w:t>couleurs flats</w:t>
      </w:r>
      <w:r w:rsidR="009A14D5">
        <w:t>.</w:t>
      </w:r>
    </w:p>
    <w:p w:rsidR="009422B2" w:rsidRDefault="009422B2" w:rsidP="009422B2">
      <w:r>
        <w:t xml:space="preserve">Pour rester dans les couleurs du logo du CPNV, il faudra rester dans des couleurs </w:t>
      </w:r>
      <w:r w:rsidR="00981987">
        <w:t>vertes</w:t>
      </w:r>
      <w:r>
        <w:t>. On pourrait l’imaginer comme des couleurs d’un terminal.</w:t>
      </w:r>
    </w:p>
    <w:p w:rsidR="00247715" w:rsidRDefault="00247715" w:rsidP="009422B2"/>
    <w:p w:rsidR="009422B2" w:rsidRDefault="00B112A8" w:rsidP="009422B2">
      <w:r>
        <w:rPr>
          <w:noProof/>
          <w:lang w:eastAsia="fr-CH"/>
        </w:rPr>
        <w:drawing>
          <wp:inline distT="0" distB="0" distL="0" distR="0">
            <wp:extent cx="5753100" cy="2933700"/>
            <wp:effectExtent l="0" t="0" r="0" b="0"/>
            <wp:docPr id="7" name="Picture 7" descr="H:\Dropbox\graphisme\projet\screens\colors_cpnv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ropbox\graphisme\projet\screens\colors_cpnv_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inline>
        </w:drawing>
      </w:r>
    </w:p>
    <w:p w:rsidR="009422B2" w:rsidRDefault="009422B2" w:rsidP="009422B2">
      <w:r>
        <w:t xml:space="preserve">Le deuxième style est plus en adéquations avec les couleurs du </w:t>
      </w:r>
      <w:proofErr w:type="spellStart"/>
      <w:r>
        <w:t>cpnv</w:t>
      </w:r>
      <w:proofErr w:type="spellEnd"/>
      <w:r>
        <w:t xml:space="preserve">. En utilisant </w:t>
      </w:r>
      <w:r w:rsidR="00981987">
        <w:t>du vert</w:t>
      </w:r>
      <w:r>
        <w:t xml:space="preserve">, ainsi que du violet pour </w:t>
      </w:r>
      <w:r w:rsidR="00981987">
        <w:t>complémenter</w:t>
      </w:r>
      <w:r>
        <w:t xml:space="preserve">. C’est 2 couleurs qui reste très </w:t>
      </w:r>
      <w:r w:rsidR="00981987">
        <w:t>technique</w:t>
      </w:r>
      <w:r>
        <w:t>, et il faudra changer le logo des ES pour reprendre le verts.</w:t>
      </w:r>
    </w:p>
    <w:p w:rsidR="009422B2" w:rsidRDefault="009422B2" w:rsidP="009422B2"/>
    <w:p w:rsidR="009422B2" w:rsidRDefault="009422B2" w:rsidP="009422B2">
      <w:r>
        <w:t xml:space="preserve">L’idée final, et d’avoir des couleurs qui ressortent mais reste sobre. Je pensais partir dans des couleurs plutôt </w:t>
      </w:r>
      <w:proofErr w:type="gramStart"/>
      <w:r w:rsidR="00D16326">
        <w:t>f</w:t>
      </w:r>
      <w:r>
        <w:t>lat</w:t>
      </w:r>
      <w:proofErr w:type="gramEnd"/>
      <w:r w:rsidR="001E2A5A">
        <w:t>.</w:t>
      </w:r>
    </w:p>
    <w:p w:rsidR="009422B2" w:rsidRPr="009422B2" w:rsidRDefault="009422B2" w:rsidP="009422B2"/>
    <w:p w:rsidR="009422B2" w:rsidRDefault="009422B2" w:rsidP="009422B2"/>
    <w:p w:rsidR="009422B2" w:rsidRPr="009422B2" w:rsidRDefault="009422B2" w:rsidP="009422B2">
      <w:pPr>
        <w:sectPr w:rsidR="009422B2" w:rsidRPr="009422B2" w:rsidSect="005B4E07">
          <w:pgSz w:w="11906" w:h="16838"/>
          <w:pgMar w:top="1417" w:right="1417" w:bottom="1417" w:left="1417" w:header="708" w:footer="708" w:gutter="0"/>
          <w:cols w:space="708"/>
          <w:docGrid w:linePitch="360"/>
        </w:sectPr>
      </w:pPr>
    </w:p>
    <w:p w:rsidR="003F0BE0" w:rsidRDefault="00A95E9A" w:rsidP="003F0BE0">
      <w:pPr>
        <w:pStyle w:val="Titre1"/>
      </w:pPr>
      <w:r>
        <w:lastRenderedPageBreak/>
        <w:t>C</w:t>
      </w:r>
      <w:r w:rsidR="003F0BE0">
        <w:t>onception</w:t>
      </w:r>
    </w:p>
    <w:p w:rsidR="00633E2F" w:rsidRPr="00633E2F" w:rsidRDefault="00633E2F" w:rsidP="00633E2F"/>
    <w:p w:rsidR="006D5A67" w:rsidRDefault="006D5A67" w:rsidP="006D5A67">
      <w:r>
        <w:t xml:space="preserve">Tous les </w:t>
      </w:r>
      <w:proofErr w:type="spellStart"/>
      <w:r>
        <w:t>wireframe</w:t>
      </w:r>
      <w:proofErr w:type="spellEnd"/>
      <w:r>
        <w:t xml:space="preserve"> </w:t>
      </w:r>
      <w:r w:rsidR="001932D1">
        <w:t>commencent</w:t>
      </w:r>
      <w:r>
        <w:t xml:space="preserve"> par la </w:t>
      </w:r>
      <w:r w:rsidR="001932D1">
        <w:t>même</w:t>
      </w:r>
      <w:r>
        <w:t xml:space="preserve"> chose, c’est-à-dire un grand écran d’</w:t>
      </w:r>
      <w:r w:rsidR="00907475">
        <w:t>accueil</w:t>
      </w:r>
      <w:r>
        <w:t xml:space="preserve">, avec un </w:t>
      </w:r>
      <w:proofErr w:type="spellStart"/>
      <w:r>
        <w:t>hero</w:t>
      </w:r>
      <w:proofErr w:type="spellEnd"/>
      <w:r>
        <w:t xml:space="preserve"> qui prendra l’</w:t>
      </w:r>
      <w:r w:rsidR="001932D1">
        <w:t>entité</w:t>
      </w:r>
      <w:r>
        <w:t xml:space="preserve"> de la page. Il n’y aura pas d’effet de </w:t>
      </w:r>
      <w:r w:rsidR="001932D1">
        <w:t>parallaxe</w:t>
      </w:r>
      <w:r>
        <w:t xml:space="preserve"> pour le moment, mais cela pourrait être une bonne amélioration. </w:t>
      </w:r>
      <w:r w:rsidR="00CB291E">
        <w:t xml:space="preserve">Je pensais faire des styles « one-page », mais j’ai décidé de faire une version des </w:t>
      </w:r>
      <w:proofErr w:type="spellStart"/>
      <w:r w:rsidR="00CB291E">
        <w:t>wireframes</w:t>
      </w:r>
      <w:proofErr w:type="spellEnd"/>
      <w:r w:rsidR="00CB291E">
        <w:t xml:space="preserve"> en multi pages.</w:t>
      </w:r>
    </w:p>
    <w:p w:rsidR="006D5A67" w:rsidRDefault="006D5A67" w:rsidP="006D5A67"/>
    <w:p w:rsidR="006F6881" w:rsidRDefault="006F6881" w:rsidP="006F6881">
      <w:pPr>
        <w:pStyle w:val="Titre2"/>
      </w:pPr>
      <w:proofErr w:type="spellStart"/>
      <w:r>
        <w:t>Wireframe</w:t>
      </w:r>
      <w:proofErr w:type="spellEnd"/>
    </w:p>
    <w:p w:rsidR="00346FC8" w:rsidRPr="00346FC8" w:rsidRDefault="00346FC8" w:rsidP="00346FC8"/>
    <w:p w:rsidR="006D5A67" w:rsidRDefault="006D5A67" w:rsidP="006D5A67">
      <w:r>
        <w:t>J’ai décidé de me concentre</w:t>
      </w:r>
      <w:r w:rsidR="00C53592">
        <w:t>r</w:t>
      </w:r>
      <w:r>
        <w:t xml:space="preserve"> seulement sur 2 </w:t>
      </w:r>
      <w:r w:rsidR="00153D85">
        <w:t>styles</w:t>
      </w:r>
      <w:r>
        <w:t xml:space="preserve">. J’ai envie que ce premier design l’on voit directement le rapport à l’informatique. J’ai beaucoup été inspiré par le site web </w:t>
      </w:r>
      <w:proofErr w:type="spellStart"/>
      <w:r>
        <w:t>gitkraken</w:t>
      </w:r>
      <w:proofErr w:type="spellEnd"/>
      <w:r>
        <w:t xml:space="preserve">, ainsi que leur logiciel. Le design sera donc assez sombre, avec quelque animation. Les couleurs seront dans les tons violet-vert-gris foncé. Cette maquette devra </w:t>
      </w:r>
      <w:r w:rsidR="000B3C68">
        <w:t>intriguer</w:t>
      </w:r>
      <w:r>
        <w:t xml:space="preserve"> l’utilisateur, a visité plus et comprendre </w:t>
      </w:r>
      <w:r w:rsidR="00153D85">
        <w:t>les différentes rubriques</w:t>
      </w:r>
      <w:r w:rsidR="00DC1C0E">
        <w:t xml:space="preserve"> du site</w:t>
      </w:r>
      <w:r>
        <w:t xml:space="preserve">. Je </w:t>
      </w:r>
      <w:r w:rsidR="001460D4">
        <w:t>pense</w:t>
      </w:r>
      <w:r>
        <w:t xml:space="preserve"> que cette maquette est plus orienté pour donner envie à de future élèves, ou des entreprises de </w:t>
      </w:r>
      <w:r w:rsidR="00D40CE4">
        <w:t xml:space="preserve">contacter le </w:t>
      </w:r>
      <w:proofErr w:type="spellStart"/>
      <w:r w:rsidR="00D40CE4">
        <w:t>cpnv</w:t>
      </w:r>
      <w:proofErr w:type="spellEnd"/>
      <w:r>
        <w:t>.</w:t>
      </w:r>
    </w:p>
    <w:p w:rsidR="007A3D13" w:rsidRDefault="007A3D13" w:rsidP="006D5A67">
      <w:r>
        <w:t xml:space="preserve">Dans cette disposition il faudra bien choisir les </w:t>
      </w:r>
      <w:r w:rsidR="00CA0C37">
        <w:t>titres</w:t>
      </w:r>
      <w:r>
        <w:t xml:space="preserve"> lors de la réalisation.</w:t>
      </w:r>
    </w:p>
    <w:p w:rsidR="006D5A67" w:rsidRDefault="006D5A67" w:rsidP="006D5A67"/>
    <w:p w:rsidR="004F469D" w:rsidRDefault="00FF7814" w:rsidP="006D5A67">
      <w:r>
        <w:t xml:space="preserve">Dans tous ces </w:t>
      </w:r>
      <w:proofErr w:type="spellStart"/>
      <w:r>
        <w:t>wireframes</w:t>
      </w:r>
      <w:proofErr w:type="spellEnd"/>
      <w:r>
        <w:t xml:space="preserve">, j’ai pris en compte l’utilisabilité </w:t>
      </w:r>
      <w:r w:rsidR="00153D85">
        <w:t>future</w:t>
      </w:r>
      <w:r>
        <w:t xml:space="preserve"> du site, j’ai décidé de partir avec des styles très « large », et des </w:t>
      </w:r>
      <w:r w:rsidR="00153D85">
        <w:t>menus explicites</w:t>
      </w:r>
      <w:r>
        <w:t xml:space="preserve"> pour naviguer.</w:t>
      </w:r>
    </w:p>
    <w:p w:rsidR="00CF1585" w:rsidRDefault="00CF1585" w:rsidP="006D5A67"/>
    <w:p w:rsidR="00CF1585" w:rsidRDefault="00CF1585" w:rsidP="00CF1585">
      <w:r>
        <w:t>On devrait séparer les parties entreprise et stage pour le rendre plus clair sur la page d’accueil.</w:t>
      </w:r>
    </w:p>
    <w:p w:rsidR="004F469D" w:rsidRPr="005B6EA8" w:rsidRDefault="004F469D">
      <w:r w:rsidRPr="005B6EA8">
        <w:br w:type="page"/>
      </w:r>
    </w:p>
    <w:p w:rsidR="00A26AAC" w:rsidRPr="00F63970" w:rsidRDefault="00A26AAC" w:rsidP="00DC3893">
      <w:pPr>
        <w:pStyle w:val="Titre3"/>
      </w:pPr>
      <w:proofErr w:type="spellStart"/>
      <w:r w:rsidRPr="00F63970">
        <w:lastRenderedPageBreak/>
        <w:t>Wireframe</w:t>
      </w:r>
      <w:proofErr w:type="spellEnd"/>
      <w:r w:rsidRPr="00F63970">
        <w:t xml:space="preserve"> 1</w:t>
      </w:r>
    </w:p>
    <w:p w:rsidR="00DC3893" w:rsidRPr="00F63970" w:rsidRDefault="00134976" w:rsidP="00DC3893">
      <w:pPr>
        <w:pStyle w:val="Titre4"/>
      </w:pPr>
      <w:r w:rsidRPr="00F63970">
        <w:t>V1</w:t>
      </w:r>
    </w:p>
    <w:p w:rsidR="0073072C" w:rsidRPr="00F63970" w:rsidRDefault="00DC3893" w:rsidP="00DC3893">
      <w:pPr>
        <w:pStyle w:val="Titre5"/>
      </w:pPr>
      <w:r w:rsidRPr="00F63970">
        <w:t>A</w:t>
      </w:r>
      <w:r w:rsidR="0073072C" w:rsidRPr="00F63970">
        <w:t>ccueil</w:t>
      </w:r>
    </w:p>
    <w:p w:rsidR="00134976" w:rsidRDefault="00F94DFB" w:rsidP="00134976">
      <w:r>
        <w:rPr>
          <w:noProof/>
          <w:lang w:eastAsia="fr-CH"/>
        </w:rPr>
        <w:drawing>
          <wp:anchor distT="0" distB="0" distL="114300" distR="114300" simplePos="0" relativeHeight="251691008" behindDoc="0" locked="0" layoutInCell="1" allowOverlap="1" wp14:anchorId="71F55842" wp14:editId="6C47D6C8">
            <wp:simplePos x="0" y="0"/>
            <wp:positionH relativeFrom="column">
              <wp:posOffset>98425</wp:posOffset>
            </wp:positionH>
            <wp:positionV relativeFrom="paragraph">
              <wp:posOffset>93980</wp:posOffset>
            </wp:positionV>
            <wp:extent cx="5358130" cy="7734935"/>
            <wp:effectExtent l="0" t="0" r="0" b="0"/>
            <wp:wrapSquare wrapText="bothSides"/>
            <wp:docPr id="35" name="Picture 35" descr="H:\Dropbox\graphisme\projet\wireframes\result\1_v1\acceu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ropbox\graphisme\projet\wireframes\result\1_v1\acceui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8130" cy="7734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4976" w:rsidRDefault="00134976" w:rsidP="00134976"/>
    <w:p w:rsidR="00134976" w:rsidRDefault="00134976" w:rsidP="00134976">
      <w:r>
        <w:lastRenderedPageBreak/>
        <w:t xml:space="preserve">Le style de </w:t>
      </w:r>
      <w:proofErr w:type="spellStart"/>
      <w:r>
        <w:t>wireframe</w:t>
      </w:r>
      <w:proofErr w:type="spellEnd"/>
      <w:r>
        <w:t xml:space="preserve"> est plutôt standard. Il faut </w:t>
      </w:r>
      <w:r w:rsidR="006D4616">
        <w:t>néanmoins</w:t>
      </w:r>
      <w:r>
        <w:t xml:space="preserve"> </w:t>
      </w:r>
      <w:r w:rsidR="00905286">
        <w:t>attirer</w:t>
      </w:r>
      <w:r>
        <w:t xml:space="preserve"> l’attention avec la section « </w:t>
      </w:r>
      <w:proofErr w:type="spellStart"/>
      <w:r>
        <w:t>hero</w:t>
      </w:r>
      <w:proofErr w:type="spellEnd"/>
      <w:r>
        <w:t> ».</w:t>
      </w:r>
    </w:p>
    <w:p w:rsidR="00134976" w:rsidRDefault="00134976" w:rsidP="00134976">
      <w:r>
        <w:t xml:space="preserve">Le </w:t>
      </w:r>
      <w:r w:rsidR="003F682B">
        <w:t>menu ne devra</w:t>
      </w:r>
      <w:r>
        <w:t xml:space="preserve"> pas faire </w:t>
      </w:r>
      <w:r w:rsidR="006D4616">
        <w:t>partie</w:t>
      </w:r>
      <w:r>
        <w:t xml:space="preserve"> de la page, ou il faudra qu’elle s’intègre </w:t>
      </w:r>
      <w:r w:rsidR="001E1BA7">
        <w:t xml:space="preserve">en </w:t>
      </w:r>
      <w:r>
        <w:t>transparent sur la page.</w:t>
      </w:r>
    </w:p>
    <w:p w:rsidR="00134976" w:rsidRDefault="00134976" w:rsidP="00134976"/>
    <w:p w:rsidR="00134976" w:rsidRDefault="00134976" w:rsidP="00134976">
      <w:r>
        <w:t>Mo</w:t>
      </w:r>
      <w:r w:rsidR="00F27FE6">
        <w:t>n</w:t>
      </w:r>
      <w:r>
        <w:t xml:space="preserve"> idée est de reprendre </w:t>
      </w:r>
      <w:r w:rsidR="006D4616">
        <w:t>les inputs</w:t>
      </w:r>
      <w:r>
        <w:t xml:space="preserve"> de </w:t>
      </w:r>
      <w:proofErr w:type="spellStart"/>
      <w:r>
        <w:t>material</w:t>
      </w:r>
      <w:proofErr w:type="spellEnd"/>
      <w:r>
        <w:t xml:space="preserve"> design light. Ainsi que le menu qui s’intègre graphiquement très bien à la page.</w:t>
      </w:r>
    </w:p>
    <w:p w:rsidR="00134976" w:rsidRDefault="00134976" w:rsidP="00134976">
      <w:r>
        <w:t>Le men</w:t>
      </w:r>
      <w:r w:rsidR="00D7672D">
        <w:t xml:space="preserve">u devrait être un menu venant du </w:t>
      </w:r>
      <w:r w:rsidR="00374894">
        <w:t>côté</w:t>
      </w:r>
      <w:r w:rsidR="00D7672D">
        <w:t xml:space="preserve"> de la page. Il pourra être accessible avec une petite </w:t>
      </w:r>
      <w:r w:rsidR="00905286">
        <w:t>icone</w:t>
      </w:r>
      <w:r w:rsidR="00D7672D">
        <w:t xml:space="preserve"> hamburger.</w:t>
      </w:r>
      <w:r w:rsidR="00215037">
        <w:t xml:space="preserve"> Il y aura </w:t>
      </w:r>
      <w:r w:rsidR="00374894">
        <w:t>néanmoins</w:t>
      </w:r>
      <w:r w:rsidR="00215037">
        <w:t xml:space="preserve"> un menu affiché sur la page en mode desktop.</w:t>
      </w:r>
    </w:p>
    <w:p w:rsidR="00134976" w:rsidRDefault="00134976" w:rsidP="00134976"/>
    <w:p w:rsidR="00134976" w:rsidRDefault="00134976" w:rsidP="00134976">
      <w:r>
        <w:t xml:space="preserve">Ensuite la grille sera faite sur 12 colonnes. On </w:t>
      </w:r>
      <w:r w:rsidR="006D4616">
        <w:t>pourrait</w:t>
      </w:r>
      <w:r>
        <w:t xml:space="preserve"> le faire sue 4 </w:t>
      </w:r>
      <w:r w:rsidR="006D4616">
        <w:t>colonnes</w:t>
      </w:r>
      <w:r>
        <w:t xml:space="preserve">, mais </w:t>
      </w:r>
      <w:r w:rsidR="00821AC6">
        <w:t>pourra</w:t>
      </w:r>
      <w:r>
        <w:t xml:space="preserve"> avoir plus de granularité il est </w:t>
      </w:r>
      <w:r w:rsidR="00821AC6">
        <w:t>préférable</w:t>
      </w:r>
      <w:r>
        <w:t xml:space="preserve"> d’en avoir 12.</w:t>
      </w:r>
    </w:p>
    <w:p w:rsidR="003432FB" w:rsidRDefault="003432FB" w:rsidP="00134976"/>
    <w:p w:rsidR="00D4017E" w:rsidRDefault="00D4017E" w:rsidP="00D4017E">
      <w:pPr>
        <w:pStyle w:val="Titre5"/>
      </w:pPr>
      <w:r>
        <w:t>Page de contenu</w:t>
      </w:r>
    </w:p>
    <w:p w:rsidR="0073072C" w:rsidRDefault="00D4017E">
      <w:r>
        <w:t xml:space="preserve">Il n’y aura pas de page de contenu car le style est « one-page ». Il est probable que le </w:t>
      </w:r>
      <w:proofErr w:type="spellStart"/>
      <w:r>
        <w:t>wireframe</w:t>
      </w:r>
      <w:proofErr w:type="spellEnd"/>
      <w:r>
        <w:t xml:space="preserve"> de la page d’accueil ne contienne pas toute les sections.</w:t>
      </w:r>
      <w:r w:rsidR="0073072C">
        <w:br w:type="page"/>
      </w:r>
    </w:p>
    <w:p w:rsidR="009C5D91" w:rsidRDefault="00C5066D" w:rsidP="000F11F6">
      <w:pPr>
        <w:pStyle w:val="Titre5"/>
      </w:pPr>
      <w:r>
        <w:lastRenderedPageBreak/>
        <w:t>M</w:t>
      </w:r>
      <w:r w:rsidR="0073072C">
        <w:t>obile</w:t>
      </w:r>
    </w:p>
    <w:p w:rsidR="00FF6D88" w:rsidRDefault="00FF6D88">
      <w:pPr>
        <w:rPr>
          <w:color w:val="FF0000"/>
        </w:rPr>
      </w:pPr>
    </w:p>
    <w:p w:rsidR="00F94DFB" w:rsidRDefault="00F94DFB">
      <w:r>
        <w:rPr>
          <w:noProof/>
          <w:color w:val="FF0000"/>
          <w:lang w:eastAsia="fr-CH"/>
        </w:rPr>
        <w:drawing>
          <wp:inline distT="0" distB="0" distL="0" distR="0">
            <wp:extent cx="3519377" cy="8264424"/>
            <wp:effectExtent l="0" t="0" r="5080" b="3810"/>
            <wp:docPr id="33" name="Picture 33" descr="H:\Dropbox\graphisme\projet\wireframes\result\1_v1\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ropbox\graphisme\projet\wireframes\result\1_v1\mobil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0186" cy="8266325"/>
                    </a:xfrm>
                    <a:prstGeom prst="rect">
                      <a:avLst/>
                    </a:prstGeom>
                    <a:noFill/>
                    <a:ln>
                      <a:noFill/>
                    </a:ln>
                  </pic:spPr>
                </pic:pic>
              </a:graphicData>
            </a:graphic>
          </wp:inline>
        </w:drawing>
      </w:r>
    </w:p>
    <w:p w:rsidR="000B3260" w:rsidRDefault="00FF6D88">
      <w:r>
        <w:t xml:space="preserve">La version mobile est très simple, il faudra juste changer la partie </w:t>
      </w:r>
      <w:proofErr w:type="gramStart"/>
      <w:r>
        <w:t>menu</w:t>
      </w:r>
      <w:proofErr w:type="gramEnd"/>
      <w:r>
        <w:t>, et le faire apparaitre avec uniquement le hamburger.</w:t>
      </w:r>
      <w:r w:rsidR="003927F2">
        <w:t xml:space="preserve"> Les éléments sur la page sont aussi </w:t>
      </w:r>
      <w:bookmarkStart w:id="0" w:name="_GoBack"/>
      <w:bookmarkEnd w:id="0"/>
      <w:r w:rsidR="00CA0C37">
        <w:t>agrandis</w:t>
      </w:r>
      <w:r w:rsidR="003927F2">
        <w:t xml:space="preserve"> en colonne, mais rien de très complexe.</w:t>
      </w:r>
    </w:p>
    <w:p w:rsidR="00134976" w:rsidRDefault="00134976" w:rsidP="000F11F6">
      <w:pPr>
        <w:pStyle w:val="Titre4"/>
      </w:pPr>
      <w:r>
        <w:lastRenderedPageBreak/>
        <w:t>V2</w:t>
      </w:r>
    </w:p>
    <w:p w:rsidR="005618CC" w:rsidRDefault="00A361A1" w:rsidP="000F11F6">
      <w:pPr>
        <w:pStyle w:val="Titre5"/>
      </w:pPr>
      <w:r>
        <w:t>A</w:t>
      </w:r>
      <w:r w:rsidR="005618CC">
        <w:t>ccueil</w:t>
      </w:r>
    </w:p>
    <w:p w:rsidR="00745765" w:rsidRDefault="002C0440" w:rsidP="00134976">
      <w:r>
        <w:rPr>
          <w:noProof/>
          <w:lang w:eastAsia="fr-CH"/>
        </w:rPr>
        <w:drawing>
          <wp:inline distT="0" distB="0" distL="0" distR="0">
            <wp:extent cx="5752465" cy="8293100"/>
            <wp:effectExtent l="0" t="0" r="635" b="0"/>
            <wp:docPr id="37" name="Picture 37" descr="H:\Dropbox\graphisme\projet\wireframes\result\1_v2\acceu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ropbox\graphisme\projet\wireframes\result\1_v2\acceui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2465" cy="8293100"/>
                    </a:xfrm>
                    <a:prstGeom prst="rect">
                      <a:avLst/>
                    </a:prstGeom>
                    <a:noFill/>
                    <a:ln>
                      <a:noFill/>
                    </a:ln>
                  </pic:spPr>
                </pic:pic>
              </a:graphicData>
            </a:graphic>
          </wp:inline>
        </w:drawing>
      </w:r>
    </w:p>
    <w:p w:rsidR="00134976" w:rsidRDefault="00134976" w:rsidP="00134976">
      <w:r>
        <w:t xml:space="preserve">Pour la </w:t>
      </w:r>
      <w:r w:rsidR="00007882">
        <w:t>deuxième</w:t>
      </w:r>
      <w:r>
        <w:t xml:space="preserve"> version, j’ai </w:t>
      </w:r>
      <w:r w:rsidR="00007882">
        <w:t>préféré</w:t>
      </w:r>
      <w:r>
        <w:t xml:space="preserve"> avoir une seule page d’</w:t>
      </w:r>
      <w:r w:rsidR="00007882">
        <w:t>accueil</w:t>
      </w:r>
      <w:r>
        <w:t>, et celle-ci sera liens vers tout le reste.</w:t>
      </w:r>
    </w:p>
    <w:p w:rsidR="00134976" w:rsidRDefault="00134976" w:rsidP="00134976"/>
    <w:p w:rsidR="00134976" w:rsidRDefault="00134976" w:rsidP="00134976">
      <w:r>
        <w:t>Les pages de « </w:t>
      </w:r>
      <w:r w:rsidR="00007882">
        <w:t>présentation</w:t>
      </w:r>
      <w:r>
        <w:t> » auront un format plutôt standard. La seule qui rendra ce design unique sera l’emplacement de ces éléments</w:t>
      </w:r>
      <w:r w:rsidR="00D04214">
        <w:t>.</w:t>
      </w:r>
    </w:p>
    <w:p w:rsidR="00134976" w:rsidRDefault="00134976" w:rsidP="00134976">
      <w:r>
        <w:t>Pour les menu</w:t>
      </w:r>
      <w:r w:rsidR="00007882">
        <w:t>s</w:t>
      </w:r>
      <w:r>
        <w:t xml:space="preserve">,  je </w:t>
      </w:r>
      <w:r w:rsidR="00007882">
        <w:t>reprends</w:t>
      </w:r>
      <w:r>
        <w:t xml:space="preserve"> la même chose que pour la V1.</w:t>
      </w:r>
    </w:p>
    <w:p w:rsidR="00134976" w:rsidRDefault="00134976" w:rsidP="00134976"/>
    <w:p w:rsidR="00134976" w:rsidRDefault="00134976" w:rsidP="00134976">
      <w:r>
        <w:t xml:space="preserve">Je laisse </w:t>
      </w:r>
      <w:r w:rsidR="00DA3B89">
        <w:t>néanmoins</w:t>
      </w:r>
      <w:r>
        <w:t xml:space="preserve"> un menu sur la page d’</w:t>
      </w:r>
      <w:r w:rsidR="00DA3B89">
        <w:t>accueil</w:t>
      </w:r>
      <w:r>
        <w:t>,</w:t>
      </w:r>
      <w:r w:rsidR="00DA3B89">
        <w:t xml:space="preserve"> </w:t>
      </w:r>
      <w:r>
        <w:t xml:space="preserve">car je déteste les sites qui n’en ont pas, et me force à </w:t>
      </w:r>
      <w:r w:rsidR="002D34D8">
        <w:t>chercher des liens</w:t>
      </w:r>
      <w:r>
        <w:t xml:space="preserve"> sur la page d’</w:t>
      </w:r>
      <w:r w:rsidR="00DA3B89">
        <w:t>accueil</w:t>
      </w:r>
      <w:r>
        <w:t>.</w:t>
      </w:r>
      <w:r w:rsidR="0031555D">
        <w:t xml:space="preserve"> Comme pour dans la V1 le menu sera de type « </w:t>
      </w:r>
      <w:proofErr w:type="spellStart"/>
      <w:r w:rsidR="0031555D">
        <w:t>waterfall</w:t>
      </w:r>
      <w:proofErr w:type="spellEnd"/>
      <w:r w:rsidR="0031555D">
        <w:t> ».</w:t>
      </w:r>
    </w:p>
    <w:p w:rsidR="006D5A67" w:rsidRDefault="006D5A67" w:rsidP="006D5A67"/>
    <w:p w:rsidR="001016F2" w:rsidRDefault="001016F2" w:rsidP="001016F2">
      <w:pPr>
        <w:pStyle w:val="Titre5"/>
      </w:pPr>
      <w:r>
        <w:t>Page contenu</w:t>
      </w:r>
    </w:p>
    <w:p w:rsidR="00745765" w:rsidRDefault="008F11B7" w:rsidP="006D5A67">
      <w:r>
        <w:t xml:space="preserve">Pareil que pour V1, </w:t>
      </w:r>
      <w:r w:rsidR="001016F2">
        <w:t>il n’y a pas de page de présentation de contenu</w:t>
      </w:r>
    </w:p>
    <w:p w:rsidR="009E0C2B" w:rsidRDefault="009E0C2B">
      <w:r>
        <w:br w:type="page"/>
      </w:r>
    </w:p>
    <w:p w:rsidR="009E0C2B" w:rsidRDefault="008F0B6B" w:rsidP="000E44E3">
      <w:pPr>
        <w:pStyle w:val="Titre5"/>
      </w:pPr>
      <w:r>
        <w:lastRenderedPageBreak/>
        <w:t>Mobile</w:t>
      </w:r>
    </w:p>
    <w:p w:rsidR="002C0440" w:rsidRDefault="00243FE8" w:rsidP="006D5A67">
      <w:r>
        <w:rPr>
          <w:noProof/>
          <w:lang w:eastAsia="fr-CH"/>
        </w:rPr>
        <w:drawing>
          <wp:inline distT="0" distB="0" distL="0" distR="0" wp14:anchorId="7AD3745C" wp14:editId="1D23E53C">
            <wp:extent cx="3169806" cy="8006306"/>
            <wp:effectExtent l="0" t="0" r="0" b="0"/>
            <wp:docPr id="43" name="Picture 43" descr="H:\Dropbox\graphisme\projet\wireframes\result\1_v2\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ropbox\graphisme\projet\wireframes\result\1_v2\mobil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1540" cy="8010686"/>
                    </a:xfrm>
                    <a:prstGeom prst="rect">
                      <a:avLst/>
                    </a:prstGeom>
                    <a:noFill/>
                    <a:ln>
                      <a:noFill/>
                    </a:ln>
                  </pic:spPr>
                </pic:pic>
              </a:graphicData>
            </a:graphic>
          </wp:inline>
        </w:drawing>
      </w:r>
    </w:p>
    <w:p w:rsidR="002C0440" w:rsidRDefault="002C0440" w:rsidP="006D5A67">
      <w:r>
        <w:t>La version mobile ne change pas beaucoup, seulement la disposition des éléments en haut de la page.</w:t>
      </w:r>
    </w:p>
    <w:p w:rsidR="002B6288" w:rsidRDefault="002B6288">
      <w:r>
        <w:br w:type="page"/>
      </w:r>
    </w:p>
    <w:p w:rsidR="00745765" w:rsidRDefault="00745765" w:rsidP="000E44E3">
      <w:pPr>
        <w:pStyle w:val="Titre4"/>
      </w:pPr>
      <w:r>
        <w:lastRenderedPageBreak/>
        <w:t>V3</w:t>
      </w:r>
    </w:p>
    <w:p w:rsidR="00FB3AFA" w:rsidRDefault="00FB3AFA" w:rsidP="000E44E3">
      <w:pPr>
        <w:pStyle w:val="Titre5"/>
      </w:pPr>
      <w:r>
        <w:t>Accueil</w:t>
      </w:r>
    </w:p>
    <w:p w:rsidR="00745765" w:rsidRDefault="00C0789C" w:rsidP="006D5A67">
      <w:r>
        <w:rPr>
          <w:noProof/>
          <w:lang w:eastAsia="fr-CH"/>
        </w:rPr>
        <w:drawing>
          <wp:inline distT="0" distB="0" distL="0" distR="0" wp14:anchorId="48B4FD2F" wp14:editId="6261E07E">
            <wp:extent cx="5762625" cy="5048250"/>
            <wp:effectExtent l="0" t="0" r="9525" b="0"/>
            <wp:docPr id="18" name="Picture 18" descr="H:\Dropbox\graphisme\projet\images\acceui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ropbox\graphisme\projet\images\acceuil_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5048250"/>
                    </a:xfrm>
                    <a:prstGeom prst="rect">
                      <a:avLst/>
                    </a:prstGeom>
                    <a:noFill/>
                    <a:ln>
                      <a:noFill/>
                    </a:ln>
                  </pic:spPr>
                </pic:pic>
              </a:graphicData>
            </a:graphic>
          </wp:inline>
        </w:drawing>
      </w:r>
    </w:p>
    <w:p w:rsidR="005D16F5" w:rsidRDefault="00745765" w:rsidP="006D5A67">
      <w:r>
        <w:t xml:space="preserve">Dans </w:t>
      </w:r>
      <w:r w:rsidR="00112538">
        <w:t>la</w:t>
      </w:r>
      <w:r>
        <w:t xml:space="preserve"> </w:t>
      </w:r>
      <w:r w:rsidR="00942EC5">
        <w:t>troisième version</w:t>
      </w:r>
      <w:r>
        <w:t xml:space="preserve">, je suis passé sur </w:t>
      </w:r>
      <w:r w:rsidR="002B6288">
        <w:t>une disposition « page de présentation », et « page de contenu »</w:t>
      </w:r>
      <w:r>
        <w:t xml:space="preserve">. </w:t>
      </w:r>
      <w:r w:rsidR="005D16F5">
        <w:t>Le menu à un peu changé. Il est toujours de type « </w:t>
      </w:r>
      <w:proofErr w:type="spellStart"/>
      <w:r w:rsidR="005D16F5">
        <w:t>waterfall</w:t>
      </w:r>
      <w:proofErr w:type="spellEnd"/>
      <w:r w:rsidR="005D16F5">
        <w:t xml:space="preserve"> » sauf que cette fois, il comporte uniquement le logo du CPNV. Le reste des liens sont </w:t>
      </w:r>
      <w:r w:rsidR="005D11B0">
        <w:t>accessible</w:t>
      </w:r>
      <w:r w:rsidR="005D16F5">
        <w:t xml:space="preserve"> s</w:t>
      </w:r>
      <w:r w:rsidR="00335E38">
        <w:t>ur un menu qui apparaitrait en « </w:t>
      </w:r>
      <w:r w:rsidR="005D16F5">
        <w:t>overlay</w:t>
      </w:r>
      <w:r w:rsidR="00335E38">
        <w:t> »</w:t>
      </w:r>
      <w:r w:rsidR="005D16F5">
        <w:t>.</w:t>
      </w:r>
    </w:p>
    <w:p w:rsidR="00FD26CE" w:rsidRDefault="00FD26CE" w:rsidP="006D5A67">
      <w:r>
        <w:t xml:space="preserve">Pour la partie </w:t>
      </w:r>
      <w:r w:rsidR="00867126">
        <w:t>accueil</w:t>
      </w:r>
      <w:r>
        <w:t>, je me suis inspiré de la deuxième maquette. Avec une image « </w:t>
      </w:r>
      <w:proofErr w:type="spellStart"/>
      <w:r>
        <w:t>hero</w:t>
      </w:r>
      <w:proofErr w:type="spellEnd"/>
      <w:r>
        <w:t> » et ensuite des éléments de design.</w:t>
      </w:r>
    </w:p>
    <w:p w:rsidR="00F53950" w:rsidRDefault="00F53950" w:rsidP="006D5A67">
      <w:pPr>
        <w:rPr>
          <w:color w:val="FF0000"/>
        </w:rPr>
      </w:pPr>
    </w:p>
    <w:p w:rsidR="009D6B73" w:rsidRDefault="009D6B73">
      <w:pPr>
        <w:rPr>
          <w:color w:val="FF0000"/>
        </w:rPr>
      </w:pPr>
      <w:r>
        <w:rPr>
          <w:color w:val="FF0000"/>
        </w:rPr>
        <w:br w:type="page"/>
      </w:r>
    </w:p>
    <w:p w:rsidR="009D6B73" w:rsidRDefault="009D6B73" w:rsidP="009D6B73">
      <w:pPr>
        <w:pStyle w:val="Titre5"/>
      </w:pPr>
      <w:r>
        <w:lastRenderedPageBreak/>
        <w:t>Page contenu</w:t>
      </w:r>
    </w:p>
    <w:p w:rsidR="009D6B73" w:rsidRDefault="009D6B73" w:rsidP="009D6B73">
      <w:pPr>
        <w:pStyle w:val="Sansinterligne"/>
      </w:pPr>
    </w:p>
    <w:p w:rsidR="009D6B73" w:rsidRDefault="009D6B73" w:rsidP="009D6B73">
      <w:pPr>
        <w:pStyle w:val="Sansinterligne"/>
      </w:pPr>
      <w:r>
        <w:rPr>
          <w:noProof/>
          <w:lang w:eastAsia="fr-CH"/>
        </w:rPr>
        <w:drawing>
          <wp:inline distT="0" distB="0" distL="0" distR="0" wp14:anchorId="22092742" wp14:editId="5433CEE4">
            <wp:extent cx="5762625" cy="3923665"/>
            <wp:effectExtent l="0" t="0" r="9525" b="635"/>
            <wp:docPr id="44" name="Picture 44" descr="H:\Dropbox\graphisme\projet\wireframes\result\1_v3\p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ropbox\graphisme\projet\wireframes\result\1_v3\page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2625" cy="3923665"/>
                    </a:xfrm>
                    <a:prstGeom prst="rect">
                      <a:avLst/>
                    </a:prstGeom>
                    <a:noFill/>
                    <a:ln>
                      <a:noFill/>
                    </a:ln>
                  </pic:spPr>
                </pic:pic>
              </a:graphicData>
            </a:graphic>
          </wp:inline>
        </w:drawing>
      </w:r>
    </w:p>
    <w:p w:rsidR="00E006D0" w:rsidRDefault="00515455" w:rsidP="00F53950">
      <w:r>
        <w:t xml:space="preserve">Vu que </w:t>
      </w:r>
      <w:r w:rsidR="00F27426">
        <w:t>cette</w:t>
      </w:r>
      <w:r>
        <w:t xml:space="preserve"> disposition n’est pas un one-page il nous faut une page de présentation de contenu. Celle-ci est très simple.</w:t>
      </w:r>
      <w:r w:rsidR="00111284">
        <w:t xml:space="preserve"> Le menu change </w:t>
      </w:r>
      <w:r w:rsidR="00211022">
        <w:t>néanmoins</w:t>
      </w:r>
      <w:r w:rsidR="00111284">
        <w:t xml:space="preserve"> pour un menu plus standard. Le menu en « overlay » est toujours présent pour la version mobile.</w:t>
      </w:r>
    </w:p>
    <w:p w:rsidR="00E006D0" w:rsidRDefault="00E006D0">
      <w:r>
        <w:br w:type="page"/>
      </w:r>
    </w:p>
    <w:p w:rsidR="00E006D0" w:rsidRDefault="00E006D0" w:rsidP="00E006D0">
      <w:pPr>
        <w:pStyle w:val="Titre5"/>
      </w:pPr>
      <w:r>
        <w:lastRenderedPageBreak/>
        <w:t>Mobile</w:t>
      </w:r>
    </w:p>
    <w:p w:rsidR="00E006D0" w:rsidRDefault="00E006D0" w:rsidP="00E006D0">
      <w:pPr>
        <w:pStyle w:val="Titre6"/>
      </w:pPr>
      <w:r>
        <w:t>V1</w:t>
      </w:r>
    </w:p>
    <w:p w:rsidR="004F421F" w:rsidRDefault="00E006D0" w:rsidP="00E006D0">
      <w:pPr>
        <w:pStyle w:val="Sansinterligne"/>
      </w:pPr>
      <w:r>
        <w:rPr>
          <w:noProof/>
          <w:lang w:eastAsia="fr-CH"/>
        </w:rPr>
        <w:drawing>
          <wp:inline distT="0" distB="0" distL="0" distR="0" wp14:anchorId="6F725454" wp14:editId="101A1135">
            <wp:extent cx="4380614" cy="3152111"/>
            <wp:effectExtent l="0" t="0" r="1270" b="0"/>
            <wp:docPr id="45" name="Picture 45" descr="H:\Dropbox\graphisme\projet\wireframes\result\1_v3\mobile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ropbox\graphisme\projet\wireframes\result\1_v3\mobile_v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80458" cy="3151998"/>
                    </a:xfrm>
                    <a:prstGeom prst="rect">
                      <a:avLst/>
                    </a:prstGeom>
                    <a:noFill/>
                    <a:ln>
                      <a:noFill/>
                    </a:ln>
                  </pic:spPr>
                </pic:pic>
              </a:graphicData>
            </a:graphic>
          </wp:inline>
        </w:drawing>
      </w:r>
    </w:p>
    <w:p w:rsidR="00C26BE5" w:rsidRDefault="00E006D0" w:rsidP="00E006D0">
      <w:pPr>
        <w:pStyle w:val="Sansinterligne"/>
      </w:pPr>
      <w:r>
        <w:t>La version mobile de la page d’accueil est assez simple. Les éléments sont réorganisé et mis plus grand. Il faut que ces éléments soit plus grands, et plus lisible.</w:t>
      </w:r>
    </w:p>
    <w:p w:rsidR="00C26BE5" w:rsidRDefault="00C26BE5" w:rsidP="00C26BE5">
      <w:pPr>
        <w:pStyle w:val="Titre6"/>
      </w:pPr>
      <w:r>
        <w:t>V2</w:t>
      </w:r>
    </w:p>
    <w:p w:rsidR="00C26BE5" w:rsidRDefault="00C26BE5" w:rsidP="00C26BE5">
      <w:r>
        <w:rPr>
          <w:noProof/>
          <w:lang w:eastAsia="fr-CH"/>
        </w:rPr>
        <w:drawing>
          <wp:inline distT="0" distB="0" distL="0" distR="0" wp14:anchorId="198A1A0E" wp14:editId="62165184">
            <wp:extent cx="5018568" cy="3611157"/>
            <wp:effectExtent l="0" t="0" r="0" b="8890"/>
            <wp:docPr id="46" name="Picture 46" descr="H:\Dropbox\graphisme\projet\wireframes\result\1_v3\mobile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ropbox\graphisme\projet\wireframes\result\1_v3\mobile_v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18390" cy="3611029"/>
                    </a:xfrm>
                    <a:prstGeom prst="rect">
                      <a:avLst/>
                    </a:prstGeom>
                    <a:noFill/>
                    <a:ln>
                      <a:noFill/>
                    </a:ln>
                  </pic:spPr>
                </pic:pic>
              </a:graphicData>
            </a:graphic>
          </wp:inline>
        </w:drawing>
      </w:r>
    </w:p>
    <w:p w:rsidR="00C26BE5" w:rsidRPr="00C26BE5" w:rsidRDefault="00C26BE5" w:rsidP="00C26BE5">
      <w:r>
        <w:t xml:space="preserve">La deuxième version est juste </w:t>
      </w:r>
      <w:r w:rsidR="00030375">
        <w:t>réarrangée</w:t>
      </w:r>
      <w:r>
        <w:t xml:space="preserve"> </w:t>
      </w:r>
      <w:r w:rsidR="00030375">
        <w:t>différemment</w:t>
      </w:r>
      <w:r>
        <w:t>.</w:t>
      </w:r>
    </w:p>
    <w:p w:rsidR="00B054DB" w:rsidRDefault="00F53950" w:rsidP="00C26BE5">
      <w:pPr>
        <w:pStyle w:val="Sansinterligne"/>
      </w:pPr>
      <w:r>
        <w:br w:type="page"/>
      </w:r>
    </w:p>
    <w:p w:rsidR="005E20A5" w:rsidRDefault="005E20A5" w:rsidP="007839C8">
      <w:pPr>
        <w:pStyle w:val="Titre3"/>
      </w:pPr>
      <w:proofErr w:type="spellStart"/>
      <w:r>
        <w:lastRenderedPageBreak/>
        <w:t>Wireframe</w:t>
      </w:r>
      <w:proofErr w:type="spellEnd"/>
      <w:r>
        <w:t xml:space="preserve"> 2</w:t>
      </w:r>
    </w:p>
    <w:p w:rsidR="00213077" w:rsidRDefault="00213077" w:rsidP="007839C8">
      <w:pPr>
        <w:pStyle w:val="Titre4"/>
      </w:pPr>
      <w:r>
        <w:t>Accueil</w:t>
      </w:r>
    </w:p>
    <w:p w:rsidR="006B3A94" w:rsidRDefault="006B3A94" w:rsidP="00221D8C">
      <w:pPr>
        <w:jc w:val="center"/>
      </w:pPr>
      <w:r>
        <w:rPr>
          <w:noProof/>
          <w:lang w:eastAsia="fr-CH"/>
        </w:rPr>
        <w:drawing>
          <wp:inline distT="0" distB="0" distL="0" distR="0" wp14:anchorId="061EA5CC" wp14:editId="60CB3FBA">
            <wp:extent cx="4273189" cy="7458075"/>
            <wp:effectExtent l="0" t="0" r="0" b="0"/>
            <wp:docPr id="19" name="Picture 19" descr="H:\Dropbox\graphisme\projet\images\acceui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ropbox\graphisme\projet\images\acceuil_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73189" cy="7458075"/>
                    </a:xfrm>
                    <a:prstGeom prst="rect">
                      <a:avLst/>
                    </a:prstGeom>
                    <a:noFill/>
                    <a:ln>
                      <a:noFill/>
                    </a:ln>
                  </pic:spPr>
                </pic:pic>
              </a:graphicData>
            </a:graphic>
          </wp:inline>
        </w:drawing>
      </w:r>
    </w:p>
    <w:p w:rsidR="003C5933" w:rsidRDefault="00F53950" w:rsidP="00F53950">
      <w:r>
        <w:t>Le deuxième design est lui, plus orienté standard. J’ai envie de crée une ambiance normal</w:t>
      </w:r>
      <w:r w:rsidR="00B21273">
        <w:t>.</w:t>
      </w:r>
      <w:r>
        <w:t xml:space="preserve"> Ce design restera flat, et respectera un jeu de couleurs sobre. </w:t>
      </w:r>
    </w:p>
    <w:p w:rsidR="00F53950" w:rsidRDefault="00F53950" w:rsidP="00F53950">
      <w:r>
        <w:t>C’est un design plus près de ce que l’on pourrait voir sur des sites de ventes de produit, ou avec des éléments catégoriser</w:t>
      </w:r>
      <w:r w:rsidR="003C5933">
        <w:t xml:space="preserve"> (sites vitrines)</w:t>
      </w:r>
      <w:r>
        <w:t>.</w:t>
      </w:r>
      <w:r w:rsidR="00FD26CE">
        <w:t xml:space="preserve"> C’est beaucoup plus </w:t>
      </w:r>
      <w:r w:rsidR="003553FA">
        <w:t xml:space="preserve">gros </w:t>
      </w:r>
      <w:r w:rsidR="007B18F1">
        <w:t>au niveau</w:t>
      </w:r>
      <w:r w:rsidR="003553FA">
        <w:t xml:space="preserve"> disposition.</w:t>
      </w:r>
      <w:r w:rsidR="00435073">
        <w:t xml:space="preserve"> La page d’</w:t>
      </w:r>
      <w:r w:rsidR="00444C20">
        <w:t>accueil</w:t>
      </w:r>
      <w:r w:rsidR="00435073">
        <w:t xml:space="preserve"> ici devra </w:t>
      </w:r>
      <w:r w:rsidR="00444C20">
        <w:t>pointer</w:t>
      </w:r>
      <w:r w:rsidR="00435073">
        <w:t xml:space="preserve"> vers les autres pages.</w:t>
      </w:r>
    </w:p>
    <w:p w:rsidR="00F53950" w:rsidRDefault="00F53950" w:rsidP="006D5A67"/>
    <w:p w:rsidR="007B18F1" w:rsidRDefault="007B18F1" w:rsidP="006D5A67">
      <w:r>
        <w:lastRenderedPageBreak/>
        <w:t xml:space="preserve">Vu que les éléments sont très gros sur desktop, </w:t>
      </w:r>
      <w:r w:rsidR="00255964">
        <w:t>ils resteront</w:t>
      </w:r>
      <w:r>
        <w:t xml:space="preserve"> de la même taille pour mobile.</w:t>
      </w:r>
      <w:r w:rsidR="006E58B4">
        <w:t xml:space="preserve"> </w:t>
      </w:r>
      <w:r w:rsidR="00255964">
        <w:t>Seulement</w:t>
      </w:r>
      <w:r w:rsidR="006E58B4">
        <w:t xml:space="preserve"> le menu sera réduit en hamburger.</w:t>
      </w:r>
    </w:p>
    <w:p w:rsidR="00213077" w:rsidRDefault="00213077" w:rsidP="006D5A67"/>
    <w:p w:rsidR="00354D76" w:rsidRDefault="00354D76" w:rsidP="00354D76">
      <w:pPr>
        <w:pStyle w:val="Titre4"/>
      </w:pPr>
      <w:r>
        <w:t>Page contenu</w:t>
      </w:r>
    </w:p>
    <w:p w:rsidR="00354D76" w:rsidRDefault="00354D76" w:rsidP="006D5A67"/>
    <w:p w:rsidR="00354D76" w:rsidRDefault="00FD79BB" w:rsidP="006D5A67">
      <w:r>
        <w:rPr>
          <w:noProof/>
          <w:lang w:eastAsia="fr-CH"/>
        </w:rPr>
        <w:drawing>
          <wp:inline distT="0" distB="0" distL="0" distR="0" wp14:anchorId="634A6638" wp14:editId="3840656F">
            <wp:extent cx="5752465" cy="5316220"/>
            <wp:effectExtent l="0" t="0" r="635" b="0"/>
            <wp:docPr id="47" name="Picture 47" descr="H:\Dropbox\graphisme\projet\wireframes\result\2_v1\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opbox\graphisme\projet\wireframes\result\2_v1\p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5316220"/>
                    </a:xfrm>
                    <a:prstGeom prst="rect">
                      <a:avLst/>
                    </a:prstGeom>
                    <a:noFill/>
                    <a:ln>
                      <a:noFill/>
                    </a:ln>
                  </pic:spPr>
                </pic:pic>
              </a:graphicData>
            </a:graphic>
          </wp:inline>
        </w:drawing>
      </w:r>
    </w:p>
    <w:p w:rsidR="00354D76" w:rsidRDefault="00354D76" w:rsidP="006D5A67">
      <w:r>
        <w:t>La page de contenu est extrêmement simple. Ce sont juste des « </w:t>
      </w:r>
      <w:proofErr w:type="spellStart"/>
      <w:r>
        <w:t>row</w:t>
      </w:r>
      <w:proofErr w:type="spellEnd"/>
      <w:r>
        <w:t> » avec quelque éléments image pour l’exemple.</w:t>
      </w:r>
    </w:p>
    <w:p w:rsidR="00354D76" w:rsidRDefault="00354D76" w:rsidP="006D5A67"/>
    <w:p w:rsidR="00213077" w:rsidRDefault="00354D76" w:rsidP="002C11C2">
      <w:pPr>
        <w:pStyle w:val="Titre4"/>
      </w:pPr>
      <w:r>
        <w:t>M</w:t>
      </w:r>
      <w:r w:rsidR="00213077">
        <w:t>obile</w:t>
      </w:r>
    </w:p>
    <w:p w:rsidR="00213077" w:rsidRDefault="00213077" w:rsidP="006D5A67">
      <w:r>
        <w:t>La version mobile de la page d’</w:t>
      </w:r>
      <w:r w:rsidR="00C802A3">
        <w:t>accueil</w:t>
      </w:r>
      <w:r>
        <w:t xml:space="preserve"> ne change pas. Les éléments sont assez </w:t>
      </w:r>
      <w:proofErr w:type="gramStart"/>
      <w:r>
        <w:t>grand</w:t>
      </w:r>
      <w:proofErr w:type="gramEnd"/>
      <w:r>
        <w:t xml:space="preserve"> pour être vu sur mobile.</w:t>
      </w:r>
    </w:p>
    <w:p w:rsidR="00C0789C" w:rsidRDefault="003F4C2A" w:rsidP="006D5A67">
      <w:r>
        <w:t>Quant à la page, celle-ci ne changera pas, les images seront réadapter pour mobile.</w:t>
      </w:r>
    </w:p>
    <w:p w:rsidR="00FD79BB" w:rsidRDefault="00FD79BB">
      <w:pPr>
        <w:rPr>
          <w:rFonts w:asciiTheme="majorHAnsi" w:eastAsiaTheme="majorEastAsia" w:hAnsiTheme="majorHAnsi" w:cstheme="majorBidi"/>
          <w:b/>
          <w:bCs/>
          <w:color w:val="4F81BD" w:themeColor="accent1"/>
          <w:sz w:val="26"/>
          <w:szCs w:val="26"/>
        </w:rPr>
      </w:pPr>
      <w:r>
        <w:br w:type="page"/>
      </w:r>
    </w:p>
    <w:p w:rsidR="00633E2F" w:rsidRDefault="00633E2F" w:rsidP="00134976">
      <w:pPr>
        <w:pStyle w:val="Titre2"/>
      </w:pPr>
      <w:r>
        <w:lastRenderedPageBreak/>
        <w:t>Synthèse</w:t>
      </w:r>
    </w:p>
    <w:p w:rsidR="00633E2F" w:rsidRDefault="00633E2F" w:rsidP="006D5A67"/>
    <w:p w:rsidR="006D5A67" w:rsidRDefault="0044414E" w:rsidP="006D5A67">
      <w:r>
        <w:t xml:space="preserve">J’ai </w:t>
      </w:r>
      <w:r w:rsidR="0030238A">
        <w:t>créé</w:t>
      </w:r>
      <w:r>
        <w:t xml:space="preserve"> différents style complétement opposé. Je </w:t>
      </w:r>
      <w:r w:rsidR="00660F0D">
        <w:t>pense</w:t>
      </w:r>
      <w:r>
        <w:t xml:space="preserve"> </w:t>
      </w:r>
      <w:r w:rsidR="00660F0D">
        <w:t>garder</w:t>
      </w:r>
      <w:r>
        <w:t xml:space="preserve"> la simplicité du </w:t>
      </w:r>
      <w:r w:rsidR="00660F0D">
        <w:t>deuxième</w:t>
      </w:r>
      <w:r>
        <w:t xml:space="preserve"> </w:t>
      </w:r>
      <w:proofErr w:type="spellStart"/>
      <w:r>
        <w:t>wireframe</w:t>
      </w:r>
      <w:proofErr w:type="spellEnd"/>
      <w:r>
        <w:t xml:space="preserve"> avec la mise en page du premier. C’est-à-dire, une page d’accueil qui pointe vers </w:t>
      </w:r>
      <w:r w:rsidR="00660F0D">
        <w:t>les différentes pages</w:t>
      </w:r>
      <w:r>
        <w:t xml:space="preserve"> du site, mais avec des éléments assez gros et très visible.</w:t>
      </w:r>
    </w:p>
    <w:p w:rsidR="003F0BE0" w:rsidRDefault="00B868B1" w:rsidP="003F0BE0">
      <w:r>
        <w:t xml:space="preserve">Les éléments </w:t>
      </w:r>
      <w:r w:rsidR="00A95182">
        <w:t>seront</w:t>
      </w:r>
      <w:r>
        <w:t xml:space="preserve"> </w:t>
      </w:r>
      <w:r w:rsidR="00453920">
        <w:t>gros et espacé</w:t>
      </w:r>
      <w:r>
        <w:t xml:space="preserve"> pour être vue sur </w:t>
      </w:r>
      <w:r w:rsidR="00E6401C">
        <w:t xml:space="preserve">des </w:t>
      </w:r>
      <w:r w:rsidR="005A6179">
        <w:t>appareils plus petits</w:t>
      </w:r>
      <w:r w:rsidR="00E6401C">
        <w:t xml:space="preserve"> </w:t>
      </w:r>
      <w:r w:rsidR="005A6179">
        <w:t>sans travail supplémentaire lors</w:t>
      </w:r>
      <w:r w:rsidR="00E6401C">
        <w:t xml:space="preserve"> </w:t>
      </w:r>
      <w:r w:rsidR="005A6179">
        <w:t>de</w:t>
      </w:r>
      <w:r w:rsidR="00E6401C">
        <w:t xml:space="preserve"> la réalisation des maquettes</w:t>
      </w:r>
      <w:r>
        <w:t xml:space="preserve">. Sur desktop, il faudra </w:t>
      </w:r>
      <w:r w:rsidR="00A95182">
        <w:t>néanmoins</w:t>
      </w:r>
      <w:r>
        <w:t xml:space="preserve"> faire en sorte que les éléments ne soit pas trop imposants.</w:t>
      </w:r>
    </w:p>
    <w:p w:rsidR="004C4384" w:rsidRDefault="004C4384" w:rsidP="003F0BE0"/>
    <w:p w:rsidR="004C21EB" w:rsidRDefault="002944CE" w:rsidP="003F0BE0">
      <w:r>
        <w:t xml:space="preserve">J’ai été grandement inspiré par le site kikk.be, et </w:t>
      </w:r>
      <w:proofErr w:type="spellStart"/>
      <w:r>
        <w:t>gitkraken</w:t>
      </w:r>
      <w:proofErr w:type="spellEnd"/>
      <w:r>
        <w:t>.</w:t>
      </w:r>
      <w:r w:rsidR="00327873">
        <w:t xml:space="preserve"> </w:t>
      </w:r>
    </w:p>
    <w:p w:rsidR="00BE1563" w:rsidRDefault="00BE1563" w:rsidP="003F0BE0"/>
    <w:p w:rsidR="00BD1C32" w:rsidRDefault="00660F0D" w:rsidP="00BD1C32">
      <w:pPr>
        <w:pStyle w:val="Titre3"/>
      </w:pPr>
      <w:r>
        <w:t>Typographie</w:t>
      </w:r>
    </w:p>
    <w:p w:rsidR="00BD1C32" w:rsidRDefault="00BD1C32" w:rsidP="00BD1C32">
      <w:pPr>
        <w:rPr>
          <w:lang w:val="fr-FR"/>
        </w:rPr>
      </w:pPr>
      <w:r>
        <w:rPr>
          <w:lang w:val="fr-FR"/>
        </w:rPr>
        <w:t xml:space="preserve">La police par default pour afficher du texte va être </w:t>
      </w:r>
      <w:proofErr w:type="spellStart"/>
      <w:r w:rsidRPr="002E0227">
        <w:rPr>
          <w:rFonts w:ascii="Roboto" w:hAnsi="Roboto"/>
          <w:lang w:val="fr-FR"/>
        </w:rPr>
        <w:t>Roboto</w:t>
      </w:r>
      <w:proofErr w:type="spellEnd"/>
      <w:r>
        <w:rPr>
          <w:lang w:val="fr-FR"/>
        </w:rPr>
        <w:t>. C’est une police très standard dans le web, et elle permet de bien lire du texte.</w:t>
      </w:r>
      <w:r w:rsidR="00CA5CB2">
        <w:rPr>
          <w:lang w:val="fr-FR"/>
        </w:rPr>
        <w:t xml:space="preserve"> Elle utilisé dans la quasi-totalité des produits </w:t>
      </w:r>
      <w:proofErr w:type="spellStart"/>
      <w:r w:rsidR="00CA5CB2">
        <w:rPr>
          <w:lang w:val="fr-FR"/>
        </w:rPr>
        <w:t>google</w:t>
      </w:r>
      <w:proofErr w:type="spellEnd"/>
      <w:r w:rsidR="00CA5CB2">
        <w:rPr>
          <w:lang w:val="fr-FR"/>
        </w:rPr>
        <w:t>, et à une très bonne réputation sur le web.</w:t>
      </w:r>
    </w:p>
    <w:p w:rsidR="00BD1C32" w:rsidRDefault="00BD1C32" w:rsidP="00BD1C32">
      <w:pPr>
        <w:rPr>
          <w:lang w:val="fr-FR"/>
        </w:rPr>
      </w:pPr>
      <w:r>
        <w:rPr>
          <w:lang w:val="fr-FR"/>
        </w:rPr>
        <w:t>Les titres et inpu</w:t>
      </w:r>
      <w:r w:rsidR="006F70EB">
        <w:rPr>
          <w:lang w:val="fr-FR"/>
        </w:rPr>
        <w:t xml:space="preserve">t auront comme police </w:t>
      </w:r>
      <w:proofErr w:type="spellStart"/>
      <w:r w:rsidR="006F70EB" w:rsidRPr="002E0227">
        <w:rPr>
          <w:rFonts w:ascii="Orbitron" w:hAnsi="Orbitron"/>
          <w:lang w:val="fr-FR"/>
        </w:rPr>
        <w:t>orbitron</w:t>
      </w:r>
      <w:proofErr w:type="spellEnd"/>
      <w:r>
        <w:rPr>
          <w:lang w:val="fr-FR"/>
        </w:rPr>
        <w:t xml:space="preserve">. </w:t>
      </w:r>
      <w:r w:rsidR="005C5399">
        <w:rPr>
          <w:lang w:val="fr-FR"/>
        </w:rPr>
        <w:t>C’est un choix personnel, et qui pourrait être revu dans la réalisation.</w:t>
      </w:r>
    </w:p>
    <w:p w:rsidR="005870A9" w:rsidRDefault="005870A9" w:rsidP="005870A9">
      <w:pPr>
        <w:pStyle w:val="Titre3"/>
      </w:pPr>
      <w:r>
        <w:t>Couleurs</w:t>
      </w:r>
    </w:p>
    <w:p w:rsidR="005870A9" w:rsidRDefault="005870A9" w:rsidP="005870A9">
      <w:r>
        <w:t>Pour les couleurs, je me suis plus inspiré du deuxième jeu de couleurs. J’ai créé une palette complétement personnalisé, qui rend le site web assez sombre, mais fait ressortir les éléments.</w:t>
      </w:r>
    </w:p>
    <w:p w:rsidR="005870A9" w:rsidRDefault="005870A9" w:rsidP="005870A9">
      <w:r>
        <w:rPr>
          <w:noProof/>
          <w:lang w:eastAsia="fr-CH"/>
        </w:rPr>
        <w:drawing>
          <wp:inline distT="0" distB="0" distL="0" distR="0" wp14:anchorId="1EDD4C9B" wp14:editId="2AD0AA88">
            <wp:extent cx="5760720" cy="21221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122145"/>
                    </a:xfrm>
                    <a:prstGeom prst="rect">
                      <a:avLst/>
                    </a:prstGeom>
                  </pic:spPr>
                </pic:pic>
              </a:graphicData>
            </a:graphic>
          </wp:inline>
        </w:drawing>
      </w:r>
    </w:p>
    <w:p w:rsidR="005870A9" w:rsidRDefault="005870A9" w:rsidP="005870A9">
      <w:r>
        <w:t xml:space="preserve">C’est extrêmement sombre, et on pourrait facilement le refaire avec des couleurs clairs, et un fond blanc/gris clair. </w:t>
      </w:r>
    </w:p>
    <w:p w:rsidR="005870A9" w:rsidRDefault="005870A9" w:rsidP="005870A9"/>
    <w:p w:rsidR="005870A9" w:rsidRDefault="005870A9" w:rsidP="005870A9">
      <w:r>
        <w:t>Je voulais rester dans des couleurs sombres car elles sont plus faciles à se représenter, et à mettre en place.</w:t>
      </w:r>
    </w:p>
    <w:p w:rsidR="005870A9" w:rsidRPr="005870A9" w:rsidRDefault="005870A9" w:rsidP="00BD1C32"/>
    <w:p w:rsidR="00BD1C32" w:rsidRDefault="00DE6E23" w:rsidP="000A47BA">
      <w:pPr>
        <w:pStyle w:val="Titre2"/>
      </w:pPr>
      <w:proofErr w:type="spellStart"/>
      <w:r>
        <w:t>Moodboard</w:t>
      </w:r>
      <w:proofErr w:type="spellEnd"/>
    </w:p>
    <w:p w:rsidR="00806F06" w:rsidRDefault="00DE6E23" w:rsidP="00DE6E23">
      <w:pPr>
        <w:sectPr w:rsidR="00806F06">
          <w:pgSz w:w="11906" w:h="16838"/>
          <w:pgMar w:top="1417" w:right="1417" w:bottom="1417" w:left="1417" w:header="708" w:footer="708" w:gutter="0"/>
          <w:cols w:space="708"/>
          <w:docGrid w:linePitch="360"/>
        </w:sectPr>
      </w:pPr>
      <w:r>
        <w:t xml:space="preserve">Le </w:t>
      </w:r>
      <w:proofErr w:type="spellStart"/>
      <w:r>
        <w:t>modboard</w:t>
      </w:r>
      <w:proofErr w:type="spellEnd"/>
      <w:r w:rsidR="00A706F3">
        <w:t xml:space="preserve"> se situe sur la page suivante.</w:t>
      </w:r>
      <w:r w:rsidR="00FA5566">
        <w:t xml:space="preserve"> Il est très simple, avec seulement peu de composants</w:t>
      </w:r>
      <w:r w:rsidR="0026658F">
        <w:t xml:space="preserve"> (flat design)</w:t>
      </w:r>
      <w:r w:rsidR="00FA5566">
        <w:t>.</w:t>
      </w:r>
    </w:p>
    <w:p w:rsidR="00DE6E23" w:rsidRDefault="00DE6E23" w:rsidP="00DE6E23"/>
    <w:p w:rsidR="00806F06" w:rsidRDefault="00806F06" w:rsidP="00806F06">
      <w:r>
        <w:rPr>
          <w:noProof/>
          <w:lang w:eastAsia="fr-CH"/>
        </w:rPr>
        <w:drawing>
          <wp:anchor distT="0" distB="0" distL="114300" distR="114300" simplePos="0" relativeHeight="251668480" behindDoc="0" locked="0" layoutInCell="1" allowOverlap="1" wp14:anchorId="7A2B813C" wp14:editId="7209D946">
            <wp:simplePos x="0" y="0"/>
            <wp:positionH relativeFrom="column">
              <wp:posOffset>4510405</wp:posOffset>
            </wp:positionH>
            <wp:positionV relativeFrom="paragraph">
              <wp:posOffset>5281930</wp:posOffset>
            </wp:positionV>
            <wp:extent cx="914400" cy="1371600"/>
            <wp:effectExtent l="0" t="0" r="0" b="0"/>
            <wp:wrapSquare wrapText="bothSides"/>
            <wp:docPr id="9" name="Picture 9" descr="H:\Dropbox\graphisme\projet\images\stock-vector-vector-icon-of-technology-tree-107076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Dropbox\graphisme\projet\images\stock-vector-vector-icon-of-technology-tree-107076728.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1440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67456" behindDoc="0" locked="0" layoutInCell="1" allowOverlap="1" wp14:anchorId="7EE14F2F" wp14:editId="24A7A88D">
            <wp:simplePos x="0" y="0"/>
            <wp:positionH relativeFrom="column">
              <wp:posOffset>8463280</wp:posOffset>
            </wp:positionH>
            <wp:positionV relativeFrom="paragraph">
              <wp:posOffset>1797685</wp:posOffset>
            </wp:positionV>
            <wp:extent cx="1226820" cy="1311910"/>
            <wp:effectExtent l="0" t="0" r="0" b="2540"/>
            <wp:wrapSquare wrapText="bothSides"/>
            <wp:docPr id="10" name="Picture 10" descr="H:\Dropbox\graphisme\projet\images\flat-tech-icons-set-style-technology-device-51050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ropbox\graphisme\projet\images\flat-tech-icons-set-style-technology-device-5105052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26820" cy="13119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69504" behindDoc="0" locked="0" layoutInCell="1" allowOverlap="1" wp14:anchorId="4EF9E10B" wp14:editId="633B4932">
            <wp:simplePos x="0" y="0"/>
            <wp:positionH relativeFrom="column">
              <wp:posOffset>5424805</wp:posOffset>
            </wp:positionH>
            <wp:positionV relativeFrom="paragraph">
              <wp:posOffset>3443605</wp:posOffset>
            </wp:positionV>
            <wp:extent cx="4366260" cy="3209925"/>
            <wp:effectExtent l="0" t="0" r="0" b="9525"/>
            <wp:wrapSquare wrapText="bothSides"/>
            <wp:docPr id="11" name="Picture 11" descr="H:\Dropbox\graphisme\projet\images\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Dropbox\graphisme\projet\images\as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6260" cy="3209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65408" behindDoc="0" locked="0" layoutInCell="1" allowOverlap="1" wp14:anchorId="7473FA13" wp14:editId="204D8EDC">
            <wp:simplePos x="0" y="0"/>
            <wp:positionH relativeFrom="column">
              <wp:posOffset>4958080</wp:posOffset>
            </wp:positionH>
            <wp:positionV relativeFrom="paragraph">
              <wp:posOffset>1557655</wp:posOffset>
            </wp:positionV>
            <wp:extent cx="3333750" cy="1884045"/>
            <wp:effectExtent l="0" t="0" r="0" b="1905"/>
            <wp:wrapSquare wrapText="bothSides"/>
            <wp:docPr id="12" name="Picture 12" descr="Résultat de recherche d'images pour &quot;material desig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material design&quo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33750" cy="18840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64384" behindDoc="0" locked="0" layoutInCell="1" allowOverlap="1" wp14:anchorId="5A6E4D3C" wp14:editId="5495E34B">
            <wp:simplePos x="0" y="0"/>
            <wp:positionH relativeFrom="column">
              <wp:posOffset>4958080</wp:posOffset>
            </wp:positionH>
            <wp:positionV relativeFrom="paragraph">
              <wp:posOffset>-899795</wp:posOffset>
            </wp:positionV>
            <wp:extent cx="4820920" cy="2457450"/>
            <wp:effectExtent l="0" t="0" r="0" b="0"/>
            <wp:wrapSquare wrapText="bothSides"/>
            <wp:docPr id="13" name="Picture 13" descr="H:\Dropbox\graphisme\projet\images\col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ropbox\graphisme\projet\images\color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20920"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66432" behindDoc="0" locked="0" layoutInCell="1" allowOverlap="1" wp14:anchorId="153D8EB0" wp14:editId="7597B2A0">
            <wp:simplePos x="0" y="0"/>
            <wp:positionH relativeFrom="column">
              <wp:posOffset>-899795</wp:posOffset>
            </wp:positionH>
            <wp:positionV relativeFrom="paragraph">
              <wp:posOffset>2395855</wp:posOffset>
            </wp:positionV>
            <wp:extent cx="5857875" cy="2881630"/>
            <wp:effectExtent l="0" t="0" r="9525" b="0"/>
            <wp:wrapSquare wrapText="bothSides"/>
            <wp:docPr id="14" name="Picture 14" descr="H:\Dropbox\graphisme\projet\images\full_screen_menu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ropbox\graphisme\projet\images\full_screen_menu_0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7875" cy="28816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63360" behindDoc="0" locked="0" layoutInCell="1" allowOverlap="1" wp14:anchorId="57ACA945" wp14:editId="15E6B3BB">
            <wp:simplePos x="0" y="0"/>
            <wp:positionH relativeFrom="column">
              <wp:posOffset>-899795</wp:posOffset>
            </wp:positionH>
            <wp:positionV relativeFrom="paragraph">
              <wp:posOffset>-899795</wp:posOffset>
            </wp:positionV>
            <wp:extent cx="5857875" cy="3295650"/>
            <wp:effectExtent l="0" t="0" r="9525" b="0"/>
            <wp:wrapSquare wrapText="bothSides"/>
            <wp:docPr id="15" name="Picture 15" descr="H:\Dropbox\graphisme\projet\images\2ea3bae47eec55313b5f248d8e865603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opbox\graphisme\projet\images\2ea3bae47eec55313b5f248d8e865603_larg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06F06" w:rsidRDefault="00806F06" w:rsidP="00DE6E23">
      <w:pPr>
        <w:sectPr w:rsidR="00806F06" w:rsidSect="00806F06">
          <w:pgSz w:w="16838" w:h="11906" w:orient="landscape"/>
          <w:pgMar w:top="1417" w:right="1417" w:bottom="1417" w:left="1417" w:header="708" w:footer="708" w:gutter="0"/>
          <w:cols w:space="708"/>
          <w:docGrid w:linePitch="360"/>
        </w:sectPr>
      </w:pPr>
    </w:p>
    <w:p w:rsidR="000A47BA" w:rsidRDefault="000A47BA" w:rsidP="000A47BA">
      <w:pPr>
        <w:pStyle w:val="Titre2"/>
      </w:pPr>
      <w:r>
        <w:lastRenderedPageBreak/>
        <w:t>Croquis</w:t>
      </w:r>
    </w:p>
    <w:p w:rsidR="000A47BA" w:rsidRDefault="00997B2C" w:rsidP="000A47BA">
      <w:r>
        <w:rPr>
          <w:noProof/>
          <w:lang w:eastAsia="fr-CH"/>
        </w:rPr>
        <w:drawing>
          <wp:anchor distT="0" distB="0" distL="114300" distR="114300" simplePos="0" relativeHeight="251671552" behindDoc="0" locked="0" layoutInCell="1" allowOverlap="1" wp14:anchorId="2942BE25" wp14:editId="00855DB9">
            <wp:simplePos x="0" y="0"/>
            <wp:positionH relativeFrom="column">
              <wp:posOffset>-190500</wp:posOffset>
            </wp:positionH>
            <wp:positionV relativeFrom="paragraph">
              <wp:posOffset>311785</wp:posOffset>
            </wp:positionV>
            <wp:extent cx="5731510" cy="7882890"/>
            <wp:effectExtent l="0" t="0" r="2540" b="3810"/>
            <wp:wrapTopAndBottom/>
            <wp:docPr id="20" name="Picture 20" descr="H:\Dropbox\graphisme\projet\images\croquis_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ropbox\graphisme\projet\images\croquis_1000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7882890"/>
                    </a:xfrm>
                    <a:prstGeom prst="rect">
                      <a:avLst/>
                    </a:prstGeom>
                    <a:noFill/>
                    <a:ln>
                      <a:noFill/>
                    </a:ln>
                  </pic:spPr>
                </pic:pic>
              </a:graphicData>
            </a:graphic>
            <wp14:sizeRelH relativeFrom="page">
              <wp14:pctWidth>0</wp14:pctWidth>
            </wp14:sizeRelH>
            <wp14:sizeRelV relativeFrom="page">
              <wp14:pctHeight>0</wp14:pctHeight>
            </wp14:sizeRelV>
          </wp:anchor>
        </w:drawing>
      </w:r>
      <w:r w:rsidR="00C907F5">
        <w:t>J’ai fait différents croquis</w:t>
      </w:r>
      <w:r w:rsidR="00266AAB">
        <w:t xml:space="preserve"> pour le style des éléments graphique (</w:t>
      </w:r>
      <w:r w:rsidR="00C907F5">
        <w:t xml:space="preserve">mes talents en dessins ne sont pas </w:t>
      </w:r>
      <w:r w:rsidR="00924DEB">
        <w:t>incroyables</w:t>
      </w:r>
      <w:r w:rsidR="00266AAB">
        <w:t>)</w:t>
      </w:r>
      <w:r w:rsidR="00C907F5">
        <w:t>.</w:t>
      </w:r>
    </w:p>
    <w:p w:rsidR="00152CD0" w:rsidRDefault="00342996" w:rsidP="000A47BA">
      <w:r>
        <w:rPr>
          <w:noProof/>
          <w:lang w:eastAsia="fr-CH"/>
        </w:rPr>
        <w:lastRenderedPageBreak/>
        <w:drawing>
          <wp:inline distT="0" distB="0" distL="0" distR="0">
            <wp:extent cx="5762625" cy="7924800"/>
            <wp:effectExtent l="0" t="0" r="9525" b="0"/>
            <wp:docPr id="21" name="Picture 21" descr="H:\Dropbox\graphisme\projet\images\croquis_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opbox\graphisme\projet\images\croquis_1000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2625" cy="7924800"/>
                    </a:xfrm>
                    <a:prstGeom prst="rect">
                      <a:avLst/>
                    </a:prstGeom>
                    <a:noFill/>
                    <a:ln>
                      <a:noFill/>
                    </a:ln>
                  </pic:spPr>
                </pic:pic>
              </a:graphicData>
            </a:graphic>
          </wp:inline>
        </w:drawing>
      </w:r>
      <w:r>
        <w:rPr>
          <w:noProof/>
          <w:lang w:eastAsia="fr-CH"/>
        </w:rPr>
        <w:lastRenderedPageBreak/>
        <w:drawing>
          <wp:inline distT="0" distB="0" distL="0" distR="0">
            <wp:extent cx="5762625" cy="7924800"/>
            <wp:effectExtent l="0" t="0" r="9525" b="0"/>
            <wp:docPr id="22" name="Picture 22" descr="H:\Dropbox\graphisme\projet\images\croquis_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ropbox\graphisme\projet\images\croquis_10003.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2625" cy="7924800"/>
                    </a:xfrm>
                    <a:prstGeom prst="rect">
                      <a:avLst/>
                    </a:prstGeom>
                    <a:noFill/>
                    <a:ln>
                      <a:noFill/>
                    </a:ln>
                  </pic:spPr>
                </pic:pic>
              </a:graphicData>
            </a:graphic>
          </wp:inline>
        </w:drawing>
      </w:r>
    </w:p>
    <w:p w:rsidR="00152CD0" w:rsidRDefault="00152CD0" w:rsidP="000A47BA"/>
    <w:p w:rsidR="00152CD0" w:rsidRDefault="00152CD0" w:rsidP="000A47BA"/>
    <w:p w:rsidR="00152CD0" w:rsidRDefault="00152CD0" w:rsidP="000A47BA"/>
    <w:p w:rsidR="00152CD0" w:rsidRDefault="00152CD0" w:rsidP="000A47BA"/>
    <w:p w:rsidR="00152CD0" w:rsidRDefault="00152CD0" w:rsidP="000A47BA"/>
    <w:p w:rsidR="00152CD0" w:rsidRDefault="00152CD0" w:rsidP="000A47BA"/>
    <w:p w:rsidR="00152CD0" w:rsidRDefault="00152CD0" w:rsidP="000A47BA">
      <w:r>
        <w:rPr>
          <w:noProof/>
          <w:lang w:eastAsia="fr-CH"/>
        </w:rPr>
        <w:lastRenderedPageBreak/>
        <w:drawing>
          <wp:anchor distT="0" distB="0" distL="114300" distR="114300" simplePos="0" relativeHeight="251670528" behindDoc="0" locked="0" layoutInCell="1" allowOverlap="1" wp14:anchorId="3953E06D" wp14:editId="61D57CDA">
            <wp:simplePos x="0" y="0"/>
            <wp:positionH relativeFrom="column">
              <wp:posOffset>635</wp:posOffset>
            </wp:positionH>
            <wp:positionV relativeFrom="paragraph">
              <wp:posOffset>600075</wp:posOffset>
            </wp:positionV>
            <wp:extent cx="5377180" cy="7394575"/>
            <wp:effectExtent l="0" t="0" r="0" b="0"/>
            <wp:wrapTopAndBottom/>
            <wp:docPr id="23" name="Picture 23" descr="H:\Dropbox\graphisme\projet\images\croquis_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ropbox\graphisme\projet\images\croquis_10004.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77180" cy="73945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Les prochains croquis sont plus sur de la mise en place d’éléments, </w:t>
      </w:r>
      <w:proofErr w:type="spellStart"/>
      <w:r>
        <w:t>pre-wireframe</w:t>
      </w:r>
      <w:proofErr w:type="spellEnd"/>
      <w:r>
        <w:t>.</w:t>
      </w:r>
    </w:p>
    <w:p w:rsidR="00C907F5" w:rsidRPr="000A47BA" w:rsidRDefault="00342996" w:rsidP="000A47BA">
      <w:r>
        <w:rPr>
          <w:noProof/>
          <w:lang w:eastAsia="fr-CH"/>
        </w:rPr>
        <w:lastRenderedPageBreak/>
        <w:drawing>
          <wp:inline distT="0" distB="0" distL="0" distR="0">
            <wp:extent cx="5762625" cy="7924800"/>
            <wp:effectExtent l="0" t="0" r="9525" b="0"/>
            <wp:docPr id="24" name="Picture 24" descr="H:\Dropbox\graphisme\projet\images\croquis_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ropbox\graphisme\projet\images\croquis_10005.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2625" cy="7924800"/>
                    </a:xfrm>
                    <a:prstGeom prst="rect">
                      <a:avLst/>
                    </a:prstGeom>
                    <a:noFill/>
                    <a:ln>
                      <a:noFill/>
                    </a:ln>
                  </pic:spPr>
                </pic:pic>
              </a:graphicData>
            </a:graphic>
          </wp:inline>
        </w:drawing>
      </w:r>
    </w:p>
    <w:p w:rsidR="00A847A7" w:rsidRDefault="00A847A7">
      <w:pPr>
        <w:rPr>
          <w:rFonts w:asciiTheme="majorHAnsi" w:eastAsiaTheme="majorEastAsia" w:hAnsiTheme="majorHAnsi" w:cstheme="majorBidi"/>
          <w:b/>
          <w:bCs/>
          <w:color w:val="365F91" w:themeColor="accent1" w:themeShade="BF"/>
          <w:sz w:val="28"/>
          <w:szCs w:val="28"/>
        </w:rPr>
      </w:pPr>
      <w:r>
        <w:br w:type="page"/>
      </w:r>
    </w:p>
    <w:p w:rsidR="00BE1563" w:rsidRDefault="00BE1563" w:rsidP="00BE1563">
      <w:pPr>
        <w:pStyle w:val="Titre1"/>
      </w:pPr>
      <w:r>
        <w:lastRenderedPageBreak/>
        <w:t>Réalisation</w:t>
      </w:r>
    </w:p>
    <w:p w:rsidR="009E5E92" w:rsidRPr="009E5E92" w:rsidRDefault="009E5E92" w:rsidP="009E5E92">
      <w:r>
        <w:t xml:space="preserve">Le design sera fait principalement sur des nuances de gris, avec quelque autres couleurs pour faire ressortir certain éléments. J’ai aussi envie que cette maquette présente très simplement le </w:t>
      </w:r>
      <w:proofErr w:type="spellStart"/>
      <w:r>
        <w:t>cpnv</w:t>
      </w:r>
      <w:proofErr w:type="spellEnd"/>
      <w:r>
        <w:t>, et que l’on retienne le nom.</w:t>
      </w:r>
      <w:r w:rsidR="006D1F50">
        <w:t xml:space="preserve"> Je suis conscient que je ne suis pas le style du flyer. </w:t>
      </w:r>
    </w:p>
    <w:p w:rsidR="00680800" w:rsidRPr="00680800" w:rsidRDefault="00680800" w:rsidP="00680800"/>
    <w:p w:rsidR="00BE1563" w:rsidRDefault="00BE1563" w:rsidP="00BE1563">
      <w:r>
        <w:t xml:space="preserve">Je n’ai pas fait plusieurs </w:t>
      </w:r>
      <w:r w:rsidR="00D91110">
        <w:t>versions</w:t>
      </w:r>
      <w:r>
        <w:t xml:space="preserve"> de la maquette, car je l’ai fait </w:t>
      </w:r>
      <w:r w:rsidR="00D91110">
        <w:t>extrêmement</w:t>
      </w:r>
      <w:r>
        <w:t xml:space="preserve"> tard. En </w:t>
      </w:r>
      <w:r w:rsidR="00D91110">
        <w:t>contrepartie</w:t>
      </w:r>
      <w:r>
        <w:t xml:space="preserve">, j’ai fait plusieurs </w:t>
      </w:r>
      <w:r w:rsidR="00D91110">
        <w:t>versions</w:t>
      </w:r>
      <w:r>
        <w:t xml:space="preserve"> des </w:t>
      </w:r>
      <w:proofErr w:type="spellStart"/>
      <w:r>
        <w:t>wireframes</w:t>
      </w:r>
      <w:proofErr w:type="spellEnd"/>
      <w:r>
        <w:t>.</w:t>
      </w:r>
    </w:p>
    <w:p w:rsidR="002562B9" w:rsidRDefault="002562B9" w:rsidP="002562B9"/>
    <w:p w:rsidR="00160D4C" w:rsidRDefault="00160D4C" w:rsidP="002562B9">
      <w:r>
        <w:t>Je n’ai pas changé de couleurs depuis la conception.</w:t>
      </w:r>
      <w:r w:rsidR="00823C33">
        <w:t xml:space="preserve"> J’ai néanmoins réadapté la couleur du logo de l’ES, et du CPNV.</w:t>
      </w:r>
    </w:p>
    <w:p w:rsidR="001E43D3" w:rsidRDefault="001E43D3" w:rsidP="002562B9"/>
    <w:p w:rsidR="001E43D3" w:rsidRDefault="001E43D3" w:rsidP="002562B9">
      <w:r>
        <w:t>J’ai gardé les mêmes polices que pour la conception.</w:t>
      </w:r>
    </w:p>
    <w:p w:rsidR="002A606B" w:rsidRDefault="002A606B" w:rsidP="002562B9"/>
    <w:p w:rsidR="008E741E" w:rsidRDefault="002A606B" w:rsidP="002562B9">
      <w:r>
        <w:t xml:space="preserve">J’explique plusieurs de mes choix par des </w:t>
      </w:r>
      <w:r w:rsidR="00AB3EE2">
        <w:t>manières</w:t>
      </w:r>
      <w:r>
        <w:t xml:space="preserve"> d’implémenter la chose. La plupart du temps je </w:t>
      </w:r>
      <w:r w:rsidR="00AB3EE2">
        <w:t>pars</w:t>
      </w:r>
      <w:r>
        <w:t xml:space="preserve"> d’animation, </w:t>
      </w:r>
      <w:r w:rsidR="00AB3EE2">
        <w:t>celle-ci</w:t>
      </w:r>
      <w:r>
        <w:t xml:space="preserve"> sont très difficile à imaginer, et à réaliser sur des maquettes.</w:t>
      </w:r>
    </w:p>
    <w:p w:rsidR="00812755" w:rsidRDefault="00812755" w:rsidP="002562B9"/>
    <w:p w:rsidR="00812755" w:rsidRDefault="00812755" w:rsidP="002562B9">
      <w:r>
        <w:t xml:space="preserve">Je suis resté dans la même idée que le site de </w:t>
      </w:r>
      <w:proofErr w:type="spellStart"/>
      <w:r>
        <w:t>stanford</w:t>
      </w:r>
      <w:proofErr w:type="spellEnd"/>
      <w:r>
        <w:t>, avec les couleurs du site qui sont présentent dans le logo.</w:t>
      </w:r>
    </w:p>
    <w:p w:rsidR="008E741E" w:rsidRDefault="008E741E">
      <w:r>
        <w:br w:type="page"/>
      </w:r>
    </w:p>
    <w:p w:rsidR="0009400B" w:rsidRDefault="0009400B" w:rsidP="0009400B">
      <w:pPr>
        <w:pStyle w:val="Titre2"/>
      </w:pPr>
      <w:r>
        <w:lastRenderedPageBreak/>
        <w:t>Page d’accueil</w:t>
      </w:r>
    </w:p>
    <w:p w:rsidR="00725F69" w:rsidRPr="00725F69" w:rsidRDefault="00725F69" w:rsidP="00725F69">
      <w:r>
        <w:t>La page d’</w:t>
      </w:r>
      <w:r w:rsidR="00E25B1B">
        <w:t>accueil</w:t>
      </w:r>
      <w:r>
        <w:t xml:space="preserve"> est assez standard d’un point de vue mis </w:t>
      </w:r>
      <w:r w:rsidR="00E25B1B">
        <w:t>en</w:t>
      </w:r>
      <w:r>
        <w:t xml:space="preserve"> forme. Avec un « </w:t>
      </w:r>
      <w:proofErr w:type="spellStart"/>
      <w:r>
        <w:t>hero</w:t>
      </w:r>
      <w:proofErr w:type="spellEnd"/>
      <w:r>
        <w:t> » et ensuite des éléments de navigation sur le site.</w:t>
      </w:r>
      <w:r w:rsidR="008E741E" w:rsidRPr="008E741E">
        <w:rPr>
          <w:noProof/>
          <w:lang w:eastAsia="fr-CH"/>
        </w:rPr>
        <w:t xml:space="preserve"> </w:t>
      </w:r>
    </w:p>
    <w:p w:rsidR="00F51D93" w:rsidRDefault="008E741E" w:rsidP="00BE1563">
      <w:r>
        <w:rPr>
          <w:noProof/>
          <w:lang w:eastAsia="fr-CH"/>
        </w:rPr>
        <w:drawing>
          <wp:anchor distT="0" distB="0" distL="114300" distR="114300" simplePos="0" relativeHeight="251689984" behindDoc="0" locked="0" layoutInCell="1" allowOverlap="1" wp14:anchorId="6D95A98B" wp14:editId="21961CA1">
            <wp:simplePos x="0" y="0"/>
            <wp:positionH relativeFrom="column">
              <wp:posOffset>-113665</wp:posOffset>
            </wp:positionH>
            <wp:positionV relativeFrom="paragraph">
              <wp:posOffset>9525</wp:posOffset>
            </wp:positionV>
            <wp:extent cx="4667250" cy="9159875"/>
            <wp:effectExtent l="0" t="0" r="0" b="3175"/>
            <wp:wrapSquare wrapText="bothSides"/>
            <wp:docPr id="39" name="Picture 39" descr="H:\Dropbox\graphisme\projet\maquette\result\maquette_accueil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ropbox\graphisme\projet\maquette\result\maquette_accueil_v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67250" cy="9159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741E" w:rsidRDefault="008E741E">
      <w:r>
        <w:br w:type="page"/>
      </w:r>
    </w:p>
    <w:p w:rsidR="00213C30" w:rsidRDefault="00213C30" w:rsidP="00BE1563">
      <w:r>
        <w:lastRenderedPageBreak/>
        <w:t>Le texte SCOLL DOWN disparait quand l’utilisateur commence à scroller. Ici on pourrait imaginer un système de scroll magique, qui descend automatiquement au cran des bulles d’informations.</w:t>
      </w:r>
    </w:p>
    <w:p w:rsidR="00065E14" w:rsidRDefault="00065E14" w:rsidP="00BE1563"/>
    <w:p w:rsidR="00213C30" w:rsidRDefault="00E72961" w:rsidP="00BE1563">
      <w:r>
        <w:t xml:space="preserve">Ensuite il y </w:t>
      </w:r>
      <w:r w:rsidR="00C742B5">
        <w:t>aurait un</w:t>
      </w:r>
      <w:r>
        <w:t xml:space="preserve"> effet quand l’utilisateur passe</w:t>
      </w:r>
      <w:r w:rsidR="00065E14">
        <w:t xml:space="preserve"> le curseur</w:t>
      </w:r>
      <w:r>
        <w:t xml:space="preserve"> dessus </w:t>
      </w:r>
      <w:r w:rsidR="00065E14">
        <w:t>les</w:t>
      </w:r>
      <w:r>
        <w:t xml:space="preserve"> « bulles »d’information</w:t>
      </w:r>
      <w:r w:rsidR="00C742B5">
        <w:t>, L</w:t>
      </w:r>
      <w:r>
        <w:t>es éléments qui ne sont pas connecté à cette bull</w:t>
      </w:r>
      <w:r w:rsidR="00885C99">
        <w:t>e sont flouté, et moins opaques, et les é</w:t>
      </w:r>
      <w:r w:rsidR="00FC3669">
        <w:t xml:space="preserve">léments </w:t>
      </w:r>
      <w:r w:rsidR="00885C99">
        <w:t>« </w:t>
      </w:r>
      <w:r w:rsidR="00951D24">
        <w:t>connectés</w:t>
      </w:r>
      <w:r w:rsidR="00885C99">
        <w:t> »</w:t>
      </w:r>
      <w:r w:rsidR="00FC3669">
        <w:t xml:space="preserve"> à la bulle ont un « lien » qui s’affiche.</w:t>
      </w:r>
    </w:p>
    <w:p w:rsidR="00F51D93" w:rsidRDefault="00F51D93" w:rsidP="00BE1563"/>
    <w:p w:rsidR="00951D24" w:rsidRDefault="00951D24" w:rsidP="00A41675">
      <w:pPr>
        <w:pStyle w:val="Sansinterligne"/>
      </w:pPr>
    </w:p>
    <w:p w:rsidR="00A41675" w:rsidRDefault="003C6AA4" w:rsidP="00A41675">
      <w:pPr>
        <w:pStyle w:val="Sansinterligne"/>
      </w:pPr>
      <w:r>
        <w:rPr>
          <w:noProof/>
          <w:lang w:eastAsia="fr-CH"/>
        </w:rPr>
        <w:drawing>
          <wp:anchor distT="0" distB="0" distL="114300" distR="114300" simplePos="0" relativeHeight="251678720" behindDoc="0" locked="0" layoutInCell="1" allowOverlap="1" wp14:anchorId="764B5FF3" wp14:editId="44ACF6C5">
            <wp:simplePos x="0" y="0"/>
            <wp:positionH relativeFrom="column">
              <wp:posOffset>-184785</wp:posOffset>
            </wp:positionH>
            <wp:positionV relativeFrom="paragraph">
              <wp:posOffset>30480</wp:posOffset>
            </wp:positionV>
            <wp:extent cx="2488565" cy="2776220"/>
            <wp:effectExtent l="0" t="0" r="6985" b="5080"/>
            <wp:wrapSquare wrapText="bothSides"/>
            <wp:docPr id="30" name="Image 30" descr="C:\Users\thomas.ricci\Dropbox\graphisme\projet\maquette\maquette_acceuil_v1-assets\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ricci\Dropbox\graphisme\projet\maquette\maquette_acceuil_v1-assets\info.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88565" cy="277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1675" w:rsidRDefault="003C6AA4" w:rsidP="00A41675">
      <w:pPr>
        <w:pStyle w:val="Sansinterligne"/>
      </w:pPr>
      <w:r>
        <w:rPr>
          <w:noProof/>
          <w:lang w:eastAsia="fr-CH"/>
        </w:rPr>
        <w:drawing>
          <wp:inline distT="0" distB="0" distL="0" distR="0" wp14:anchorId="0C973C69" wp14:editId="20F550FA">
            <wp:extent cx="2564756" cy="2536466"/>
            <wp:effectExtent l="0" t="0" r="7620" b="0"/>
            <wp:docPr id="27" name="Picture 27" descr="H:\Dropbox\graphisme\projet\maquette\result\components\bubble-no-h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ropbox\graphisme\projet\maquette\result\components\bubble-no-hover.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64880" cy="2536589"/>
                    </a:xfrm>
                    <a:prstGeom prst="rect">
                      <a:avLst/>
                    </a:prstGeom>
                    <a:noFill/>
                    <a:ln>
                      <a:noFill/>
                    </a:ln>
                  </pic:spPr>
                </pic:pic>
              </a:graphicData>
            </a:graphic>
          </wp:inline>
        </w:drawing>
      </w:r>
    </w:p>
    <w:p w:rsidR="00A41675" w:rsidRDefault="00A4568B" w:rsidP="00A41675">
      <w:pPr>
        <w:pStyle w:val="Sansinterligne"/>
      </w:pPr>
      <w:r>
        <w:rPr>
          <w:noProof/>
          <w:lang w:eastAsia="fr-CH"/>
        </w:rPr>
        <mc:AlternateContent>
          <mc:Choice Requires="wps">
            <w:drawing>
              <wp:anchor distT="0" distB="0" distL="114300" distR="114300" simplePos="0" relativeHeight="251684864" behindDoc="0" locked="0" layoutInCell="1" allowOverlap="1" wp14:anchorId="086F31E2" wp14:editId="2CD95C2E">
                <wp:simplePos x="0" y="0"/>
                <wp:positionH relativeFrom="column">
                  <wp:posOffset>1148273</wp:posOffset>
                </wp:positionH>
                <wp:positionV relativeFrom="paragraph">
                  <wp:posOffset>22998</wp:posOffset>
                </wp:positionV>
                <wp:extent cx="739140" cy="1403985"/>
                <wp:effectExtent l="0" t="0" r="381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140" cy="1403985"/>
                        </a:xfrm>
                        <a:prstGeom prst="rect">
                          <a:avLst/>
                        </a:prstGeom>
                        <a:solidFill>
                          <a:srgbClr val="FFFFFF"/>
                        </a:solidFill>
                        <a:ln w="9525">
                          <a:noFill/>
                          <a:miter lim="800000"/>
                          <a:headEnd/>
                          <a:tailEnd/>
                        </a:ln>
                      </wps:spPr>
                      <wps:txbx>
                        <w:txbxContent>
                          <w:p w:rsidR="000B3260" w:rsidRPr="00A4568B" w:rsidRDefault="000B3260" w:rsidP="00A4568B">
                            <w:r>
                              <w:t>Standard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28" type="#_x0000_t202" style="position:absolute;margin-left:90.4pt;margin-top:1.8pt;width:58.2pt;height:110.55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" stroked="f">
                <v:textbox style="mso-fit-shape-to-text:t">
                  <w:txbxContent>
                    <w:p w:rsidR="00A4568B" w:rsidRPr="00A4568B" w:rsidRDefault="00A4568B" w:rsidP="00A4568B">
                      <w:r>
                        <w:t>Standard</w:t>
                      </w:r>
                    </w:p>
                  </w:txbxContent>
                </v:textbox>
              </v:shape>
            </w:pict>
          </mc:Fallback>
        </mc:AlternateContent>
      </w:r>
      <w:r>
        <w:rPr>
          <w:noProof/>
          <w:lang w:eastAsia="fr-CH"/>
        </w:rPr>
        <mc:AlternateContent>
          <mc:Choice Requires="wps">
            <w:drawing>
              <wp:anchor distT="0" distB="0" distL="114300" distR="114300" simplePos="0" relativeHeight="251682816" behindDoc="0" locked="0" layoutInCell="1" allowOverlap="1" wp14:anchorId="3B71764E" wp14:editId="0AD46269">
                <wp:simplePos x="0" y="0"/>
                <wp:positionH relativeFrom="column">
                  <wp:posOffset>-1802765</wp:posOffset>
                </wp:positionH>
                <wp:positionV relativeFrom="paragraph">
                  <wp:posOffset>45720</wp:posOffset>
                </wp:positionV>
                <wp:extent cx="739140" cy="1403985"/>
                <wp:effectExtent l="0" t="0" r="3810" b="127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140" cy="1403985"/>
                        </a:xfrm>
                        <a:prstGeom prst="rect">
                          <a:avLst/>
                        </a:prstGeom>
                        <a:solidFill>
                          <a:srgbClr val="FFFFFF"/>
                        </a:solidFill>
                        <a:ln w="9525">
                          <a:noFill/>
                          <a:miter lim="800000"/>
                          <a:headEnd/>
                          <a:tailEnd/>
                        </a:ln>
                      </wps:spPr>
                      <wps:txbx>
                        <w:txbxContent>
                          <w:p w:rsidR="000B3260" w:rsidRPr="00A4568B" w:rsidRDefault="000B3260">
                            <w:pPr>
                              <w:rPr>
                                <w:lang w:val="en-US"/>
                              </w:rPr>
                            </w:pPr>
                            <w:proofErr w:type="gramStart"/>
                            <w:r>
                              <w:t>on</w:t>
                            </w:r>
                            <w:proofErr w:type="gramEnd"/>
                            <w:r>
                              <w:t xml:space="preserve"> </w:t>
                            </w:r>
                            <w:proofErr w:type="spellStart"/>
                            <w:r>
                              <w:t>hover</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141.95pt;margin-top:3.6pt;width:58.2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" stroked="f">
                <v:textbox style="mso-fit-shape-to-text:t">
                  <w:txbxContent>
                    <w:p w:rsidR="00A4568B" w:rsidRPr="00A4568B" w:rsidRDefault="00A4568B">
                      <w:pPr>
                        <w:rPr>
                          <w:lang w:val="en-US"/>
                        </w:rPr>
                      </w:pPr>
                      <w:proofErr w:type="gramStart"/>
                      <w:r>
                        <w:t>on</w:t>
                      </w:r>
                      <w:proofErr w:type="gramEnd"/>
                      <w:r>
                        <w:t xml:space="preserve"> </w:t>
                      </w:r>
                      <w:proofErr w:type="spellStart"/>
                      <w:r>
                        <w:t>hover</w:t>
                      </w:r>
                      <w:proofErr w:type="spellEnd"/>
                    </w:p>
                  </w:txbxContent>
                </v:textbox>
              </v:shape>
            </w:pict>
          </mc:Fallback>
        </mc:AlternateContent>
      </w:r>
    </w:p>
    <w:p w:rsidR="00A41675" w:rsidRDefault="00A41675" w:rsidP="00A41675">
      <w:pPr>
        <w:pStyle w:val="Sansinterligne"/>
      </w:pPr>
    </w:p>
    <w:p w:rsidR="00EF0807" w:rsidRDefault="00EF0807" w:rsidP="00BE1563"/>
    <w:p w:rsidR="002B3EF0" w:rsidRDefault="002B3EF0">
      <w:pPr>
        <w:rPr>
          <w:noProof/>
          <w:lang w:eastAsia="fr-CH"/>
        </w:rPr>
      </w:pPr>
      <w:r>
        <w:rPr>
          <w:noProof/>
          <w:lang w:eastAsia="fr-CH"/>
        </w:rPr>
        <w:br w:type="page"/>
      </w:r>
    </w:p>
    <w:p w:rsidR="002B3EF0" w:rsidRDefault="002B3EF0" w:rsidP="002B3EF0">
      <w:pPr>
        <w:pStyle w:val="Titre2"/>
      </w:pPr>
      <w:r>
        <w:lastRenderedPageBreak/>
        <w:t>Page</w:t>
      </w:r>
    </w:p>
    <w:p w:rsidR="002B3EF0" w:rsidRDefault="002B3EF0" w:rsidP="002B3EF0">
      <w:r>
        <w:t>Pour la partie « page », j’ai décidé de ne pas tout modéliser, car la maquette deviendrait beaucoup trop grande en hauteur. Il est redondant d’écrire du texte pour remplir la maquette.</w:t>
      </w:r>
    </w:p>
    <w:p w:rsidR="001917CF" w:rsidRDefault="002B3EF0" w:rsidP="00BE1563">
      <w:r>
        <w:rPr>
          <w:noProof/>
          <w:lang w:eastAsia="fr-CH"/>
        </w:rPr>
        <w:drawing>
          <wp:anchor distT="0" distB="0" distL="114300" distR="114300" simplePos="0" relativeHeight="251685888" behindDoc="0" locked="0" layoutInCell="1" allowOverlap="1" wp14:anchorId="5F63315D" wp14:editId="7B69956C">
            <wp:simplePos x="0" y="0"/>
            <wp:positionH relativeFrom="column">
              <wp:posOffset>45720</wp:posOffset>
            </wp:positionH>
            <wp:positionV relativeFrom="paragraph">
              <wp:posOffset>208280</wp:posOffset>
            </wp:positionV>
            <wp:extent cx="5654675" cy="8879205"/>
            <wp:effectExtent l="0" t="0" r="3175" b="0"/>
            <wp:wrapSquare wrapText="bothSides"/>
            <wp:docPr id="42" name="Picture 42" descr="H:\Dropbox\graphisme\projet\maquette\res\maquette_page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ropbox\graphisme\projet\maquette\res\maquette_page_v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4675" cy="8879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2E5D" w:rsidRDefault="00BD5913" w:rsidP="00BD5913">
      <w:pPr>
        <w:pStyle w:val="Titre2"/>
      </w:pPr>
      <w:r>
        <w:lastRenderedPageBreak/>
        <w:t>Mobile</w:t>
      </w:r>
    </w:p>
    <w:p w:rsidR="00110C31" w:rsidRDefault="00110C31" w:rsidP="00FB718B">
      <w:pPr>
        <w:rPr>
          <w:noProof/>
          <w:lang w:eastAsia="fr-CH"/>
        </w:rPr>
      </w:pPr>
    </w:p>
    <w:p w:rsidR="00163F8E" w:rsidRDefault="00163F8E" w:rsidP="00FB718B">
      <w:pPr>
        <w:rPr>
          <w:noProof/>
          <w:lang w:eastAsia="fr-CH"/>
        </w:rPr>
      </w:pPr>
      <w:r>
        <w:rPr>
          <w:noProof/>
          <w:lang w:eastAsia="fr-CH"/>
        </w:rPr>
        <w:t>Le seule éléments qui change entre la version mobile, et desktop est l’emplacement du titre de page, ainsi que la bar de navigation.</w:t>
      </w:r>
      <w:r w:rsidR="00FD78FA">
        <w:rPr>
          <w:noProof/>
          <w:lang w:eastAsia="fr-CH"/>
        </w:rPr>
        <w:t xml:space="preserve"> (plus d’explication sur le menu dans la section suivante)</w:t>
      </w:r>
    </w:p>
    <w:p w:rsidR="00163F8E" w:rsidRDefault="00163F8E">
      <w:r>
        <w:rPr>
          <w:noProof/>
          <w:lang w:eastAsia="fr-CH"/>
        </w:rPr>
        <w:drawing>
          <wp:anchor distT="0" distB="0" distL="114300" distR="114300" simplePos="0" relativeHeight="251687936" behindDoc="0" locked="0" layoutInCell="1" allowOverlap="1" wp14:anchorId="555F7BAD" wp14:editId="4B187277">
            <wp:simplePos x="0" y="0"/>
            <wp:positionH relativeFrom="column">
              <wp:posOffset>-217170</wp:posOffset>
            </wp:positionH>
            <wp:positionV relativeFrom="paragraph">
              <wp:posOffset>497205</wp:posOffset>
            </wp:positionV>
            <wp:extent cx="5337810" cy="8888730"/>
            <wp:effectExtent l="0" t="0" r="0" b="7620"/>
            <wp:wrapSquare wrapText="bothSides"/>
            <wp:docPr id="41" name="Picture 41" descr="H:\Dropbox\graphisme\projet\maquette\res\maquette_mobile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ropbox\graphisme\projet\maquette\res\maquette_mobile_v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7810" cy="888873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E6569E" w:rsidRDefault="00E6569E" w:rsidP="00CB785C">
      <w:pPr>
        <w:pStyle w:val="Titre2"/>
      </w:pPr>
      <w:bookmarkStart w:id="1" w:name="_Input_&amp;_autres"/>
      <w:bookmarkEnd w:id="1"/>
      <w:r>
        <w:lastRenderedPageBreak/>
        <w:t>Menu</w:t>
      </w:r>
    </w:p>
    <w:p w:rsidR="00E6569E" w:rsidRDefault="00E6569E" w:rsidP="00E6569E">
      <w:pPr>
        <w:rPr>
          <w:noProof/>
          <w:lang w:eastAsia="fr-CH"/>
        </w:rPr>
      </w:pPr>
      <w:r>
        <w:t xml:space="preserve">Il y a un menu de navigation. Il a été fait pour être en overlay sur la page, et devrait prendre tout le </w:t>
      </w:r>
      <w:proofErr w:type="spellStart"/>
      <w:r>
        <w:t>viewwidth</w:t>
      </w:r>
      <w:proofErr w:type="spellEnd"/>
      <w:r>
        <w:t xml:space="preserve">, et </w:t>
      </w:r>
      <w:proofErr w:type="spellStart"/>
      <w:r w:rsidR="000A1C22">
        <w:t>v</w:t>
      </w:r>
      <w:r>
        <w:t>ie</w:t>
      </w:r>
      <w:r w:rsidR="000A1C22">
        <w:t>w</w:t>
      </w:r>
      <w:r>
        <w:t>height</w:t>
      </w:r>
      <w:proofErr w:type="spellEnd"/>
      <w:r>
        <w:t xml:space="preserve">. Ce menu sert à naviguer sur le site web. Je n’ai pas </w:t>
      </w:r>
      <w:r w:rsidR="008474E6">
        <w:t>implémenté</w:t>
      </w:r>
      <w:r>
        <w:t xml:space="preserve"> </w:t>
      </w:r>
      <w:r w:rsidR="00927B3B">
        <w:t>tous</w:t>
      </w:r>
      <w:r>
        <w:t xml:space="preserve"> les liens vers les autres page</w:t>
      </w:r>
      <w:r w:rsidR="00927B3B">
        <w:t>s</w:t>
      </w:r>
      <w:r>
        <w:t xml:space="preserve">, mais l’on </w:t>
      </w:r>
      <w:r w:rsidR="000A1C22">
        <w:t>peut</w:t>
      </w:r>
      <w:r>
        <w:t xml:space="preserve"> facilement imaginer les rajouté à la liste</w:t>
      </w:r>
      <w:r w:rsidR="00810B6D">
        <w:t>. Il y a juste un changement entre la version mobile, et desktop : l’</w:t>
      </w:r>
      <w:r w:rsidR="00FF0F1B">
        <w:t>icône</w:t>
      </w:r>
      <w:r w:rsidR="00810B6D">
        <w:t xml:space="preserve"> d’accès. L’accès au menu en mode mobile </w:t>
      </w:r>
      <w:r w:rsidR="00FF0F1B">
        <w:t>a</w:t>
      </w:r>
      <w:r w:rsidR="00810B6D">
        <w:t xml:space="preserve"> été pensé pour être fait comme un menu </w:t>
      </w:r>
      <w:r w:rsidR="00C333D4">
        <w:t>natif</w:t>
      </w:r>
      <w:r w:rsidR="00810B6D">
        <w:t xml:space="preserve"> sur mobile, en glissant vers le bas. En </w:t>
      </w:r>
      <w:r w:rsidR="008474E6">
        <w:t>contrepartie</w:t>
      </w:r>
      <w:r w:rsidR="00810B6D">
        <w:t xml:space="preserve">, sur desktop, j’ai décidé de mettre </w:t>
      </w:r>
      <w:proofErr w:type="gramStart"/>
      <w:r w:rsidR="00810B6D">
        <w:t>un</w:t>
      </w:r>
      <w:proofErr w:type="gramEnd"/>
      <w:r w:rsidR="00810B6D">
        <w:t xml:space="preserve"> simple </w:t>
      </w:r>
      <w:r w:rsidR="00CD22CA">
        <w:t>flèche</w:t>
      </w:r>
      <w:r w:rsidR="00484ACF">
        <w:t xml:space="preserve"> cliquable</w:t>
      </w:r>
      <w:r w:rsidR="00E77DDE">
        <w:t>.</w:t>
      </w:r>
      <w:r w:rsidR="00110C31">
        <w:t xml:space="preserve"> </w:t>
      </w:r>
      <w:r w:rsidR="004D1647">
        <w:t xml:space="preserve">Ce menu sera </w:t>
      </w:r>
      <w:r w:rsidR="00677353">
        <w:t>répliqué</w:t>
      </w:r>
      <w:r w:rsidR="004D1647">
        <w:t xml:space="preserve"> sur </w:t>
      </w:r>
      <w:r w:rsidR="007B5F5D">
        <w:t>toutes</w:t>
      </w:r>
      <w:r w:rsidR="004D1647">
        <w:t xml:space="preserve"> les pages, y compris la page d’</w:t>
      </w:r>
      <w:r w:rsidR="007B5F5D">
        <w:t>accueil</w:t>
      </w:r>
      <w:r w:rsidR="004D1647">
        <w:t>.</w:t>
      </w:r>
    </w:p>
    <w:p w:rsidR="00C71A86" w:rsidRDefault="00C71A86" w:rsidP="00E6569E">
      <w:pPr>
        <w:rPr>
          <w:noProof/>
          <w:lang w:eastAsia="fr-CH"/>
        </w:rPr>
      </w:pPr>
    </w:p>
    <w:p w:rsidR="00CD22CA" w:rsidRDefault="00C71A86" w:rsidP="00E6569E">
      <w:pPr>
        <w:rPr>
          <w:noProof/>
          <w:lang w:eastAsia="fr-CH"/>
        </w:rPr>
      </w:pPr>
      <w:r>
        <w:rPr>
          <w:noProof/>
          <w:lang w:eastAsia="fr-CH"/>
        </w:rPr>
        <w:drawing>
          <wp:anchor distT="0" distB="0" distL="114300" distR="114300" simplePos="0" relativeHeight="251680768" behindDoc="0" locked="0" layoutInCell="1" allowOverlap="1" wp14:anchorId="5741638D" wp14:editId="02950180">
            <wp:simplePos x="0" y="0"/>
            <wp:positionH relativeFrom="column">
              <wp:posOffset>3107055</wp:posOffset>
            </wp:positionH>
            <wp:positionV relativeFrom="paragraph">
              <wp:posOffset>8255</wp:posOffset>
            </wp:positionV>
            <wp:extent cx="2870200" cy="403860"/>
            <wp:effectExtent l="0" t="0" r="6350" b="0"/>
            <wp:wrapSquare wrapText="bothSides"/>
            <wp:docPr id="36" name="Picture 36" descr="H:\Dropbox\graphisme\projet\maquette\res\maquette_page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ropbox\graphisme\projet\maquette\res\maquette_page_v1-.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91018"/>
                    <a:stretch/>
                  </pic:blipFill>
                  <pic:spPr bwMode="auto">
                    <a:xfrm>
                      <a:off x="0" y="0"/>
                      <a:ext cx="2870200" cy="403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CH"/>
        </w:rPr>
        <w:drawing>
          <wp:inline distT="0" distB="0" distL="0" distR="0" wp14:anchorId="11A0BD15" wp14:editId="5E829A88">
            <wp:extent cx="2987749" cy="404715"/>
            <wp:effectExtent l="0" t="0" r="3175" b="0"/>
            <wp:docPr id="38" name="Picture 38" descr="H:\Dropbox\graphisme\projet\maquette\res\maquette_mobile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ropbox\graphisme\projet\maquette\res\maquette_mobile_v1.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91866"/>
                    <a:stretch/>
                  </pic:blipFill>
                  <pic:spPr bwMode="auto">
                    <a:xfrm>
                      <a:off x="0" y="0"/>
                      <a:ext cx="2987898" cy="404735"/>
                    </a:xfrm>
                    <a:prstGeom prst="rect">
                      <a:avLst/>
                    </a:prstGeom>
                    <a:noFill/>
                    <a:ln>
                      <a:noFill/>
                    </a:ln>
                    <a:extLst>
                      <a:ext uri="{53640926-AAD7-44D8-BBD7-CCE9431645EC}">
                        <a14:shadowObscured xmlns:a14="http://schemas.microsoft.com/office/drawing/2010/main"/>
                      </a:ext>
                    </a:extLst>
                  </pic:spPr>
                </pic:pic>
              </a:graphicData>
            </a:graphic>
          </wp:inline>
        </w:drawing>
      </w:r>
    </w:p>
    <w:p w:rsidR="00C71A86" w:rsidRDefault="00C71A86" w:rsidP="00E6569E"/>
    <w:p w:rsidR="00C71A86" w:rsidRDefault="00C71A86" w:rsidP="00E6569E"/>
    <w:p w:rsidR="00E6569E" w:rsidRPr="00E6569E" w:rsidRDefault="00CD22CA" w:rsidP="00E6569E">
      <w:r>
        <w:rPr>
          <w:noProof/>
          <w:lang w:eastAsia="fr-CH"/>
        </w:rPr>
        <w:drawing>
          <wp:inline distT="0" distB="0" distL="0" distR="0">
            <wp:extent cx="4529470" cy="3370521"/>
            <wp:effectExtent l="0" t="0" r="4445" b="1905"/>
            <wp:docPr id="40" name="Picture 40" descr="H:\Dropbox\graphisme\projet\maquette\result\maquette_accueil_with_menu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opbox\graphisme\projet\maquette\result\maquette_accueil_with_menu_v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62081"/>
                    <a:stretch/>
                  </pic:blipFill>
                  <pic:spPr bwMode="auto">
                    <a:xfrm>
                      <a:off x="0" y="0"/>
                      <a:ext cx="4529455" cy="3370510"/>
                    </a:xfrm>
                    <a:prstGeom prst="rect">
                      <a:avLst/>
                    </a:prstGeom>
                    <a:noFill/>
                    <a:ln>
                      <a:noFill/>
                    </a:ln>
                    <a:extLst>
                      <a:ext uri="{53640926-AAD7-44D8-BBD7-CCE9431645EC}">
                        <a14:shadowObscured xmlns:a14="http://schemas.microsoft.com/office/drawing/2010/main"/>
                      </a:ext>
                    </a:extLst>
                  </pic:spPr>
                </pic:pic>
              </a:graphicData>
            </a:graphic>
          </wp:inline>
        </w:drawing>
      </w:r>
    </w:p>
    <w:p w:rsidR="00081446" w:rsidRDefault="00081446">
      <w:pPr>
        <w:rPr>
          <w:rFonts w:asciiTheme="majorHAnsi" w:eastAsiaTheme="majorEastAsia" w:hAnsiTheme="majorHAnsi" w:cstheme="majorBidi"/>
          <w:b/>
          <w:bCs/>
          <w:color w:val="4F81BD" w:themeColor="accent1"/>
          <w:sz w:val="26"/>
          <w:szCs w:val="26"/>
        </w:rPr>
      </w:pPr>
      <w:r>
        <w:br w:type="page"/>
      </w:r>
    </w:p>
    <w:p w:rsidR="00974A7C" w:rsidRPr="00747496" w:rsidRDefault="00CB785C" w:rsidP="00CB785C">
      <w:pPr>
        <w:pStyle w:val="Titre2"/>
      </w:pPr>
      <w:r w:rsidRPr="00747496">
        <w:lastRenderedPageBreak/>
        <w:t xml:space="preserve">Input </w:t>
      </w:r>
      <w:r w:rsidR="00CF5976" w:rsidRPr="00747496">
        <w:t>&amp;</w:t>
      </w:r>
      <w:r w:rsidR="003300E6" w:rsidRPr="00747496">
        <w:t xml:space="preserve"> </w:t>
      </w:r>
      <w:r w:rsidRPr="00747496">
        <w:t>autres</w:t>
      </w:r>
    </w:p>
    <w:p w:rsidR="00CB785C" w:rsidRDefault="00CB785C" w:rsidP="00CB785C">
      <w:r w:rsidRPr="00CB785C">
        <w:t>Il faut aussi p</w:t>
      </w:r>
      <w:r>
        <w:t xml:space="preserve">enser à </w:t>
      </w:r>
      <w:r w:rsidR="003300E6">
        <w:t>modéliser</w:t>
      </w:r>
      <w:r>
        <w:t xml:space="preserve"> les input</w:t>
      </w:r>
      <w:r w:rsidR="003300E6">
        <w:t>s</w:t>
      </w:r>
      <w:r>
        <w:t>. Comme je l’ai dit dans la conception beaucoup d’élément</w:t>
      </w:r>
      <w:r w:rsidR="000D0C7D">
        <w:t>s</w:t>
      </w:r>
      <w:r>
        <w:t xml:space="preserve"> reprennent le style </w:t>
      </w:r>
      <w:proofErr w:type="spellStart"/>
      <w:r>
        <w:t>material</w:t>
      </w:r>
      <w:proofErr w:type="spellEnd"/>
      <w:r>
        <w:t xml:space="preserve"> design lite. Il faut néanmoins adapter les composants à nos couleurs, c’est pourquoi j’en </w:t>
      </w:r>
      <w:r w:rsidR="00747496">
        <w:t>ai</w:t>
      </w:r>
      <w:r>
        <w:t xml:space="preserve"> fait quelque uns. Ce sont seulement les principaux.</w:t>
      </w:r>
    </w:p>
    <w:p w:rsidR="00C835A5" w:rsidRPr="00CB785C" w:rsidRDefault="00C835A5" w:rsidP="00CB785C">
      <w:r>
        <w:rPr>
          <w:noProof/>
          <w:lang w:eastAsia="fr-CH"/>
        </w:rPr>
        <w:drawing>
          <wp:inline distT="0" distB="0" distL="0" distR="0" wp14:anchorId="525D70AF" wp14:editId="65B8DBFD">
            <wp:extent cx="3801140" cy="7602280"/>
            <wp:effectExtent l="0" t="0" r="8890" b="0"/>
            <wp:docPr id="34" name="Picture 34" descr="H:\Dropbox\graphisme\projet\maquette\res\maquette_misc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ropbox\graphisme\projet\maquette\res\maquette_misc_v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01102" cy="7602204"/>
                    </a:xfrm>
                    <a:prstGeom prst="rect">
                      <a:avLst/>
                    </a:prstGeom>
                    <a:noFill/>
                    <a:ln>
                      <a:noFill/>
                    </a:ln>
                  </pic:spPr>
                </pic:pic>
              </a:graphicData>
            </a:graphic>
          </wp:inline>
        </w:drawing>
      </w:r>
    </w:p>
    <w:p w:rsidR="00E8156F" w:rsidRPr="00E8156F" w:rsidRDefault="00E8156F" w:rsidP="00E8156F"/>
    <w:p w:rsidR="00C835A5" w:rsidRDefault="00C835A5" w:rsidP="00C835A5">
      <w:pPr>
        <w:pStyle w:val="Titre2"/>
      </w:pPr>
      <w:r>
        <w:lastRenderedPageBreak/>
        <w:t>Typographie</w:t>
      </w:r>
    </w:p>
    <w:p w:rsidR="00C835A5" w:rsidRDefault="00C835A5" w:rsidP="00C835A5">
      <w:r>
        <w:t xml:space="preserve">Je suis parti en utilisant les fonts robot, et </w:t>
      </w:r>
      <w:proofErr w:type="spellStart"/>
      <w:r>
        <w:t>orbitron</w:t>
      </w:r>
      <w:proofErr w:type="spellEnd"/>
      <w:r>
        <w:t xml:space="preserve">. J’ai décidé d’utilisé </w:t>
      </w:r>
      <w:proofErr w:type="spellStart"/>
      <w:r>
        <w:t>orbitron</w:t>
      </w:r>
      <w:proofErr w:type="spellEnd"/>
      <w:r>
        <w:t xml:space="preserve"> pour les grand titre, et éléments qui doivent être </w:t>
      </w:r>
      <w:r w:rsidR="00491BA6">
        <w:t>ressortir</w:t>
      </w:r>
      <w:r>
        <w:t xml:space="preserve"> de la page.</w:t>
      </w:r>
    </w:p>
    <w:p w:rsidR="00C835A5" w:rsidRDefault="00491BA6" w:rsidP="00C835A5">
      <w:r>
        <w:t>Quant</w:t>
      </w:r>
      <w:r w:rsidR="00C835A5">
        <w:t xml:space="preserve"> au</w:t>
      </w:r>
      <w:r w:rsidR="00907B25">
        <w:t>x</w:t>
      </w:r>
      <w:r w:rsidR="00C835A5">
        <w:t xml:space="preserve"> taille</w:t>
      </w:r>
      <w:r w:rsidR="00907B25">
        <w:t>s</w:t>
      </w:r>
      <w:r w:rsidR="00C835A5">
        <w:t xml:space="preserve">, voici une liste </w:t>
      </w:r>
      <w:r w:rsidR="00077CA5">
        <w:t>des différentes tailles utilisées</w:t>
      </w:r>
      <w:r>
        <w:t xml:space="preserve"> dans les page</w:t>
      </w:r>
      <w:r w:rsidR="00A949DE">
        <w:t>s</w:t>
      </w:r>
    </w:p>
    <w:p w:rsidR="00C835A5" w:rsidRDefault="00C835A5" w:rsidP="00C835A5"/>
    <w:p w:rsidR="00C835A5" w:rsidRPr="008D70CA" w:rsidRDefault="00C835A5" w:rsidP="00C835A5">
      <w:pPr>
        <w:pStyle w:val="Paragraphedeliste"/>
        <w:numPr>
          <w:ilvl w:val="0"/>
          <w:numId w:val="5"/>
        </w:numPr>
        <w:rPr>
          <w:rFonts w:ascii="Times New Roman" w:hAnsi="Times New Roman" w:cs="Times New Roman"/>
          <w:sz w:val="20"/>
          <w:szCs w:val="20"/>
        </w:rPr>
      </w:pPr>
      <w:r w:rsidRPr="008D70CA">
        <w:rPr>
          <w:rFonts w:ascii="Times New Roman" w:hAnsi="Times New Roman" w:cs="Times New Roman"/>
          <w:sz w:val="20"/>
          <w:szCs w:val="20"/>
        </w:rPr>
        <w:t>Grand titre</w:t>
      </w:r>
      <w:r w:rsidR="00A1551F" w:rsidRPr="008D70CA">
        <w:rPr>
          <w:rFonts w:ascii="Times New Roman" w:hAnsi="Times New Roman" w:cs="Times New Roman"/>
          <w:sz w:val="20"/>
          <w:szCs w:val="20"/>
        </w:rPr>
        <w:t xml:space="preserve"> (H1)</w:t>
      </w:r>
      <w:r w:rsidRPr="008D70CA">
        <w:rPr>
          <w:rFonts w:ascii="Times New Roman" w:hAnsi="Times New Roman" w:cs="Times New Roman"/>
          <w:sz w:val="20"/>
          <w:szCs w:val="20"/>
        </w:rPr>
        <w:t> : 36 px</w:t>
      </w:r>
    </w:p>
    <w:p w:rsidR="00475975" w:rsidRPr="008D70CA" w:rsidRDefault="0075371C" w:rsidP="00475975">
      <w:pPr>
        <w:pStyle w:val="Paragraphedeliste"/>
        <w:numPr>
          <w:ilvl w:val="0"/>
          <w:numId w:val="5"/>
        </w:numPr>
        <w:rPr>
          <w:rFonts w:ascii="Times New Roman" w:hAnsi="Times New Roman" w:cs="Times New Roman"/>
          <w:sz w:val="20"/>
          <w:szCs w:val="20"/>
        </w:rPr>
      </w:pPr>
      <w:r w:rsidRPr="008D70CA">
        <w:rPr>
          <w:rFonts w:ascii="Times New Roman" w:hAnsi="Times New Roman" w:cs="Times New Roman"/>
          <w:sz w:val="20"/>
          <w:szCs w:val="20"/>
        </w:rPr>
        <w:t>Sous-titre (H2)</w:t>
      </w:r>
      <w:r w:rsidR="00475975" w:rsidRPr="008D70CA">
        <w:rPr>
          <w:rFonts w:ascii="Times New Roman" w:hAnsi="Times New Roman" w:cs="Times New Roman"/>
          <w:sz w:val="20"/>
          <w:szCs w:val="20"/>
        </w:rPr>
        <w:t> : 24</w:t>
      </w:r>
      <w:r w:rsidR="00E71E25" w:rsidRPr="008D70CA">
        <w:rPr>
          <w:rFonts w:ascii="Times New Roman" w:hAnsi="Times New Roman" w:cs="Times New Roman"/>
          <w:sz w:val="20"/>
          <w:szCs w:val="20"/>
        </w:rPr>
        <w:t xml:space="preserve"> px</w:t>
      </w:r>
    </w:p>
    <w:p w:rsidR="00475975" w:rsidRPr="008D70CA" w:rsidRDefault="00475975" w:rsidP="00475975">
      <w:pPr>
        <w:pStyle w:val="Paragraphedeliste"/>
        <w:numPr>
          <w:ilvl w:val="0"/>
          <w:numId w:val="5"/>
        </w:numPr>
        <w:rPr>
          <w:rFonts w:ascii="Times New Roman" w:hAnsi="Times New Roman" w:cs="Times New Roman"/>
          <w:sz w:val="20"/>
          <w:szCs w:val="20"/>
        </w:rPr>
      </w:pPr>
      <w:r w:rsidRPr="008D70CA">
        <w:rPr>
          <w:rFonts w:ascii="Times New Roman" w:hAnsi="Times New Roman" w:cs="Times New Roman"/>
          <w:sz w:val="20"/>
          <w:szCs w:val="20"/>
        </w:rPr>
        <w:t>Grande bulles</w:t>
      </w:r>
      <w:r w:rsidR="00C82F32" w:rsidRPr="008D70CA">
        <w:rPr>
          <w:rFonts w:ascii="Times New Roman" w:hAnsi="Times New Roman" w:cs="Times New Roman"/>
          <w:sz w:val="20"/>
          <w:szCs w:val="20"/>
        </w:rPr>
        <w:t xml:space="preserve"> (H3)</w:t>
      </w:r>
      <w:r w:rsidRPr="008D70CA">
        <w:rPr>
          <w:rFonts w:ascii="Times New Roman" w:hAnsi="Times New Roman" w:cs="Times New Roman"/>
          <w:sz w:val="20"/>
          <w:szCs w:val="20"/>
        </w:rPr>
        <w:t> : 18</w:t>
      </w:r>
      <w:r w:rsidR="00C82F32" w:rsidRPr="008D70CA">
        <w:rPr>
          <w:rFonts w:ascii="Times New Roman" w:hAnsi="Times New Roman" w:cs="Times New Roman"/>
          <w:sz w:val="20"/>
          <w:szCs w:val="20"/>
        </w:rPr>
        <w:t xml:space="preserve"> px</w:t>
      </w:r>
    </w:p>
    <w:p w:rsidR="00491BA6" w:rsidRPr="008D70CA" w:rsidRDefault="00491BA6" w:rsidP="00491BA6">
      <w:pPr>
        <w:pStyle w:val="Paragraphedeliste"/>
        <w:numPr>
          <w:ilvl w:val="0"/>
          <w:numId w:val="5"/>
        </w:numPr>
        <w:rPr>
          <w:rFonts w:ascii="Times New Roman" w:hAnsi="Times New Roman" w:cs="Times New Roman"/>
          <w:sz w:val="20"/>
          <w:szCs w:val="20"/>
        </w:rPr>
      </w:pPr>
      <w:r w:rsidRPr="008D70CA">
        <w:rPr>
          <w:rFonts w:ascii="Times New Roman" w:hAnsi="Times New Roman" w:cs="Times New Roman"/>
          <w:sz w:val="20"/>
          <w:szCs w:val="20"/>
        </w:rPr>
        <w:t xml:space="preserve">En </w:t>
      </w:r>
      <w:r w:rsidR="006833CF" w:rsidRPr="008D70CA">
        <w:rPr>
          <w:rFonts w:ascii="Times New Roman" w:hAnsi="Times New Roman" w:cs="Times New Roman"/>
          <w:sz w:val="20"/>
          <w:szCs w:val="20"/>
        </w:rPr>
        <w:t>tête</w:t>
      </w:r>
      <w:r w:rsidRPr="008D70CA">
        <w:rPr>
          <w:rFonts w:ascii="Times New Roman" w:hAnsi="Times New Roman" w:cs="Times New Roman"/>
          <w:sz w:val="20"/>
          <w:szCs w:val="20"/>
        </w:rPr>
        <w:t xml:space="preserve"> de liste</w:t>
      </w:r>
      <w:r w:rsidR="006D113B" w:rsidRPr="008D70CA">
        <w:rPr>
          <w:rFonts w:ascii="Times New Roman" w:hAnsi="Times New Roman" w:cs="Times New Roman"/>
          <w:sz w:val="20"/>
          <w:szCs w:val="20"/>
        </w:rPr>
        <w:t xml:space="preserve"> (H4) : 14 px</w:t>
      </w:r>
    </w:p>
    <w:p w:rsidR="00475975" w:rsidRPr="008D70CA" w:rsidRDefault="002B192C" w:rsidP="00475975">
      <w:pPr>
        <w:pStyle w:val="Paragraphedeliste"/>
        <w:numPr>
          <w:ilvl w:val="0"/>
          <w:numId w:val="5"/>
        </w:numPr>
        <w:rPr>
          <w:rFonts w:ascii="Times New Roman" w:hAnsi="Times New Roman" w:cs="Times New Roman"/>
          <w:sz w:val="20"/>
          <w:szCs w:val="20"/>
        </w:rPr>
      </w:pPr>
      <w:r w:rsidRPr="008D70CA">
        <w:rPr>
          <w:rFonts w:ascii="Times New Roman" w:hAnsi="Times New Roman" w:cs="Times New Roman"/>
          <w:sz w:val="20"/>
          <w:szCs w:val="20"/>
        </w:rPr>
        <w:t>Texte</w:t>
      </w:r>
      <w:r w:rsidR="008B60BC">
        <w:rPr>
          <w:rFonts w:ascii="Times New Roman" w:hAnsi="Times New Roman" w:cs="Times New Roman"/>
          <w:sz w:val="20"/>
          <w:szCs w:val="20"/>
        </w:rPr>
        <w:t xml:space="preserve"> </w:t>
      </w:r>
      <w:r w:rsidRPr="008D70CA">
        <w:rPr>
          <w:rFonts w:ascii="Times New Roman" w:hAnsi="Times New Roman" w:cs="Times New Roman"/>
          <w:sz w:val="20"/>
          <w:szCs w:val="20"/>
        </w:rPr>
        <w:t>/</w:t>
      </w:r>
      <w:r w:rsidR="008B60BC">
        <w:rPr>
          <w:rFonts w:ascii="Times New Roman" w:hAnsi="Times New Roman" w:cs="Times New Roman"/>
          <w:sz w:val="20"/>
          <w:szCs w:val="20"/>
        </w:rPr>
        <w:t xml:space="preserve"> </w:t>
      </w:r>
      <w:r w:rsidR="00F26992">
        <w:rPr>
          <w:rFonts w:ascii="Times New Roman" w:hAnsi="Times New Roman" w:cs="Times New Roman"/>
          <w:sz w:val="20"/>
          <w:szCs w:val="20"/>
        </w:rPr>
        <w:t>Petite bulle</w:t>
      </w:r>
      <w:r w:rsidRPr="008D70CA">
        <w:rPr>
          <w:rFonts w:ascii="Times New Roman" w:hAnsi="Times New Roman" w:cs="Times New Roman"/>
          <w:sz w:val="20"/>
          <w:szCs w:val="20"/>
        </w:rPr>
        <w:t xml:space="preserve"> (</w:t>
      </w:r>
      <w:r w:rsidR="00E713C4" w:rsidRPr="008D70CA">
        <w:rPr>
          <w:rFonts w:ascii="Times New Roman" w:hAnsi="Times New Roman" w:cs="Times New Roman"/>
          <w:sz w:val="20"/>
          <w:szCs w:val="20"/>
        </w:rPr>
        <w:t>P</w:t>
      </w:r>
      <w:r w:rsidRPr="008D70CA">
        <w:rPr>
          <w:rFonts w:ascii="Times New Roman" w:hAnsi="Times New Roman" w:cs="Times New Roman"/>
          <w:sz w:val="20"/>
          <w:szCs w:val="20"/>
        </w:rPr>
        <w:t>)</w:t>
      </w:r>
      <w:r w:rsidR="00475975" w:rsidRPr="008D70CA">
        <w:rPr>
          <w:rFonts w:ascii="Times New Roman" w:hAnsi="Times New Roman" w:cs="Times New Roman"/>
          <w:sz w:val="20"/>
          <w:szCs w:val="20"/>
        </w:rPr>
        <w:t> : 12</w:t>
      </w:r>
      <w:r w:rsidR="00334B0A" w:rsidRPr="008D70CA">
        <w:rPr>
          <w:rFonts w:ascii="Times New Roman" w:hAnsi="Times New Roman" w:cs="Times New Roman"/>
          <w:sz w:val="20"/>
          <w:szCs w:val="20"/>
        </w:rPr>
        <w:t xml:space="preserve"> px</w:t>
      </w:r>
    </w:p>
    <w:p w:rsidR="00BB3A97" w:rsidRPr="008D70CA" w:rsidRDefault="00BB3A97" w:rsidP="00BB3A97">
      <w:r w:rsidRPr="008D70CA">
        <w:t>Pour le menu :</w:t>
      </w:r>
    </w:p>
    <w:p w:rsidR="00BB3A97" w:rsidRPr="008D70CA" w:rsidRDefault="00BB3A97" w:rsidP="00BB3A97">
      <w:pPr>
        <w:pStyle w:val="Paragraphedeliste"/>
        <w:numPr>
          <w:ilvl w:val="0"/>
          <w:numId w:val="7"/>
        </w:numPr>
        <w:rPr>
          <w:rFonts w:ascii="Times New Roman" w:hAnsi="Times New Roman" w:cs="Times New Roman"/>
          <w:sz w:val="20"/>
          <w:szCs w:val="20"/>
        </w:rPr>
      </w:pPr>
      <w:r w:rsidRPr="008D70CA">
        <w:rPr>
          <w:rFonts w:ascii="Times New Roman" w:hAnsi="Times New Roman" w:cs="Times New Roman"/>
          <w:sz w:val="20"/>
          <w:szCs w:val="20"/>
        </w:rPr>
        <w:t>Liens en desktop : 48 px</w:t>
      </w:r>
    </w:p>
    <w:p w:rsidR="00BB3A97" w:rsidRPr="008D70CA" w:rsidRDefault="00BB3A97" w:rsidP="00BB3A97">
      <w:pPr>
        <w:pStyle w:val="Paragraphedeliste"/>
        <w:numPr>
          <w:ilvl w:val="0"/>
          <w:numId w:val="7"/>
        </w:numPr>
        <w:rPr>
          <w:rFonts w:ascii="Times New Roman" w:hAnsi="Times New Roman" w:cs="Times New Roman"/>
          <w:sz w:val="20"/>
          <w:szCs w:val="20"/>
        </w:rPr>
      </w:pPr>
      <w:r w:rsidRPr="008D70CA">
        <w:rPr>
          <w:rFonts w:ascii="Times New Roman" w:hAnsi="Times New Roman" w:cs="Times New Roman"/>
          <w:sz w:val="20"/>
          <w:szCs w:val="20"/>
        </w:rPr>
        <w:t>Liens en mobile : 60px</w:t>
      </w:r>
    </w:p>
    <w:p w:rsidR="00CE7721" w:rsidRDefault="00CE7721">
      <w:pPr>
        <w:rPr>
          <w:rFonts w:asciiTheme="majorHAnsi" w:eastAsiaTheme="majorEastAsia" w:hAnsiTheme="majorHAnsi" w:cstheme="majorBidi"/>
          <w:b/>
          <w:bCs/>
          <w:color w:val="365F91" w:themeColor="accent1" w:themeShade="BF"/>
          <w:sz w:val="28"/>
          <w:szCs w:val="28"/>
        </w:rPr>
      </w:pPr>
      <w:r>
        <w:br w:type="page"/>
      </w:r>
    </w:p>
    <w:p w:rsidR="00974A7C" w:rsidRDefault="00974A7C" w:rsidP="00974A7C">
      <w:pPr>
        <w:pStyle w:val="Titre1"/>
      </w:pPr>
      <w:r>
        <w:lastRenderedPageBreak/>
        <w:t>Conclusion</w:t>
      </w:r>
    </w:p>
    <w:p w:rsidR="00974A7C" w:rsidRDefault="00974A7C" w:rsidP="00974A7C"/>
    <w:p w:rsidR="00974A7C" w:rsidRDefault="00974A7C" w:rsidP="00974A7C">
      <w:r>
        <w:t xml:space="preserve">Pour terminer ce projet, je tenais à dire que je suis content de </w:t>
      </w:r>
      <w:r w:rsidR="003974AF">
        <w:t>mes maquettes</w:t>
      </w:r>
      <w:r>
        <w:t xml:space="preserve">, mais pas satisfait. Comme tout le monde dans la classe, je pourrais passer </w:t>
      </w:r>
      <w:r w:rsidR="0088695B">
        <w:t>encore beaucoup de temps à finir des détails.</w:t>
      </w:r>
    </w:p>
    <w:p w:rsidR="00207AB8" w:rsidRDefault="00E05900" w:rsidP="00974A7C">
      <w:r>
        <w:t>J’ai pu faire des éléments plus ou moins customisé qui me semble être cohérent avec le style que j’ai décidé de faire.</w:t>
      </w:r>
      <w:r w:rsidR="00E201EF">
        <w:t xml:space="preserve"> Il faut néanmoins revoir </w:t>
      </w:r>
      <w:r w:rsidR="0036264B">
        <w:t xml:space="preserve">l’utilisation de </w:t>
      </w:r>
      <w:r w:rsidR="00E112F6">
        <w:t>certaines</w:t>
      </w:r>
      <w:r w:rsidR="00E201EF">
        <w:t xml:space="preserve"> images. </w:t>
      </w:r>
      <w:r w:rsidR="0036264B">
        <w:t xml:space="preserve">Je ne les trouve pas cohérentes avec la maquette, et aurait préféré quelque chose qui bouge plus. J’ai </w:t>
      </w:r>
      <w:r w:rsidR="00E112F6">
        <w:t>pensé</w:t>
      </w:r>
      <w:r w:rsidR="0036264B">
        <w:t xml:space="preserve"> à une vidéo en </w:t>
      </w:r>
      <w:r w:rsidR="00E112F6">
        <w:t>arrière-plan</w:t>
      </w:r>
      <w:r w:rsidR="0036264B">
        <w:t xml:space="preserve"> qui suivrait le scroll de l’utilisateur.</w:t>
      </w:r>
    </w:p>
    <w:p w:rsidR="00516076" w:rsidRDefault="00516076" w:rsidP="00974A7C"/>
    <w:p w:rsidR="00861390" w:rsidRDefault="00516076" w:rsidP="00974A7C">
      <w:r>
        <w:t>Sur les pages de contenu, i</w:t>
      </w:r>
      <w:r w:rsidR="004B2E35">
        <w:t>l faudrait rajouter un</w:t>
      </w:r>
      <w:r w:rsidR="00207AB8">
        <w:t xml:space="preserve"> volet de navigation sur le </w:t>
      </w:r>
      <w:r w:rsidR="003974AF">
        <w:t>côté</w:t>
      </w:r>
      <w:r w:rsidR="00207AB8">
        <w:t xml:space="preserve"> de la page. Le site contient beaucoup de texte, </w:t>
      </w:r>
      <w:r w:rsidR="008D018F">
        <w:t>et un volet de navigation est très utile à l’utilisateur</w:t>
      </w:r>
      <w:r w:rsidR="00207AB8">
        <w:t>.</w:t>
      </w:r>
      <w:r w:rsidR="008D018F">
        <w:t xml:space="preserve"> Il ne faut pas oublier que le site est très orienté texte, avec peu d’images.</w:t>
      </w:r>
      <w:r w:rsidR="00861390">
        <w:t xml:space="preserve"> Le texte peu très vite devenir lourd si l’on cherche un </w:t>
      </w:r>
      <w:r w:rsidR="00E112F6">
        <w:t>seul élément</w:t>
      </w:r>
      <w:r w:rsidR="00861390">
        <w:t xml:space="preserve"> particulier.</w:t>
      </w:r>
    </w:p>
    <w:p w:rsidR="00207AB8" w:rsidRDefault="00861390" w:rsidP="00974A7C">
      <w:r>
        <w:t xml:space="preserve">J’ai </w:t>
      </w:r>
      <w:r w:rsidR="00E112F6">
        <w:t>pensé</w:t>
      </w:r>
      <w:r>
        <w:t xml:space="preserve"> que le menu pourrait être sur le </w:t>
      </w:r>
      <w:r w:rsidR="006F4B91">
        <w:t>côté</w:t>
      </w:r>
      <w:r>
        <w:t xml:space="preserve"> de la page et ressemblerait à : </w:t>
      </w:r>
    </w:p>
    <w:p w:rsidR="00A45815" w:rsidRDefault="007A2CD8" w:rsidP="00974A7C">
      <w:r>
        <w:rPr>
          <w:noProof/>
          <w:lang w:eastAsia="fr-CH"/>
        </w:rPr>
        <w:drawing>
          <wp:anchor distT="0" distB="0" distL="114300" distR="114300" simplePos="0" relativeHeight="251679744" behindDoc="0" locked="0" layoutInCell="1" allowOverlap="1" wp14:anchorId="20FF49E9" wp14:editId="7CC32404">
            <wp:simplePos x="0" y="0"/>
            <wp:positionH relativeFrom="column">
              <wp:posOffset>1674495</wp:posOffset>
            </wp:positionH>
            <wp:positionV relativeFrom="paragraph">
              <wp:posOffset>71120</wp:posOffset>
            </wp:positionV>
            <wp:extent cx="2062480" cy="1503045"/>
            <wp:effectExtent l="0" t="0" r="0" b="1905"/>
            <wp:wrapTopAndBottom/>
            <wp:docPr id="32" name="Picture 32" descr="H:\Dropbox\graphisme\projet\maquette\res\maquette_navigation_menu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ropbox\graphisme\projet\maquette\res\maquette_navigation_menu_v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62480" cy="15030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5297" w:rsidRDefault="00951D24" w:rsidP="00974A7C">
      <w:r>
        <w:t xml:space="preserve">Avec </w:t>
      </w:r>
      <w:r w:rsidR="00845931">
        <w:t>l’élément</w:t>
      </w:r>
      <w:r>
        <w:t xml:space="preserve"> actuelle</w:t>
      </w:r>
      <w:r w:rsidR="007B4DAB">
        <w:t xml:space="preserve"> opaque</w:t>
      </w:r>
      <w:r>
        <w:t xml:space="preserve">, et en </w:t>
      </w:r>
      <w:r w:rsidR="00845931">
        <w:t>légèrement</w:t>
      </w:r>
      <w:r w:rsidR="00ED7549">
        <w:t xml:space="preserve"> moins opaque les autres.</w:t>
      </w:r>
    </w:p>
    <w:p w:rsidR="00ED7549" w:rsidRDefault="00503ABC" w:rsidP="00974A7C">
      <w:r>
        <w:t xml:space="preserve">Le </w:t>
      </w:r>
      <w:r w:rsidR="00ED7549">
        <w:t xml:space="preserve"> volet de navigation sur le </w:t>
      </w:r>
      <w:r w:rsidR="006F4B91">
        <w:t>côté</w:t>
      </w:r>
      <w:r w:rsidR="00ED7549">
        <w:t xml:space="preserve"> peut être </w:t>
      </w:r>
      <w:proofErr w:type="gramStart"/>
      <w:r w:rsidR="006F4B91">
        <w:t>éviter</w:t>
      </w:r>
      <w:proofErr w:type="gramEnd"/>
      <w:r w:rsidR="00ED7549">
        <w:t xml:space="preserve"> avec d’autres manière de naviguer (scroll magique, forcer le scroll, etc…)</w:t>
      </w:r>
      <w:r w:rsidR="0027219D">
        <w:t>.</w:t>
      </w:r>
    </w:p>
    <w:p w:rsidR="00ED7549" w:rsidRDefault="00ED7549" w:rsidP="00974A7C"/>
    <w:p w:rsidR="006A5297" w:rsidRDefault="006A5297" w:rsidP="00974A7C">
      <w:r>
        <w:t xml:space="preserve">Il manque une partie contact, je </w:t>
      </w:r>
      <w:r w:rsidR="00C33F4F">
        <w:t>pense</w:t>
      </w:r>
      <w:r>
        <w:t xml:space="preserve"> qu’il est possible de le rajouter dans le </w:t>
      </w:r>
      <w:proofErr w:type="spellStart"/>
      <w:r w:rsidR="00F758F2">
        <w:t>f</w:t>
      </w:r>
      <w:r w:rsidR="00285866">
        <w:t>ooter</w:t>
      </w:r>
      <w:proofErr w:type="spellEnd"/>
      <w:r w:rsidR="000A3959">
        <w:t xml:space="preserve">, ou y </w:t>
      </w:r>
      <w:r w:rsidR="00FF76A1">
        <w:t>dédier</w:t>
      </w:r>
      <w:r w:rsidR="000A3959">
        <w:t xml:space="preserve"> une page spécial dans le menu</w:t>
      </w:r>
      <w:r w:rsidR="001E6FA4">
        <w:t>,</w:t>
      </w:r>
      <w:r w:rsidR="00A73CEA">
        <w:t xml:space="preserve"> v</w:t>
      </w:r>
      <w:r w:rsidR="00777370">
        <w:t xml:space="preserve">oir </w:t>
      </w:r>
      <w:r w:rsidR="00A73CEA">
        <w:t>même</w:t>
      </w:r>
      <w:r w:rsidR="00777370">
        <w:t xml:space="preserve"> les 2.</w:t>
      </w:r>
      <w:r w:rsidR="00B02504">
        <w:t xml:space="preserve"> Celle-ci reprendrait les éléments de formulaire designer dans </w:t>
      </w:r>
      <w:hyperlink w:anchor="_Input_&amp;_autres" w:history="1">
        <w:r w:rsidR="00B02504" w:rsidRPr="00B02504">
          <w:rPr>
            <w:rStyle w:val="Lienhypertexte"/>
          </w:rPr>
          <w:t>Input &amp; autre</w:t>
        </w:r>
      </w:hyperlink>
      <w:r w:rsidR="00B02504">
        <w:t>.</w:t>
      </w:r>
      <w:r w:rsidR="00414B87">
        <w:t xml:space="preserve"> </w:t>
      </w:r>
    </w:p>
    <w:p w:rsidR="00C33F4F" w:rsidRDefault="00C33F4F" w:rsidP="00974A7C"/>
    <w:p w:rsidR="00414B87" w:rsidRDefault="00414B87" w:rsidP="00974A7C">
      <w:r>
        <w:t xml:space="preserve">Je n’ai pas beaucoup de </w:t>
      </w:r>
      <w:r w:rsidR="00AB2828">
        <w:t>version</w:t>
      </w:r>
      <w:r>
        <w:t xml:space="preserve"> de maquette différente car les éléments que j’ai </w:t>
      </w:r>
      <w:r w:rsidR="000D664C">
        <w:t>faits</w:t>
      </w:r>
      <w:r>
        <w:t xml:space="preserve">, n’ont fait que de dépendre des </w:t>
      </w:r>
      <w:proofErr w:type="spellStart"/>
      <w:r>
        <w:t>wireframe</w:t>
      </w:r>
      <w:proofErr w:type="spellEnd"/>
      <w:r>
        <w:t xml:space="preserve">. </w:t>
      </w:r>
      <w:r w:rsidR="00E64E4E">
        <w:t>C’est-à-dire que</w:t>
      </w:r>
      <w:r w:rsidR="006C1F48">
        <w:t xml:space="preserve"> j’</w:t>
      </w:r>
      <w:r w:rsidR="00E64E4E">
        <w:t xml:space="preserve">ai </w:t>
      </w:r>
      <w:r w:rsidR="006C1F48">
        <w:t>uniquement</w:t>
      </w:r>
      <w:r w:rsidR="00E64E4E">
        <w:t xml:space="preserve"> changé de place les composants, je n’ai donc pas pensé important de sauvegardé ces version de maquettes.</w:t>
      </w:r>
    </w:p>
    <w:p w:rsidR="00E64E4E" w:rsidRDefault="00E64E4E" w:rsidP="00974A7C"/>
    <w:p w:rsidR="0033710B" w:rsidRDefault="00C344C0" w:rsidP="00974A7C">
      <w:r>
        <w:t xml:space="preserve">Je </w:t>
      </w:r>
      <w:r w:rsidR="008238E2">
        <w:t>pense</w:t>
      </w:r>
      <w:r w:rsidR="00921A29">
        <w:t xml:space="preserve"> qu’il me faudrait au moins 3</w:t>
      </w:r>
      <w:r>
        <w:t xml:space="preserve"> </w:t>
      </w:r>
      <w:r w:rsidR="00B94D91">
        <w:t>semaines</w:t>
      </w:r>
      <w:r>
        <w:t xml:space="preserve"> (seulement </w:t>
      </w:r>
      <w:r w:rsidR="002309AD">
        <w:t>pendant les heures</w:t>
      </w:r>
      <w:r>
        <w:t xml:space="preserve"> GRA) pour </w:t>
      </w:r>
      <w:r w:rsidR="005F6190">
        <w:t>implémenter</w:t>
      </w:r>
      <w:r>
        <w:t xml:space="preserve"> </w:t>
      </w:r>
      <w:r w:rsidR="00921A29">
        <w:t>le deuxième</w:t>
      </w:r>
      <w:r>
        <w:t xml:space="preserve"> </w:t>
      </w:r>
      <w:proofErr w:type="spellStart"/>
      <w:r>
        <w:t>wireframe</w:t>
      </w:r>
      <w:r w:rsidR="005F6190">
        <w:t>s</w:t>
      </w:r>
      <w:proofErr w:type="spellEnd"/>
      <w:r w:rsidR="00921A29">
        <w:t>. Celui-ci étant beaucoup plus standard, il est plus facile à mettre en place.</w:t>
      </w:r>
    </w:p>
    <w:p w:rsidR="00921A29" w:rsidRDefault="00921A29" w:rsidP="00974A7C">
      <w:r>
        <w:t xml:space="preserve">Pour terminer le projet, et finir tous les détails, je pense qu’il me faudrait encore </w:t>
      </w:r>
      <w:r w:rsidR="007A489E">
        <w:t>2 semaines (seulement pendant les heures GRA).</w:t>
      </w:r>
    </w:p>
    <w:p w:rsidR="00A71006" w:rsidRDefault="00A71006" w:rsidP="00974A7C"/>
    <w:p w:rsidR="00A71006" w:rsidRPr="00974A7C" w:rsidRDefault="00A71006" w:rsidP="00974A7C">
      <w:r>
        <w:t xml:space="preserve">Pour conclure, je tenais à dire que j’ai beaucoup appris. </w:t>
      </w:r>
      <w:r w:rsidR="0088015B">
        <w:t xml:space="preserve">J’ai beaucoup trop </w:t>
      </w:r>
      <w:r w:rsidR="009821AF">
        <w:t>divagué</w:t>
      </w:r>
      <w:r w:rsidR="0088015B">
        <w:t>, et j’</w:t>
      </w:r>
      <w:r w:rsidR="009821AF">
        <w:t>aurais</w:t>
      </w:r>
      <w:r w:rsidR="0088015B">
        <w:t xml:space="preserve"> </w:t>
      </w:r>
      <w:r w:rsidR="009821AF">
        <w:t>dû</w:t>
      </w:r>
      <w:r w:rsidR="0088015B">
        <w:t xml:space="preserve"> partir sur le deuxième </w:t>
      </w:r>
      <w:proofErr w:type="spellStart"/>
      <w:r w:rsidR="0088015B">
        <w:t>wireframe</w:t>
      </w:r>
      <w:proofErr w:type="spellEnd"/>
      <w:r w:rsidR="0088015B">
        <w:t xml:space="preserve">. Je comprends maintenant à quel point il est complexe de faire des éléments customisé, et de pensé à </w:t>
      </w:r>
      <w:r w:rsidR="009821AF">
        <w:t>tous</w:t>
      </w:r>
      <w:r w:rsidR="0088015B">
        <w:t xml:space="preserve"> les détails de </w:t>
      </w:r>
      <w:r w:rsidR="009821AF">
        <w:t>ceux-ci</w:t>
      </w:r>
      <w:r w:rsidR="0088015B">
        <w:t>.</w:t>
      </w:r>
      <w:r w:rsidR="0002036C">
        <w:t xml:space="preserve"> Le style que j’ai réalisé est unique, mais trop complexe pour ce projet.</w:t>
      </w:r>
    </w:p>
    <w:p w:rsidR="00CE7721" w:rsidRDefault="00CE7721">
      <w:pPr>
        <w:rPr>
          <w:rFonts w:asciiTheme="majorHAnsi" w:eastAsiaTheme="majorEastAsia" w:hAnsiTheme="majorHAnsi" w:cstheme="majorBidi"/>
          <w:b/>
          <w:bCs/>
          <w:color w:val="365F91" w:themeColor="accent1" w:themeShade="BF"/>
          <w:sz w:val="28"/>
          <w:szCs w:val="28"/>
        </w:rPr>
      </w:pPr>
      <w:r>
        <w:br w:type="page"/>
      </w:r>
    </w:p>
    <w:p w:rsidR="003E40D9" w:rsidRDefault="003E40D9" w:rsidP="003E40D9">
      <w:pPr>
        <w:pStyle w:val="Titre1"/>
      </w:pPr>
      <w:r>
        <w:lastRenderedPageBreak/>
        <w:t>Source</w:t>
      </w:r>
    </w:p>
    <w:p w:rsidR="003E40D9" w:rsidRDefault="003E40D9" w:rsidP="003E40D9">
      <w:pPr>
        <w:rPr>
          <w:rStyle w:val="Lienhypertexte"/>
        </w:rPr>
      </w:pPr>
      <w:r>
        <w:t xml:space="preserve">Couleurs </w:t>
      </w:r>
      <w:hyperlink r:id="rId55" w:history="1">
        <w:r w:rsidRPr="00B0106E">
          <w:rPr>
            <w:rStyle w:val="Lienhypertexte"/>
          </w:rPr>
          <w:t>https://color.adobe.com/fr/Di-are-Forever-color-theme-985611</w:t>
        </w:r>
      </w:hyperlink>
    </w:p>
    <w:p w:rsidR="00F15EE8" w:rsidRDefault="00542906" w:rsidP="003E40D9">
      <w:pPr>
        <w:rPr>
          <w:lang w:val="fr-FR"/>
        </w:rPr>
      </w:pPr>
      <w:proofErr w:type="spellStart"/>
      <w:r>
        <w:t>Orbitron</w:t>
      </w:r>
      <w:proofErr w:type="spellEnd"/>
      <w:r>
        <w:t xml:space="preserve"> </w:t>
      </w:r>
      <w:hyperlink r:id="rId56" w:history="1">
        <w:r w:rsidR="00F15EE8" w:rsidRPr="00DB115E">
          <w:rPr>
            <w:rStyle w:val="Lienhypertexte"/>
            <w:lang w:val="fr-FR"/>
          </w:rPr>
          <w:t>https://fonts.google.com/specimen/Orbitron</w:t>
        </w:r>
      </w:hyperlink>
    </w:p>
    <w:p w:rsidR="00F15EE8" w:rsidRDefault="00DE56FB" w:rsidP="003E40D9">
      <w:pPr>
        <w:rPr>
          <w:lang w:val="fr-FR"/>
        </w:rPr>
      </w:pPr>
      <w:proofErr w:type="spellStart"/>
      <w:r>
        <w:rPr>
          <w:lang w:val="fr-FR"/>
        </w:rPr>
        <w:t>Roboto</w:t>
      </w:r>
      <w:proofErr w:type="spellEnd"/>
      <w:r>
        <w:rPr>
          <w:lang w:val="fr-FR"/>
        </w:rPr>
        <w:t xml:space="preserve"> </w:t>
      </w:r>
      <w:hyperlink r:id="rId57" w:history="1">
        <w:r w:rsidR="00BC4F0D" w:rsidRPr="00DB115E">
          <w:rPr>
            <w:rStyle w:val="Lienhypertexte"/>
            <w:lang w:val="fr-FR"/>
          </w:rPr>
          <w:t>https://fonts.google.com/specimen/Roboto/</w:t>
        </w:r>
      </w:hyperlink>
      <w:r w:rsidR="00BC4F0D">
        <w:rPr>
          <w:lang w:val="fr-FR"/>
        </w:rPr>
        <w:t xml:space="preserve"> </w:t>
      </w:r>
    </w:p>
    <w:p w:rsidR="00DE56FB" w:rsidRPr="003927F2" w:rsidRDefault="00FF76A1" w:rsidP="003E40D9">
      <w:proofErr w:type="spellStart"/>
      <w:r w:rsidRPr="003927F2">
        <w:t>Porland</w:t>
      </w:r>
      <w:proofErr w:type="spellEnd"/>
      <w:r w:rsidRPr="003927F2">
        <w:t xml:space="preserve"> </w:t>
      </w:r>
      <w:proofErr w:type="spellStart"/>
      <w:r w:rsidRPr="003927F2">
        <w:t>ui</w:t>
      </w:r>
      <w:proofErr w:type="spellEnd"/>
      <w:r w:rsidRPr="003927F2">
        <w:t xml:space="preserve">-kit version </w:t>
      </w:r>
      <w:proofErr w:type="spellStart"/>
      <w:r w:rsidRPr="003927F2">
        <w:t>demo</w:t>
      </w:r>
      <w:proofErr w:type="spellEnd"/>
      <w:r w:rsidRPr="003927F2">
        <w:t xml:space="preserve"> </w:t>
      </w:r>
      <w:hyperlink r:id="rId58" w:history="1">
        <w:r w:rsidRPr="003927F2">
          <w:rPr>
            <w:rStyle w:val="Lienhypertexte"/>
          </w:rPr>
          <w:t>https://ui8.net/products/portland-ui-kit</w:t>
        </w:r>
      </w:hyperlink>
      <w:r w:rsidRPr="003927F2">
        <w:t xml:space="preserve"> </w:t>
      </w:r>
    </w:p>
    <w:p w:rsidR="00AC7F7D" w:rsidRDefault="00AC7F7D" w:rsidP="003E40D9">
      <w:pPr>
        <w:rPr>
          <w:lang w:val="en-US"/>
        </w:rPr>
      </w:pPr>
      <w:proofErr w:type="gramStart"/>
      <w:r w:rsidRPr="00AC7F7D">
        <w:rPr>
          <w:lang w:val="en-US"/>
        </w:rPr>
        <w:t>sepia</w:t>
      </w:r>
      <w:proofErr w:type="gramEnd"/>
      <w:r w:rsidRPr="00AC7F7D">
        <w:rPr>
          <w:lang w:val="en-US"/>
        </w:rPr>
        <w:t xml:space="preserve"> </w:t>
      </w:r>
      <w:proofErr w:type="spellStart"/>
      <w:r w:rsidRPr="00AC7F7D">
        <w:rPr>
          <w:lang w:val="en-US"/>
        </w:rPr>
        <w:t>ui</w:t>
      </w:r>
      <w:proofErr w:type="spellEnd"/>
      <w:r w:rsidRPr="00AC7F7D">
        <w:rPr>
          <w:lang w:val="en-US"/>
        </w:rPr>
        <w:t xml:space="preserve">-kit </w:t>
      </w:r>
      <w:hyperlink r:id="rId59" w:history="1">
        <w:r w:rsidRPr="00DB115E">
          <w:rPr>
            <w:rStyle w:val="Lienhypertexte"/>
            <w:lang w:val="en-US"/>
          </w:rPr>
          <w:t>http://www.bypeople.com/sepia-material-design-ui-psd-kit/</w:t>
        </w:r>
      </w:hyperlink>
      <w:r>
        <w:rPr>
          <w:lang w:val="en-US"/>
        </w:rPr>
        <w:t xml:space="preserve"> </w:t>
      </w:r>
    </w:p>
    <w:p w:rsidR="00AC7F7D" w:rsidRDefault="000E784B" w:rsidP="003E40D9">
      <w:pPr>
        <w:rPr>
          <w:lang w:val="en-US"/>
        </w:rPr>
      </w:pPr>
      <w:proofErr w:type="spellStart"/>
      <w:proofErr w:type="gramStart"/>
      <w:r>
        <w:rPr>
          <w:lang w:val="en-US"/>
        </w:rPr>
        <w:t>ui</w:t>
      </w:r>
      <w:proofErr w:type="spellEnd"/>
      <w:r>
        <w:rPr>
          <w:lang w:val="en-US"/>
        </w:rPr>
        <w:t>-kits</w:t>
      </w:r>
      <w:proofErr w:type="gramEnd"/>
      <w:r>
        <w:rPr>
          <w:lang w:val="en-US"/>
        </w:rPr>
        <w:t xml:space="preserve"> </w:t>
      </w:r>
      <w:hyperlink r:id="rId60" w:history="1">
        <w:r w:rsidRPr="00DB115E">
          <w:rPr>
            <w:rStyle w:val="Lienhypertexte"/>
            <w:lang w:val="en-US"/>
          </w:rPr>
          <w:t>http://freebiesbug.com/psd-freebies/ui-kits/</w:t>
        </w:r>
      </w:hyperlink>
    </w:p>
    <w:p w:rsidR="007E4F7B" w:rsidRPr="003927F2" w:rsidRDefault="007E4F7B" w:rsidP="003E40D9">
      <w:pPr>
        <w:rPr>
          <w:lang w:val="en-US"/>
        </w:rPr>
      </w:pPr>
      <w:r w:rsidRPr="003927F2">
        <w:rPr>
          <w:lang w:val="en-US"/>
        </w:rPr>
        <w:t xml:space="preserve">Images divers </w:t>
      </w:r>
      <w:hyperlink r:id="rId61" w:history="1">
        <w:r w:rsidRPr="003927F2">
          <w:rPr>
            <w:rStyle w:val="Lienhypertexte"/>
            <w:lang w:val="en-US"/>
          </w:rPr>
          <w:t>http://shutterstock.com</w:t>
        </w:r>
      </w:hyperlink>
    </w:p>
    <w:p w:rsidR="00E950A4" w:rsidRPr="003927F2" w:rsidRDefault="00E950A4" w:rsidP="003E40D9">
      <w:pPr>
        <w:rPr>
          <w:lang w:val="en-US"/>
        </w:rPr>
      </w:pPr>
      <w:r w:rsidRPr="003927F2">
        <w:rPr>
          <w:lang w:val="en-US"/>
        </w:rPr>
        <w:t xml:space="preserve">Material design lite </w:t>
      </w:r>
      <w:hyperlink r:id="rId62" w:history="1">
        <w:r w:rsidRPr="003927F2">
          <w:rPr>
            <w:rStyle w:val="Lienhypertexte"/>
            <w:lang w:val="en-US"/>
          </w:rPr>
          <w:t>https://getmdl.io</w:t>
        </w:r>
      </w:hyperlink>
      <w:r w:rsidRPr="003927F2">
        <w:rPr>
          <w:lang w:val="en-US"/>
        </w:rPr>
        <w:t xml:space="preserve"> </w:t>
      </w:r>
    </w:p>
    <w:p w:rsidR="00E950A4" w:rsidRPr="003927F2" w:rsidRDefault="00E950A4" w:rsidP="003E40D9">
      <w:pPr>
        <w:rPr>
          <w:lang w:val="en-US"/>
        </w:rPr>
      </w:pPr>
      <w:r w:rsidRPr="003927F2">
        <w:rPr>
          <w:lang w:val="en-US"/>
        </w:rPr>
        <w:t xml:space="preserve">Material design image </w:t>
      </w:r>
      <w:hyperlink r:id="rId63" w:history="1">
        <w:r w:rsidRPr="003927F2">
          <w:rPr>
            <w:rStyle w:val="Lienhypertexte"/>
            <w:lang w:val="en-US"/>
          </w:rPr>
          <w:t>https://www.whatswithtech.com/cool-and-best-material-design-wallpaper-hd-for-windows-7-8-and-10/</w:t>
        </w:r>
      </w:hyperlink>
      <w:r w:rsidRPr="003927F2">
        <w:rPr>
          <w:lang w:val="en-US"/>
        </w:rPr>
        <w:t xml:space="preserve"> </w:t>
      </w:r>
    </w:p>
    <w:p w:rsidR="00BB5B91" w:rsidRDefault="00BB5B91" w:rsidP="003E40D9">
      <w:r>
        <w:t xml:space="preserve">Animation </w:t>
      </w:r>
      <w:hyperlink r:id="rId64" w:history="1">
        <w:r w:rsidRPr="00DB115E">
          <w:rPr>
            <w:rStyle w:val="Lienhypertexte"/>
          </w:rPr>
          <w:t>https://daneden.github.io/animate.css/</w:t>
        </w:r>
      </w:hyperlink>
      <w:r>
        <w:t xml:space="preserve"> </w:t>
      </w:r>
    </w:p>
    <w:p w:rsidR="00BB5B91" w:rsidRDefault="00BB5B91" w:rsidP="003E40D9"/>
    <w:p w:rsidR="00BB5B91" w:rsidRPr="007E4F7B" w:rsidRDefault="00BB5B91" w:rsidP="003E40D9"/>
    <w:p w:rsidR="00F15EE8" w:rsidRDefault="00F15EE8" w:rsidP="003E40D9">
      <w:pPr>
        <w:rPr>
          <w:lang w:val="fr-FR"/>
        </w:rPr>
      </w:pPr>
      <w:r>
        <w:rPr>
          <w:lang w:val="fr-FR"/>
        </w:rPr>
        <w:t>Description du dossier de rendu</w:t>
      </w:r>
    </w:p>
    <w:p w:rsidR="00925597" w:rsidRDefault="00925597" w:rsidP="003E40D9">
      <w:pPr>
        <w:rPr>
          <w:lang w:val="fr-FR"/>
        </w:rPr>
      </w:pPr>
    </w:p>
    <w:p w:rsidR="00F15EE8" w:rsidRDefault="00F15EE8" w:rsidP="003E40D9">
      <w:pPr>
        <w:rPr>
          <w:lang w:val="fr-FR"/>
        </w:rPr>
      </w:pPr>
      <w:proofErr w:type="spellStart"/>
      <w:r w:rsidRPr="000C56D0">
        <w:rPr>
          <w:b/>
          <w:lang w:val="fr-FR"/>
        </w:rPr>
        <w:t>Misc</w:t>
      </w:r>
      <w:proofErr w:type="spellEnd"/>
      <w:r w:rsidRPr="000C56D0">
        <w:rPr>
          <w:b/>
          <w:lang w:val="fr-FR"/>
        </w:rPr>
        <w:t>/</w:t>
      </w:r>
      <w:r>
        <w:rPr>
          <w:lang w:val="fr-FR"/>
        </w:rPr>
        <w:t xml:space="preserve"> contient des polices et autres</w:t>
      </w:r>
    </w:p>
    <w:p w:rsidR="00457817" w:rsidRDefault="00457817" w:rsidP="003E40D9">
      <w:pPr>
        <w:rPr>
          <w:lang w:val="fr-FR"/>
        </w:rPr>
      </w:pPr>
      <w:proofErr w:type="spellStart"/>
      <w:r w:rsidRPr="000C56D0">
        <w:rPr>
          <w:b/>
          <w:lang w:val="fr-FR"/>
        </w:rPr>
        <w:t>Wireframes</w:t>
      </w:r>
      <w:proofErr w:type="spellEnd"/>
      <w:r w:rsidRPr="000C56D0">
        <w:rPr>
          <w:b/>
          <w:lang w:val="fr-FR"/>
        </w:rPr>
        <w:t>/</w:t>
      </w:r>
      <w:r>
        <w:rPr>
          <w:lang w:val="fr-FR"/>
        </w:rPr>
        <w:t xml:space="preserve"> contient les </w:t>
      </w:r>
      <w:proofErr w:type="spellStart"/>
      <w:r>
        <w:rPr>
          <w:lang w:val="fr-FR"/>
        </w:rPr>
        <w:t>wireframe</w:t>
      </w:r>
      <w:proofErr w:type="spellEnd"/>
    </w:p>
    <w:p w:rsidR="004C3E9A" w:rsidRDefault="004C3E9A" w:rsidP="003E40D9">
      <w:pPr>
        <w:rPr>
          <w:lang w:val="fr-FR"/>
        </w:rPr>
      </w:pPr>
      <w:r w:rsidRPr="000C56D0">
        <w:rPr>
          <w:b/>
          <w:lang w:val="fr-FR"/>
        </w:rPr>
        <w:t>Images/</w:t>
      </w:r>
      <w:r>
        <w:rPr>
          <w:lang w:val="fr-FR"/>
        </w:rPr>
        <w:t xml:space="preserve"> contient </w:t>
      </w:r>
      <w:r w:rsidR="00F64EC5">
        <w:rPr>
          <w:lang w:val="fr-FR"/>
        </w:rPr>
        <w:t>les images</w:t>
      </w:r>
      <w:r>
        <w:rPr>
          <w:lang w:val="fr-FR"/>
        </w:rPr>
        <w:t xml:space="preserve"> utilisé dans la documentation</w:t>
      </w:r>
    </w:p>
    <w:p w:rsidR="004C3E9A" w:rsidRDefault="004C3E9A" w:rsidP="003E40D9">
      <w:pPr>
        <w:rPr>
          <w:lang w:val="fr-FR"/>
        </w:rPr>
      </w:pPr>
      <w:r w:rsidRPr="000C56D0">
        <w:rPr>
          <w:b/>
          <w:lang w:val="fr-FR"/>
        </w:rPr>
        <w:t>Maquettes/</w:t>
      </w:r>
      <w:r>
        <w:rPr>
          <w:lang w:val="fr-FR"/>
        </w:rPr>
        <w:t xml:space="preserve"> contient les maquettes</w:t>
      </w:r>
    </w:p>
    <w:p w:rsidR="004C3E9A" w:rsidRDefault="004C3E9A" w:rsidP="003E40D9">
      <w:pPr>
        <w:rPr>
          <w:lang w:val="fr-FR"/>
        </w:rPr>
      </w:pPr>
      <w:r>
        <w:rPr>
          <w:lang w:val="fr-FR"/>
        </w:rPr>
        <w:tab/>
      </w:r>
      <w:r w:rsidR="007036D2">
        <w:rPr>
          <w:lang w:val="fr-FR"/>
        </w:rPr>
        <w:t xml:space="preserve">    </w:t>
      </w:r>
      <w:proofErr w:type="gramStart"/>
      <w:r w:rsidRPr="000C56D0">
        <w:rPr>
          <w:i/>
          <w:lang w:val="fr-FR"/>
        </w:rPr>
        <w:t>components</w:t>
      </w:r>
      <w:proofErr w:type="gramEnd"/>
      <w:r>
        <w:rPr>
          <w:lang w:val="fr-FR"/>
        </w:rPr>
        <w:t xml:space="preserve">/ contient </w:t>
      </w:r>
      <w:r w:rsidR="005C420F">
        <w:rPr>
          <w:lang w:val="fr-FR"/>
        </w:rPr>
        <w:t>les fichiers</w:t>
      </w:r>
      <w:r>
        <w:rPr>
          <w:lang w:val="fr-FR"/>
        </w:rPr>
        <w:t xml:space="preserve"> .</w:t>
      </w:r>
      <w:proofErr w:type="spellStart"/>
      <w:r>
        <w:rPr>
          <w:lang w:val="fr-FR"/>
        </w:rPr>
        <w:t>psb</w:t>
      </w:r>
      <w:proofErr w:type="spellEnd"/>
      <w:r>
        <w:rPr>
          <w:lang w:val="fr-FR"/>
        </w:rPr>
        <w:t xml:space="preserve"> des différents composants </w:t>
      </w:r>
      <w:r w:rsidR="00F64EC5">
        <w:rPr>
          <w:lang w:val="fr-FR"/>
        </w:rPr>
        <w:t>customisé</w:t>
      </w:r>
    </w:p>
    <w:p w:rsidR="004C3E9A" w:rsidRDefault="004C3E9A" w:rsidP="003E40D9">
      <w:pPr>
        <w:rPr>
          <w:lang w:val="fr-FR"/>
        </w:rPr>
      </w:pPr>
      <w:r>
        <w:rPr>
          <w:lang w:val="fr-FR"/>
        </w:rPr>
        <w:tab/>
      </w:r>
      <w:r w:rsidR="007036D2">
        <w:rPr>
          <w:lang w:val="fr-FR"/>
        </w:rPr>
        <w:t xml:space="preserve">   </w:t>
      </w:r>
      <w:proofErr w:type="gramStart"/>
      <w:r w:rsidRPr="000C56D0">
        <w:rPr>
          <w:i/>
          <w:lang w:val="fr-FR"/>
        </w:rPr>
        <w:t>images</w:t>
      </w:r>
      <w:proofErr w:type="gramEnd"/>
      <w:r>
        <w:rPr>
          <w:lang w:val="fr-FR"/>
        </w:rPr>
        <w:t>/ contient les images utilisé dans les maquettes</w:t>
      </w:r>
    </w:p>
    <w:p w:rsidR="004C3E9A" w:rsidRDefault="004C3E9A" w:rsidP="003E40D9">
      <w:pPr>
        <w:rPr>
          <w:lang w:val="fr-FR"/>
        </w:rPr>
      </w:pPr>
      <w:r>
        <w:rPr>
          <w:lang w:val="fr-FR"/>
        </w:rPr>
        <w:tab/>
      </w:r>
      <w:r w:rsidR="007036D2">
        <w:rPr>
          <w:lang w:val="fr-FR"/>
        </w:rPr>
        <w:t xml:space="preserve">   </w:t>
      </w:r>
      <w:proofErr w:type="spellStart"/>
      <w:proofErr w:type="gramStart"/>
      <w:r w:rsidRPr="000C56D0">
        <w:rPr>
          <w:i/>
          <w:lang w:val="fr-FR"/>
        </w:rPr>
        <w:t>result</w:t>
      </w:r>
      <w:proofErr w:type="spellEnd"/>
      <w:proofErr w:type="gramEnd"/>
      <w:r>
        <w:rPr>
          <w:lang w:val="fr-FR"/>
        </w:rPr>
        <w:t>/ contient les .</w:t>
      </w:r>
      <w:proofErr w:type="spellStart"/>
      <w:r>
        <w:rPr>
          <w:lang w:val="fr-FR"/>
        </w:rPr>
        <w:t>png</w:t>
      </w:r>
      <w:proofErr w:type="spellEnd"/>
      <w:r>
        <w:rPr>
          <w:lang w:val="fr-FR"/>
        </w:rPr>
        <w:t xml:space="preserve"> </w:t>
      </w:r>
      <w:r w:rsidR="005C420F">
        <w:rPr>
          <w:lang w:val="fr-FR"/>
        </w:rPr>
        <w:t>des différentes</w:t>
      </w:r>
      <w:r>
        <w:rPr>
          <w:lang w:val="fr-FR"/>
        </w:rPr>
        <w:t xml:space="preserve"> maquettes et composants</w:t>
      </w:r>
    </w:p>
    <w:p w:rsidR="00214F9A" w:rsidRDefault="00214F9A" w:rsidP="003E40D9">
      <w:pPr>
        <w:rPr>
          <w:lang w:val="fr-FR"/>
        </w:rPr>
      </w:pPr>
      <w:r w:rsidRPr="000C56D0">
        <w:rPr>
          <w:b/>
          <w:lang w:val="fr-FR"/>
        </w:rPr>
        <w:t>Docs</w:t>
      </w:r>
      <w:r>
        <w:rPr>
          <w:lang w:val="fr-FR"/>
        </w:rPr>
        <w:t xml:space="preserve">/ contient le </w:t>
      </w:r>
      <w:r w:rsidR="002E37FA">
        <w:rPr>
          <w:lang w:val="fr-FR"/>
        </w:rPr>
        <w:t>répertoire</w:t>
      </w:r>
      <w:r>
        <w:rPr>
          <w:lang w:val="fr-FR"/>
        </w:rPr>
        <w:t xml:space="preserve"> de documentation.</w:t>
      </w:r>
    </w:p>
    <w:sectPr w:rsidR="00214F9A">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73AA" w:rsidRDefault="000873AA" w:rsidP="00B12F86">
      <w:r>
        <w:separator/>
      </w:r>
    </w:p>
  </w:endnote>
  <w:endnote w:type="continuationSeparator" w:id="0">
    <w:p w:rsidR="000873AA" w:rsidRDefault="000873AA" w:rsidP="00B12F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Roboto">
    <w:panose1 w:val="02000000000000000000"/>
    <w:charset w:val="00"/>
    <w:family w:val="auto"/>
    <w:pitch w:val="variable"/>
    <w:sig w:usb0="E0000AFF" w:usb1="5000217F" w:usb2="00000021" w:usb3="00000000" w:csb0="0000019F" w:csb1="00000000"/>
  </w:font>
  <w:font w:name="Myriad Pro">
    <w:panose1 w:val="00000000000000000000"/>
    <w:charset w:val="00"/>
    <w:family w:val="swiss"/>
    <w:notTrueType/>
    <w:pitch w:val="variable"/>
    <w:sig w:usb0="20000287" w:usb1="00000001" w:usb2="00000000" w:usb3="00000000" w:csb0="0000019F" w:csb1="00000000"/>
  </w:font>
  <w:font w:name="Orbitron">
    <w:panose1 w:val="02000000000000000000"/>
    <w:charset w:val="00"/>
    <w:family w:val="auto"/>
    <w:pitch w:val="variable"/>
    <w:sig w:usb0="80000027" w:usb1="10000042" w:usb2="00000000" w:usb3="00000000" w:csb0="00000001" w:csb1="00000000"/>
  </w:font>
  <w:font w:name="Source Code Pro">
    <w:panose1 w:val="020B0509030403020204"/>
    <w:charset w:val="00"/>
    <w:family w:val="modern"/>
    <w:pitch w:val="fixed"/>
    <w:sig w:usb0="20000007" w:usb1="00000001" w:usb2="00000000" w:usb3="00000000" w:csb0="00000193" w:csb1="00000000"/>
  </w:font>
  <w:font w:name="Syncopate">
    <w:altName w:val="Nyala"/>
    <w:charset w:val="00"/>
    <w:family w:val="auto"/>
    <w:pitch w:val="variable"/>
    <w:sig w:usb0="A00000EF" w:usb1="4000004A" w:usb2="00000000" w:usb3="00000000" w:csb0="00000093" w:csb1="00000000"/>
  </w:font>
  <w:font w:name="Anonymous Pro">
    <w:altName w:val="Courier New"/>
    <w:charset w:val="00"/>
    <w:family w:val="modern"/>
    <w:pitch w:val="fixed"/>
    <w:sig w:usb0="A00002AF" w:usb1="7000A9CA"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3992769"/>
      <w:docPartObj>
        <w:docPartGallery w:val="Page Numbers (Bottom of Page)"/>
        <w:docPartUnique/>
      </w:docPartObj>
    </w:sdtPr>
    <w:sdtEndPr>
      <w:rPr>
        <w:noProof/>
      </w:rPr>
    </w:sdtEndPr>
    <w:sdtContent>
      <w:p w:rsidR="000B3260" w:rsidRDefault="000B3260">
        <w:pPr>
          <w:pStyle w:val="Pieddepage"/>
          <w:jc w:val="right"/>
        </w:pPr>
        <w:r>
          <w:fldChar w:fldCharType="begin"/>
        </w:r>
        <w:r>
          <w:instrText xml:space="preserve"> PAGE   \* MERGEFORMAT </w:instrText>
        </w:r>
        <w:r>
          <w:fldChar w:fldCharType="separate"/>
        </w:r>
        <w:r w:rsidR="00CA0C37">
          <w:rPr>
            <w:noProof/>
          </w:rPr>
          <w:t>26</w:t>
        </w:r>
        <w:r>
          <w:rPr>
            <w:noProof/>
          </w:rPr>
          <w:fldChar w:fldCharType="end"/>
        </w:r>
      </w:p>
    </w:sdtContent>
  </w:sdt>
  <w:p w:rsidR="000B3260" w:rsidRDefault="000B3260">
    <w:pPr>
      <w:pStyle w:val="Pieddepage"/>
    </w:pPr>
    <w:r>
      <w:t>Thomas Ricci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73AA" w:rsidRDefault="000873AA" w:rsidP="00B12F86">
      <w:r>
        <w:separator/>
      </w:r>
    </w:p>
  </w:footnote>
  <w:footnote w:type="continuationSeparator" w:id="0">
    <w:p w:rsidR="000873AA" w:rsidRDefault="000873AA" w:rsidP="00B12F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E67DF"/>
    <w:multiLevelType w:val="hybridMultilevel"/>
    <w:tmpl w:val="5E122F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0FA97E19"/>
    <w:multiLevelType w:val="hybridMultilevel"/>
    <w:tmpl w:val="BC848E7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1011138F"/>
    <w:multiLevelType w:val="hybridMultilevel"/>
    <w:tmpl w:val="2EC81A3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19AF716C"/>
    <w:multiLevelType w:val="hybridMultilevel"/>
    <w:tmpl w:val="36F4A4A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40984C5F"/>
    <w:multiLevelType w:val="hybridMultilevel"/>
    <w:tmpl w:val="54C8D8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76212D1B"/>
    <w:multiLevelType w:val="hybridMultilevel"/>
    <w:tmpl w:val="40F4246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nsid w:val="7A432B26"/>
    <w:multiLevelType w:val="hybridMultilevel"/>
    <w:tmpl w:val="0590DF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5"/>
  </w:num>
  <w:num w:numId="4">
    <w:abstractNumId w:val="2"/>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6C05"/>
    <w:rsid w:val="000049AE"/>
    <w:rsid w:val="00007882"/>
    <w:rsid w:val="000142E8"/>
    <w:rsid w:val="0002036C"/>
    <w:rsid w:val="00030375"/>
    <w:rsid w:val="00044E4D"/>
    <w:rsid w:val="00046394"/>
    <w:rsid w:val="00065E14"/>
    <w:rsid w:val="00070880"/>
    <w:rsid w:val="00077CA5"/>
    <w:rsid w:val="00081446"/>
    <w:rsid w:val="00082B6A"/>
    <w:rsid w:val="0008623E"/>
    <w:rsid w:val="000873AA"/>
    <w:rsid w:val="0009400B"/>
    <w:rsid w:val="000A1C22"/>
    <w:rsid w:val="000A3959"/>
    <w:rsid w:val="000A47BA"/>
    <w:rsid w:val="000B3260"/>
    <w:rsid w:val="000B3C68"/>
    <w:rsid w:val="000B53DA"/>
    <w:rsid w:val="000C56D0"/>
    <w:rsid w:val="000D0461"/>
    <w:rsid w:val="000D0C7D"/>
    <w:rsid w:val="000D664C"/>
    <w:rsid w:val="000E44E3"/>
    <w:rsid w:val="000E784B"/>
    <w:rsid w:val="000F11F6"/>
    <w:rsid w:val="000F7FA9"/>
    <w:rsid w:val="00101171"/>
    <w:rsid w:val="001016F2"/>
    <w:rsid w:val="00110C31"/>
    <w:rsid w:val="00111284"/>
    <w:rsid w:val="00112538"/>
    <w:rsid w:val="00112A19"/>
    <w:rsid w:val="001269AB"/>
    <w:rsid w:val="00134976"/>
    <w:rsid w:val="00141843"/>
    <w:rsid w:val="001460D4"/>
    <w:rsid w:val="00147AF2"/>
    <w:rsid w:val="00152CD0"/>
    <w:rsid w:val="00153D85"/>
    <w:rsid w:val="00156986"/>
    <w:rsid w:val="00160D4C"/>
    <w:rsid w:val="00163F8E"/>
    <w:rsid w:val="001713B8"/>
    <w:rsid w:val="00173659"/>
    <w:rsid w:val="001749B5"/>
    <w:rsid w:val="00174A32"/>
    <w:rsid w:val="00177089"/>
    <w:rsid w:val="00183945"/>
    <w:rsid w:val="00191568"/>
    <w:rsid w:val="001917CF"/>
    <w:rsid w:val="0019256A"/>
    <w:rsid w:val="001932D1"/>
    <w:rsid w:val="001B5004"/>
    <w:rsid w:val="001C3B16"/>
    <w:rsid w:val="001E1BA7"/>
    <w:rsid w:val="001E2A5A"/>
    <w:rsid w:val="001E43D3"/>
    <w:rsid w:val="001E6FA4"/>
    <w:rsid w:val="001F2505"/>
    <w:rsid w:val="001F4148"/>
    <w:rsid w:val="00203172"/>
    <w:rsid w:val="00207AB8"/>
    <w:rsid w:val="00211022"/>
    <w:rsid w:val="00213077"/>
    <w:rsid w:val="00213C30"/>
    <w:rsid w:val="0021400B"/>
    <w:rsid w:val="00214342"/>
    <w:rsid w:val="00214F9A"/>
    <w:rsid w:val="00215037"/>
    <w:rsid w:val="00221C57"/>
    <w:rsid w:val="00221D8C"/>
    <w:rsid w:val="002245AB"/>
    <w:rsid w:val="002309AD"/>
    <w:rsid w:val="00243FE8"/>
    <w:rsid w:val="00244C9D"/>
    <w:rsid w:val="00247715"/>
    <w:rsid w:val="00255964"/>
    <w:rsid w:val="002562B9"/>
    <w:rsid w:val="0026658F"/>
    <w:rsid w:val="00266AAB"/>
    <w:rsid w:val="00271BA4"/>
    <w:rsid w:val="0027219D"/>
    <w:rsid w:val="002732AE"/>
    <w:rsid w:val="00274E7C"/>
    <w:rsid w:val="00280500"/>
    <w:rsid w:val="002836BD"/>
    <w:rsid w:val="00285866"/>
    <w:rsid w:val="0029400D"/>
    <w:rsid w:val="002944CE"/>
    <w:rsid w:val="002A606B"/>
    <w:rsid w:val="002B192C"/>
    <w:rsid w:val="002B3EF0"/>
    <w:rsid w:val="002B6288"/>
    <w:rsid w:val="002C0440"/>
    <w:rsid w:val="002C11C2"/>
    <w:rsid w:val="002D34D8"/>
    <w:rsid w:val="002E0227"/>
    <w:rsid w:val="002E2FD3"/>
    <w:rsid w:val="002E37FA"/>
    <w:rsid w:val="002F582F"/>
    <w:rsid w:val="0030238A"/>
    <w:rsid w:val="0031555D"/>
    <w:rsid w:val="0032426C"/>
    <w:rsid w:val="00327873"/>
    <w:rsid w:val="003300E6"/>
    <w:rsid w:val="00330B0C"/>
    <w:rsid w:val="00333EE5"/>
    <w:rsid w:val="00334B0A"/>
    <w:rsid w:val="00335E38"/>
    <w:rsid w:val="0033710B"/>
    <w:rsid w:val="003403C0"/>
    <w:rsid w:val="00342996"/>
    <w:rsid w:val="003432FB"/>
    <w:rsid w:val="00346FC8"/>
    <w:rsid w:val="00354D76"/>
    <w:rsid w:val="003553FA"/>
    <w:rsid w:val="0036264B"/>
    <w:rsid w:val="00374894"/>
    <w:rsid w:val="0037616E"/>
    <w:rsid w:val="00390786"/>
    <w:rsid w:val="003927F2"/>
    <w:rsid w:val="003942D3"/>
    <w:rsid w:val="003974AF"/>
    <w:rsid w:val="003B7CD1"/>
    <w:rsid w:val="003C5933"/>
    <w:rsid w:val="003C6AA4"/>
    <w:rsid w:val="003E11A2"/>
    <w:rsid w:val="003E40D9"/>
    <w:rsid w:val="003F0BE0"/>
    <w:rsid w:val="003F4C2A"/>
    <w:rsid w:val="003F682B"/>
    <w:rsid w:val="00414B87"/>
    <w:rsid w:val="004173CD"/>
    <w:rsid w:val="00423C07"/>
    <w:rsid w:val="00435073"/>
    <w:rsid w:val="00440F0C"/>
    <w:rsid w:val="0044414E"/>
    <w:rsid w:val="00444C20"/>
    <w:rsid w:val="00453920"/>
    <w:rsid w:val="00457104"/>
    <w:rsid w:val="00457817"/>
    <w:rsid w:val="00461E2B"/>
    <w:rsid w:val="004672C0"/>
    <w:rsid w:val="00475975"/>
    <w:rsid w:val="00484ACF"/>
    <w:rsid w:val="00491BA6"/>
    <w:rsid w:val="004931E4"/>
    <w:rsid w:val="004B2E35"/>
    <w:rsid w:val="004C21EB"/>
    <w:rsid w:val="004C3E9A"/>
    <w:rsid w:val="004C4384"/>
    <w:rsid w:val="004D1647"/>
    <w:rsid w:val="004D395C"/>
    <w:rsid w:val="004D5515"/>
    <w:rsid w:val="004F421F"/>
    <w:rsid w:val="004F469D"/>
    <w:rsid w:val="00503171"/>
    <w:rsid w:val="00503ABC"/>
    <w:rsid w:val="00515455"/>
    <w:rsid w:val="00516076"/>
    <w:rsid w:val="00520B36"/>
    <w:rsid w:val="00542906"/>
    <w:rsid w:val="00555520"/>
    <w:rsid w:val="005618CC"/>
    <w:rsid w:val="005870A9"/>
    <w:rsid w:val="005961D5"/>
    <w:rsid w:val="005A6179"/>
    <w:rsid w:val="005B20F7"/>
    <w:rsid w:val="005B4E07"/>
    <w:rsid w:val="005B6EA8"/>
    <w:rsid w:val="005C420F"/>
    <w:rsid w:val="005C5399"/>
    <w:rsid w:val="005D11B0"/>
    <w:rsid w:val="005D16F5"/>
    <w:rsid w:val="005D1E49"/>
    <w:rsid w:val="005E20A5"/>
    <w:rsid w:val="005E3BDD"/>
    <w:rsid w:val="005F6190"/>
    <w:rsid w:val="00600DA5"/>
    <w:rsid w:val="00633E2F"/>
    <w:rsid w:val="00660F0D"/>
    <w:rsid w:val="00673385"/>
    <w:rsid w:val="00677353"/>
    <w:rsid w:val="00680800"/>
    <w:rsid w:val="0068268D"/>
    <w:rsid w:val="006833CF"/>
    <w:rsid w:val="006837C4"/>
    <w:rsid w:val="00687BC2"/>
    <w:rsid w:val="006A5297"/>
    <w:rsid w:val="006A7761"/>
    <w:rsid w:val="006B3A94"/>
    <w:rsid w:val="006C1F48"/>
    <w:rsid w:val="006D113B"/>
    <w:rsid w:val="006D1F50"/>
    <w:rsid w:val="006D4616"/>
    <w:rsid w:val="006D5A67"/>
    <w:rsid w:val="006D5FCD"/>
    <w:rsid w:val="006E1BD3"/>
    <w:rsid w:val="006E58B4"/>
    <w:rsid w:val="006F4B91"/>
    <w:rsid w:val="006F6881"/>
    <w:rsid w:val="006F70EB"/>
    <w:rsid w:val="007036D2"/>
    <w:rsid w:val="00716725"/>
    <w:rsid w:val="00725F69"/>
    <w:rsid w:val="00727739"/>
    <w:rsid w:val="0073072C"/>
    <w:rsid w:val="00745765"/>
    <w:rsid w:val="00745D8D"/>
    <w:rsid w:val="00747496"/>
    <w:rsid w:val="007474D9"/>
    <w:rsid w:val="00752ED5"/>
    <w:rsid w:val="0075371C"/>
    <w:rsid w:val="00756196"/>
    <w:rsid w:val="00760C1B"/>
    <w:rsid w:val="00775A06"/>
    <w:rsid w:val="00776C05"/>
    <w:rsid w:val="00777370"/>
    <w:rsid w:val="007839C8"/>
    <w:rsid w:val="00784FFA"/>
    <w:rsid w:val="0078561B"/>
    <w:rsid w:val="0079361A"/>
    <w:rsid w:val="007A031F"/>
    <w:rsid w:val="007A0900"/>
    <w:rsid w:val="007A2CD8"/>
    <w:rsid w:val="007A3D13"/>
    <w:rsid w:val="007A489E"/>
    <w:rsid w:val="007A73C3"/>
    <w:rsid w:val="007B18F1"/>
    <w:rsid w:val="007B4DAB"/>
    <w:rsid w:val="007B5F5D"/>
    <w:rsid w:val="007D3531"/>
    <w:rsid w:val="007D7AF9"/>
    <w:rsid w:val="007E0C15"/>
    <w:rsid w:val="007E196C"/>
    <w:rsid w:val="007E4F7B"/>
    <w:rsid w:val="007E5470"/>
    <w:rsid w:val="007F5804"/>
    <w:rsid w:val="00806F06"/>
    <w:rsid w:val="00810B6D"/>
    <w:rsid w:val="00811E72"/>
    <w:rsid w:val="00812755"/>
    <w:rsid w:val="0081338C"/>
    <w:rsid w:val="00813A89"/>
    <w:rsid w:val="008161DE"/>
    <w:rsid w:val="00821AC6"/>
    <w:rsid w:val="008238E2"/>
    <w:rsid w:val="00823C33"/>
    <w:rsid w:val="00842C5F"/>
    <w:rsid w:val="00845931"/>
    <w:rsid w:val="0084654C"/>
    <w:rsid w:val="008474E6"/>
    <w:rsid w:val="00861390"/>
    <w:rsid w:val="00867126"/>
    <w:rsid w:val="0088015B"/>
    <w:rsid w:val="00885C99"/>
    <w:rsid w:val="0088695B"/>
    <w:rsid w:val="0089502F"/>
    <w:rsid w:val="00897A43"/>
    <w:rsid w:val="008B60BC"/>
    <w:rsid w:val="008C0F71"/>
    <w:rsid w:val="008D018F"/>
    <w:rsid w:val="008D70CA"/>
    <w:rsid w:val="008E1B9F"/>
    <w:rsid w:val="008E225C"/>
    <w:rsid w:val="008E323A"/>
    <w:rsid w:val="008E741E"/>
    <w:rsid w:val="008E7748"/>
    <w:rsid w:val="008F0B54"/>
    <w:rsid w:val="008F0B6B"/>
    <w:rsid w:val="008F11B7"/>
    <w:rsid w:val="008F1A18"/>
    <w:rsid w:val="009004FF"/>
    <w:rsid w:val="00905286"/>
    <w:rsid w:val="00907475"/>
    <w:rsid w:val="00907B25"/>
    <w:rsid w:val="00910A25"/>
    <w:rsid w:val="00921A29"/>
    <w:rsid w:val="00924A6E"/>
    <w:rsid w:val="00924DEB"/>
    <w:rsid w:val="00925597"/>
    <w:rsid w:val="00927B3B"/>
    <w:rsid w:val="009329E0"/>
    <w:rsid w:val="009422B2"/>
    <w:rsid w:val="00942450"/>
    <w:rsid w:val="00942EC5"/>
    <w:rsid w:val="009510E3"/>
    <w:rsid w:val="00951D24"/>
    <w:rsid w:val="00957859"/>
    <w:rsid w:val="00973470"/>
    <w:rsid w:val="00974A7C"/>
    <w:rsid w:val="00980BBC"/>
    <w:rsid w:val="00981987"/>
    <w:rsid w:val="009821AF"/>
    <w:rsid w:val="00983602"/>
    <w:rsid w:val="00997B2C"/>
    <w:rsid w:val="009A14D5"/>
    <w:rsid w:val="009A2C2A"/>
    <w:rsid w:val="009A2ED1"/>
    <w:rsid w:val="009B4BB3"/>
    <w:rsid w:val="009C5D91"/>
    <w:rsid w:val="009D069C"/>
    <w:rsid w:val="009D38E0"/>
    <w:rsid w:val="009D6B73"/>
    <w:rsid w:val="009E0C2B"/>
    <w:rsid w:val="009E5E92"/>
    <w:rsid w:val="00A11FB1"/>
    <w:rsid w:val="00A1551F"/>
    <w:rsid w:val="00A16D89"/>
    <w:rsid w:val="00A26AAC"/>
    <w:rsid w:val="00A30AFF"/>
    <w:rsid w:val="00A361A1"/>
    <w:rsid w:val="00A41675"/>
    <w:rsid w:val="00A427E2"/>
    <w:rsid w:val="00A4568B"/>
    <w:rsid w:val="00A45815"/>
    <w:rsid w:val="00A64937"/>
    <w:rsid w:val="00A706F3"/>
    <w:rsid w:val="00A71006"/>
    <w:rsid w:val="00A73CEA"/>
    <w:rsid w:val="00A847A7"/>
    <w:rsid w:val="00A901A4"/>
    <w:rsid w:val="00A949DE"/>
    <w:rsid w:val="00A95182"/>
    <w:rsid w:val="00A95E9A"/>
    <w:rsid w:val="00AA30CB"/>
    <w:rsid w:val="00AA4391"/>
    <w:rsid w:val="00AB2828"/>
    <w:rsid w:val="00AB3EE2"/>
    <w:rsid w:val="00AC7F7D"/>
    <w:rsid w:val="00AF1C45"/>
    <w:rsid w:val="00AF665D"/>
    <w:rsid w:val="00B007FC"/>
    <w:rsid w:val="00B01950"/>
    <w:rsid w:val="00B02504"/>
    <w:rsid w:val="00B054DB"/>
    <w:rsid w:val="00B112A8"/>
    <w:rsid w:val="00B12F86"/>
    <w:rsid w:val="00B1351E"/>
    <w:rsid w:val="00B21273"/>
    <w:rsid w:val="00B421E6"/>
    <w:rsid w:val="00B868B1"/>
    <w:rsid w:val="00B91545"/>
    <w:rsid w:val="00B94D91"/>
    <w:rsid w:val="00BA5DEC"/>
    <w:rsid w:val="00BB3A97"/>
    <w:rsid w:val="00BB5B91"/>
    <w:rsid w:val="00BB657E"/>
    <w:rsid w:val="00BC359D"/>
    <w:rsid w:val="00BC4166"/>
    <w:rsid w:val="00BC4F0D"/>
    <w:rsid w:val="00BC7218"/>
    <w:rsid w:val="00BD1C32"/>
    <w:rsid w:val="00BD5913"/>
    <w:rsid w:val="00BE1563"/>
    <w:rsid w:val="00C0789C"/>
    <w:rsid w:val="00C26BE5"/>
    <w:rsid w:val="00C333D4"/>
    <w:rsid w:val="00C33AB6"/>
    <w:rsid w:val="00C33F4F"/>
    <w:rsid w:val="00C344C0"/>
    <w:rsid w:val="00C5066D"/>
    <w:rsid w:val="00C53592"/>
    <w:rsid w:val="00C6585E"/>
    <w:rsid w:val="00C66033"/>
    <w:rsid w:val="00C67290"/>
    <w:rsid w:val="00C71A86"/>
    <w:rsid w:val="00C742B5"/>
    <w:rsid w:val="00C802A3"/>
    <w:rsid w:val="00C80D04"/>
    <w:rsid w:val="00C82F32"/>
    <w:rsid w:val="00C835A5"/>
    <w:rsid w:val="00C907F5"/>
    <w:rsid w:val="00C94B10"/>
    <w:rsid w:val="00CA0C37"/>
    <w:rsid w:val="00CA2DF8"/>
    <w:rsid w:val="00CA5CB2"/>
    <w:rsid w:val="00CB291E"/>
    <w:rsid w:val="00CB67AB"/>
    <w:rsid w:val="00CB785C"/>
    <w:rsid w:val="00CC15F6"/>
    <w:rsid w:val="00CC4BC6"/>
    <w:rsid w:val="00CC4CFE"/>
    <w:rsid w:val="00CD22CA"/>
    <w:rsid w:val="00CD2BFD"/>
    <w:rsid w:val="00CE59F2"/>
    <w:rsid w:val="00CE7721"/>
    <w:rsid w:val="00CF1585"/>
    <w:rsid w:val="00CF5976"/>
    <w:rsid w:val="00D04214"/>
    <w:rsid w:val="00D123E6"/>
    <w:rsid w:val="00D16326"/>
    <w:rsid w:val="00D36A01"/>
    <w:rsid w:val="00D4017E"/>
    <w:rsid w:val="00D40CE4"/>
    <w:rsid w:val="00D430E8"/>
    <w:rsid w:val="00D43603"/>
    <w:rsid w:val="00D53404"/>
    <w:rsid w:val="00D53D3D"/>
    <w:rsid w:val="00D66206"/>
    <w:rsid w:val="00D66735"/>
    <w:rsid w:val="00D7672D"/>
    <w:rsid w:val="00D91110"/>
    <w:rsid w:val="00DA0544"/>
    <w:rsid w:val="00DA3B89"/>
    <w:rsid w:val="00DB7FF8"/>
    <w:rsid w:val="00DC1C0E"/>
    <w:rsid w:val="00DC3893"/>
    <w:rsid w:val="00DD2939"/>
    <w:rsid w:val="00DE56FB"/>
    <w:rsid w:val="00DE6E23"/>
    <w:rsid w:val="00DF470E"/>
    <w:rsid w:val="00E006D0"/>
    <w:rsid w:val="00E04700"/>
    <w:rsid w:val="00E05900"/>
    <w:rsid w:val="00E10678"/>
    <w:rsid w:val="00E110BC"/>
    <w:rsid w:val="00E112F6"/>
    <w:rsid w:val="00E201EF"/>
    <w:rsid w:val="00E21515"/>
    <w:rsid w:val="00E25B1B"/>
    <w:rsid w:val="00E32E5D"/>
    <w:rsid w:val="00E4077D"/>
    <w:rsid w:val="00E6401C"/>
    <w:rsid w:val="00E64995"/>
    <w:rsid w:val="00E64E4E"/>
    <w:rsid w:val="00E6569E"/>
    <w:rsid w:val="00E713C4"/>
    <w:rsid w:val="00E71E25"/>
    <w:rsid w:val="00E72961"/>
    <w:rsid w:val="00E77DDE"/>
    <w:rsid w:val="00E8156F"/>
    <w:rsid w:val="00E9247D"/>
    <w:rsid w:val="00E950A4"/>
    <w:rsid w:val="00EA187E"/>
    <w:rsid w:val="00EB1607"/>
    <w:rsid w:val="00EC1F07"/>
    <w:rsid w:val="00ED52DD"/>
    <w:rsid w:val="00ED59CD"/>
    <w:rsid w:val="00ED7549"/>
    <w:rsid w:val="00EE21AE"/>
    <w:rsid w:val="00EF0807"/>
    <w:rsid w:val="00EF47E5"/>
    <w:rsid w:val="00F05BE9"/>
    <w:rsid w:val="00F15EE8"/>
    <w:rsid w:val="00F26992"/>
    <w:rsid w:val="00F269DE"/>
    <w:rsid w:val="00F27426"/>
    <w:rsid w:val="00F27D7F"/>
    <w:rsid w:val="00F27FE6"/>
    <w:rsid w:val="00F316EF"/>
    <w:rsid w:val="00F51D93"/>
    <w:rsid w:val="00F53950"/>
    <w:rsid w:val="00F5504B"/>
    <w:rsid w:val="00F60578"/>
    <w:rsid w:val="00F63970"/>
    <w:rsid w:val="00F64EC5"/>
    <w:rsid w:val="00F673B7"/>
    <w:rsid w:val="00F753F1"/>
    <w:rsid w:val="00F758F2"/>
    <w:rsid w:val="00F8164B"/>
    <w:rsid w:val="00F821A0"/>
    <w:rsid w:val="00F94DFB"/>
    <w:rsid w:val="00FA5566"/>
    <w:rsid w:val="00FB22E1"/>
    <w:rsid w:val="00FB2C32"/>
    <w:rsid w:val="00FB3AFA"/>
    <w:rsid w:val="00FB718B"/>
    <w:rsid w:val="00FC3669"/>
    <w:rsid w:val="00FD26CE"/>
    <w:rsid w:val="00FD43F9"/>
    <w:rsid w:val="00FD5107"/>
    <w:rsid w:val="00FD78FA"/>
    <w:rsid w:val="00FD79BB"/>
    <w:rsid w:val="00FE0B72"/>
    <w:rsid w:val="00FF0F1B"/>
    <w:rsid w:val="00FF69C7"/>
    <w:rsid w:val="00FF6C7E"/>
    <w:rsid w:val="00FF6D88"/>
    <w:rsid w:val="00FF76A1"/>
    <w:rsid w:val="00FF7814"/>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fr-CH"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itre1">
    <w:name w:val="heading 1"/>
    <w:basedOn w:val="Normal"/>
    <w:next w:val="Normal"/>
    <w:link w:val="Titre1Car"/>
    <w:uiPriority w:val="9"/>
    <w:qFormat/>
    <w:rsid w:val="00F6057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13497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BD1C32"/>
    <w:pPr>
      <w:keepNext/>
      <w:keepLines/>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DC3893"/>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DC3893"/>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E006D0"/>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60578"/>
    <w:rPr>
      <w:rFonts w:asciiTheme="majorHAnsi" w:eastAsiaTheme="majorEastAsia" w:hAnsiTheme="majorHAnsi" w:cstheme="majorBidi"/>
      <w:b/>
      <w:bCs/>
      <w:color w:val="365F91" w:themeColor="accent1" w:themeShade="BF"/>
      <w:sz w:val="28"/>
      <w:szCs w:val="28"/>
    </w:rPr>
  </w:style>
  <w:style w:type="paragraph" w:styleId="Textedebulles">
    <w:name w:val="Balloon Text"/>
    <w:basedOn w:val="Normal"/>
    <w:link w:val="TextedebullesCar"/>
    <w:uiPriority w:val="99"/>
    <w:semiHidden/>
    <w:unhideWhenUsed/>
    <w:rsid w:val="00D43603"/>
    <w:rPr>
      <w:rFonts w:ascii="Tahoma" w:hAnsi="Tahoma" w:cs="Tahoma"/>
      <w:sz w:val="16"/>
      <w:szCs w:val="16"/>
    </w:rPr>
  </w:style>
  <w:style w:type="character" w:customStyle="1" w:styleId="TextedebullesCar">
    <w:name w:val="Texte de bulles Car"/>
    <w:basedOn w:val="Policepardfaut"/>
    <w:link w:val="Textedebulles"/>
    <w:uiPriority w:val="99"/>
    <w:semiHidden/>
    <w:rsid w:val="00D43603"/>
    <w:rPr>
      <w:rFonts w:ascii="Tahoma" w:hAnsi="Tahoma" w:cs="Tahoma"/>
      <w:sz w:val="16"/>
      <w:szCs w:val="16"/>
    </w:rPr>
  </w:style>
  <w:style w:type="character" w:customStyle="1" w:styleId="Titre2Car">
    <w:name w:val="Titre 2 Car"/>
    <w:basedOn w:val="Policepardfaut"/>
    <w:link w:val="Titre2"/>
    <w:uiPriority w:val="9"/>
    <w:rsid w:val="00134976"/>
    <w:rPr>
      <w:rFonts w:asciiTheme="majorHAnsi" w:eastAsiaTheme="majorEastAsia" w:hAnsiTheme="majorHAnsi" w:cstheme="majorBidi"/>
      <w:b/>
      <w:bCs/>
      <w:color w:val="4F81BD" w:themeColor="accent1"/>
      <w:sz w:val="26"/>
      <w:szCs w:val="26"/>
    </w:rPr>
  </w:style>
  <w:style w:type="character" w:styleId="Lienhypertexte">
    <w:name w:val="Hyperlink"/>
    <w:basedOn w:val="Policepardfaut"/>
    <w:uiPriority w:val="99"/>
    <w:unhideWhenUsed/>
    <w:rsid w:val="0078561B"/>
    <w:rPr>
      <w:color w:val="0000FF" w:themeColor="hyperlink"/>
      <w:u w:val="single"/>
    </w:rPr>
  </w:style>
  <w:style w:type="table" w:styleId="Grilledutableau">
    <w:name w:val="Table Grid"/>
    <w:basedOn w:val="TableauNormal"/>
    <w:uiPriority w:val="59"/>
    <w:rsid w:val="00D36A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E64995"/>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ind w:left="720"/>
      <w:contextualSpacing/>
    </w:pPr>
    <w:rPr>
      <w:rFonts w:asciiTheme="minorHAnsi" w:eastAsiaTheme="minorHAnsi" w:hAnsiTheme="minorHAnsi" w:cstheme="minorBidi"/>
      <w:sz w:val="22"/>
      <w:szCs w:val="22"/>
      <w:bdr w:val="none" w:sz="0" w:space="0" w:color="auto"/>
    </w:rPr>
  </w:style>
  <w:style w:type="character" w:customStyle="1" w:styleId="Titre3Car">
    <w:name w:val="Titre 3 Car"/>
    <w:basedOn w:val="Policepardfaut"/>
    <w:link w:val="Titre3"/>
    <w:uiPriority w:val="9"/>
    <w:rsid w:val="00BD1C32"/>
    <w:rPr>
      <w:rFonts w:asciiTheme="majorHAnsi" w:eastAsiaTheme="majorEastAsia" w:hAnsiTheme="majorHAnsi" w:cstheme="majorBidi"/>
      <w:b/>
      <w:bCs/>
      <w:color w:val="4F81BD" w:themeColor="accent1"/>
    </w:rPr>
  </w:style>
  <w:style w:type="paragraph" w:styleId="En-tte">
    <w:name w:val="header"/>
    <w:basedOn w:val="Normal"/>
    <w:link w:val="En-tteCar"/>
    <w:uiPriority w:val="99"/>
    <w:unhideWhenUsed/>
    <w:rsid w:val="00B12F86"/>
    <w:pPr>
      <w:tabs>
        <w:tab w:val="center" w:pos="4536"/>
        <w:tab w:val="right" w:pos="9072"/>
      </w:tabs>
    </w:pPr>
  </w:style>
  <w:style w:type="character" w:customStyle="1" w:styleId="En-tteCar">
    <w:name w:val="En-tête Car"/>
    <w:basedOn w:val="Policepardfaut"/>
    <w:link w:val="En-tte"/>
    <w:uiPriority w:val="99"/>
    <w:rsid w:val="00B12F86"/>
  </w:style>
  <w:style w:type="paragraph" w:styleId="Pieddepage">
    <w:name w:val="footer"/>
    <w:basedOn w:val="Normal"/>
    <w:link w:val="PieddepageCar"/>
    <w:uiPriority w:val="99"/>
    <w:unhideWhenUsed/>
    <w:rsid w:val="00B12F86"/>
    <w:pPr>
      <w:tabs>
        <w:tab w:val="center" w:pos="4536"/>
        <w:tab w:val="right" w:pos="9072"/>
      </w:tabs>
    </w:pPr>
  </w:style>
  <w:style w:type="character" w:customStyle="1" w:styleId="PieddepageCar">
    <w:name w:val="Pied de page Car"/>
    <w:basedOn w:val="Policepardfaut"/>
    <w:link w:val="Pieddepage"/>
    <w:uiPriority w:val="99"/>
    <w:rsid w:val="00B12F86"/>
  </w:style>
  <w:style w:type="paragraph" w:styleId="Titre">
    <w:name w:val="Title"/>
    <w:basedOn w:val="Normal"/>
    <w:next w:val="Normal"/>
    <w:link w:val="TitreCar"/>
    <w:uiPriority w:val="10"/>
    <w:qFormat/>
    <w:rsid w:val="00752ED5"/>
    <w:pPr>
      <w:pBdr>
        <w:bottom w:val="single" w:sz="8" w:space="4" w:color="4F81BD" w:themeColor="accent1"/>
      </w:pBdr>
      <w:spacing w:after="300"/>
      <w:contextualSpacing/>
    </w:pPr>
    <w:rPr>
      <w:rFonts w:asciiTheme="majorHAnsi" w:eastAsiaTheme="majorEastAsia" w:hAnsiTheme="majorHAnsi" w:cstheme="majorBidi"/>
      <w:color w:val="7D7D7D" w:themeColor="text2" w:themeShade="BF"/>
      <w:spacing w:val="5"/>
      <w:kern w:val="28"/>
      <w:sz w:val="52"/>
      <w:szCs w:val="52"/>
    </w:rPr>
  </w:style>
  <w:style w:type="character" w:customStyle="1" w:styleId="TitreCar">
    <w:name w:val="Titre Car"/>
    <w:basedOn w:val="Policepardfaut"/>
    <w:link w:val="Titre"/>
    <w:uiPriority w:val="10"/>
    <w:rsid w:val="00752ED5"/>
    <w:rPr>
      <w:rFonts w:asciiTheme="majorHAnsi" w:eastAsiaTheme="majorEastAsia" w:hAnsiTheme="majorHAnsi" w:cstheme="majorBidi"/>
      <w:color w:val="7D7D7D" w:themeColor="text2" w:themeShade="BF"/>
      <w:spacing w:val="5"/>
      <w:kern w:val="28"/>
      <w:sz w:val="52"/>
      <w:szCs w:val="52"/>
    </w:rPr>
  </w:style>
  <w:style w:type="paragraph" w:styleId="Sansinterligne">
    <w:name w:val="No Spacing"/>
    <w:uiPriority w:val="1"/>
    <w:qFormat/>
    <w:rsid w:val="00C66033"/>
  </w:style>
  <w:style w:type="character" w:styleId="Lienhypertextesuivivisit">
    <w:name w:val="FollowedHyperlink"/>
    <w:basedOn w:val="Policepardfaut"/>
    <w:uiPriority w:val="99"/>
    <w:semiHidden/>
    <w:unhideWhenUsed/>
    <w:rsid w:val="00E950A4"/>
    <w:rPr>
      <w:color w:val="FF00FF" w:themeColor="followedHyperlink"/>
      <w:u w:val="single"/>
    </w:rPr>
  </w:style>
  <w:style w:type="character" w:customStyle="1" w:styleId="Titre4Car">
    <w:name w:val="Titre 4 Car"/>
    <w:basedOn w:val="Policepardfaut"/>
    <w:link w:val="Titre4"/>
    <w:uiPriority w:val="9"/>
    <w:rsid w:val="00DC3893"/>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DC3893"/>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rsid w:val="00E006D0"/>
    <w:rPr>
      <w:rFonts w:asciiTheme="majorHAnsi" w:eastAsiaTheme="majorEastAsia" w:hAnsiTheme="majorHAnsi" w:cstheme="majorBidi"/>
      <w:i/>
      <w:iCs/>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fr-CH"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itre1">
    <w:name w:val="heading 1"/>
    <w:basedOn w:val="Normal"/>
    <w:next w:val="Normal"/>
    <w:link w:val="Titre1Car"/>
    <w:uiPriority w:val="9"/>
    <w:qFormat/>
    <w:rsid w:val="00F6057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13497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BD1C32"/>
    <w:pPr>
      <w:keepNext/>
      <w:keepLines/>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DC3893"/>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DC3893"/>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E006D0"/>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60578"/>
    <w:rPr>
      <w:rFonts w:asciiTheme="majorHAnsi" w:eastAsiaTheme="majorEastAsia" w:hAnsiTheme="majorHAnsi" w:cstheme="majorBidi"/>
      <w:b/>
      <w:bCs/>
      <w:color w:val="365F91" w:themeColor="accent1" w:themeShade="BF"/>
      <w:sz w:val="28"/>
      <w:szCs w:val="28"/>
    </w:rPr>
  </w:style>
  <w:style w:type="paragraph" w:styleId="Textedebulles">
    <w:name w:val="Balloon Text"/>
    <w:basedOn w:val="Normal"/>
    <w:link w:val="TextedebullesCar"/>
    <w:uiPriority w:val="99"/>
    <w:semiHidden/>
    <w:unhideWhenUsed/>
    <w:rsid w:val="00D43603"/>
    <w:rPr>
      <w:rFonts w:ascii="Tahoma" w:hAnsi="Tahoma" w:cs="Tahoma"/>
      <w:sz w:val="16"/>
      <w:szCs w:val="16"/>
    </w:rPr>
  </w:style>
  <w:style w:type="character" w:customStyle="1" w:styleId="TextedebullesCar">
    <w:name w:val="Texte de bulles Car"/>
    <w:basedOn w:val="Policepardfaut"/>
    <w:link w:val="Textedebulles"/>
    <w:uiPriority w:val="99"/>
    <w:semiHidden/>
    <w:rsid w:val="00D43603"/>
    <w:rPr>
      <w:rFonts w:ascii="Tahoma" w:hAnsi="Tahoma" w:cs="Tahoma"/>
      <w:sz w:val="16"/>
      <w:szCs w:val="16"/>
    </w:rPr>
  </w:style>
  <w:style w:type="character" w:customStyle="1" w:styleId="Titre2Car">
    <w:name w:val="Titre 2 Car"/>
    <w:basedOn w:val="Policepardfaut"/>
    <w:link w:val="Titre2"/>
    <w:uiPriority w:val="9"/>
    <w:rsid w:val="00134976"/>
    <w:rPr>
      <w:rFonts w:asciiTheme="majorHAnsi" w:eastAsiaTheme="majorEastAsia" w:hAnsiTheme="majorHAnsi" w:cstheme="majorBidi"/>
      <w:b/>
      <w:bCs/>
      <w:color w:val="4F81BD" w:themeColor="accent1"/>
      <w:sz w:val="26"/>
      <w:szCs w:val="26"/>
    </w:rPr>
  </w:style>
  <w:style w:type="character" w:styleId="Lienhypertexte">
    <w:name w:val="Hyperlink"/>
    <w:basedOn w:val="Policepardfaut"/>
    <w:uiPriority w:val="99"/>
    <w:unhideWhenUsed/>
    <w:rsid w:val="0078561B"/>
    <w:rPr>
      <w:color w:val="0000FF" w:themeColor="hyperlink"/>
      <w:u w:val="single"/>
    </w:rPr>
  </w:style>
  <w:style w:type="table" w:styleId="Grilledutableau">
    <w:name w:val="Table Grid"/>
    <w:basedOn w:val="TableauNormal"/>
    <w:uiPriority w:val="59"/>
    <w:rsid w:val="00D36A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E64995"/>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ind w:left="720"/>
      <w:contextualSpacing/>
    </w:pPr>
    <w:rPr>
      <w:rFonts w:asciiTheme="minorHAnsi" w:eastAsiaTheme="minorHAnsi" w:hAnsiTheme="minorHAnsi" w:cstheme="minorBidi"/>
      <w:sz w:val="22"/>
      <w:szCs w:val="22"/>
      <w:bdr w:val="none" w:sz="0" w:space="0" w:color="auto"/>
    </w:rPr>
  </w:style>
  <w:style w:type="character" w:customStyle="1" w:styleId="Titre3Car">
    <w:name w:val="Titre 3 Car"/>
    <w:basedOn w:val="Policepardfaut"/>
    <w:link w:val="Titre3"/>
    <w:uiPriority w:val="9"/>
    <w:rsid w:val="00BD1C32"/>
    <w:rPr>
      <w:rFonts w:asciiTheme="majorHAnsi" w:eastAsiaTheme="majorEastAsia" w:hAnsiTheme="majorHAnsi" w:cstheme="majorBidi"/>
      <w:b/>
      <w:bCs/>
      <w:color w:val="4F81BD" w:themeColor="accent1"/>
    </w:rPr>
  </w:style>
  <w:style w:type="paragraph" w:styleId="En-tte">
    <w:name w:val="header"/>
    <w:basedOn w:val="Normal"/>
    <w:link w:val="En-tteCar"/>
    <w:uiPriority w:val="99"/>
    <w:unhideWhenUsed/>
    <w:rsid w:val="00B12F86"/>
    <w:pPr>
      <w:tabs>
        <w:tab w:val="center" w:pos="4536"/>
        <w:tab w:val="right" w:pos="9072"/>
      </w:tabs>
    </w:pPr>
  </w:style>
  <w:style w:type="character" w:customStyle="1" w:styleId="En-tteCar">
    <w:name w:val="En-tête Car"/>
    <w:basedOn w:val="Policepardfaut"/>
    <w:link w:val="En-tte"/>
    <w:uiPriority w:val="99"/>
    <w:rsid w:val="00B12F86"/>
  </w:style>
  <w:style w:type="paragraph" w:styleId="Pieddepage">
    <w:name w:val="footer"/>
    <w:basedOn w:val="Normal"/>
    <w:link w:val="PieddepageCar"/>
    <w:uiPriority w:val="99"/>
    <w:unhideWhenUsed/>
    <w:rsid w:val="00B12F86"/>
    <w:pPr>
      <w:tabs>
        <w:tab w:val="center" w:pos="4536"/>
        <w:tab w:val="right" w:pos="9072"/>
      </w:tabs>
    </w:pPr>
  </w:style>
  <w:style w:type="character" w:customStyle="1" w:styleId="PieddepageCar">
    <w:name w:val="Pied de page Car"/>
    <w:basedOn w:val="Policepardfaut"/>
    <w:link w:val="Pieddepage"/>
    <w:uiPriority w:val="99"/>
    <w:rsid w:val="00B12F86"/>
  </w:style>
  <w:style w:type="paragraph" w:styleId="Titre">
    <w:name w:val="Title"/>
    <w:basedOn w:val="Normal"/>
    <w:next w:val="Normal"/>
    <w:link w:val="TitreCar"/>
    <w:uiPriority w:val="10"/>
    <w:qFormat/>
    <w:rsid w:val="00752ED5"/>
    <w:pPr>
      <w:pBdr>
        <w:bottom w:val="single" w:sz="8" w:space="4" w:color="4F81BD" w:themeColor="accent1"/>
      </w:pBdr>
      <w:spacing w:after="300"/>
      <w:contextualSpacing/>
    </w:pPr>
    <w:rPr>
      <w:rFonts w:asciiTheme="majorHAnsi" w:eastAsiaTheme="majorEastAsia" w:hAnsiTheme="majorHAnsi" w:cstheme="majorBidi"/>
      <w:color w:val="7D7D7D" w:themeColor="text2" w:themeShade="BF"/>
      <w:spacing w:val="5"/>
      <w:kern w:val="28"/>
      <w:sz w:val="52"/>
      <w:szCs w:val="52"/>
    </w:rPr>
  </w:style>
  <w:style w:type="character" w:customStyle="1" w:styleId="TitreCar">
    <w:name w:val="Titre Car"/>
    <w:basedOn w:val="Policepardfaut"/>
    <w:link w:val="Titre"/>
    <w:uiPriority w:val="10"/>
    <w:rsid w:val="00752ED5"/>
    <w:rPr>
      <w:rFonts w:asciiTheme="majorHAnsi" w:eastAsiaTheme="majorEastAsia" w:hAnsiTheme="majorHAnsi" w:cstheme="majorBidi"/>
      <w:color w:val="7D7D7D" w:themeColor="text2" w:themeShade="BF"/>
      <w:spacing w:val="5"/>
      <w:kern w:val="28"/>
      <w:sz w:val="52"/>
      <w:szCs w:val="52"/>
    </w:rPr>
  </w:style>
  <w:style w:type="paragraph" w:styleId="Sansinterligne">
    <w:name w:val="No Spacing"/>
    <w:uiPriority w:val="1"/>
    <w:qFormat/>
    <w:rsid w:val="00C66033"/>
  </w:style>
  <w:style w:type="character" w:styleId="Lienhypertextesuivivisit">
    <w:name w:val="FollowedHyperlink"/>
    <w:basedOn w:val="Policepardfaut"/>
    <w:uiPriority w:val="99"/>
    <w:semiHidden/>
    <w:unhideWhenUsed/>
    <w:rsid w:val="00E950A4"/>
    <w:rPr>
      <w:color w:val="FF00FF" w:themeColor="followedHyperlink"/>
      <w:u w:val="single"/>
    </w:rPr>
  </w:style>
  <w:style w:type="character" w:customStyle="1" w:styleId="Titre4Car">
    <w:name w:val="Titre 4 Car"/>
    <w:basedOn w:val="Policepardfaut"/>
    <w:link w:val="Titre4"/>
    <w:uiPriority w:val="9"/>
    <w:rsid w:val="00DC3893"/>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DC3893"/>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rsid w:val="00E006D0"/>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821900">
      <w:bodyDiv w:val="1"/>
      <w:marLeft w:val="0"/>
      <w:marRight w:val="0"/>
      <w:marTop w:val="0"/>
      <w:marBottom w:val="0"/>
      <w:divBdr>
        <w:top w:val="none" w:sz="0" w:space="0" w:color="auto"/>
        <w:left w:val="none" w:sz="0" w:space="0" w:color="auto"/>
        <w:bottom w:val="none" w:sz="0" w:space="0" w:color="auto"/>
        <w:right w:val="none" w:sz="0" w:space="0" w:color="auto"/>
      </w:divBdr>
    </w:div>
    <w:div w:id="323630141">
      <w:bodyDiv w:val="1"/>
      <w:marLeft w:val="0"/>
      <w:marRight w:val="0"/>
      <w:marTop w:val="0"/>
      <w:marBottom w:val="0"/>
      <w:divBdr>
        <w:top w:val="none" w:sz="0" w:space="0" w:color="auto"/>
        <w:left w:val="none" w:sz="0" w:space="0" w:color="auto"/>
        <w:bottom w:val="none" w:sz="0" w:space="0" w:color="auto"/>
        <w:right w:val="none" w:sz="0" w:space="0" w:color="auto"/>
      </w:divBdr>
    </w:div>
    <w:div w:id="902330697">
      <w:bodyDiv w:val="1"/>
      <w:marLeft w:val="0"/>
      <w:marRight w:val="0"/>
      <w:marTop w:val="0"/>
      <w:marBottom w:val="0"/>
      <w:divBdr>
        <w:top w:val="none" w:sz="0" w:space="0" w:color="auto"/>
        <w:left w:val="none" w:sz="0" w:space="0" w:color="auto"/>
        <w:bottom w:val="none" w:sz="0" w:space="0" w:color="auto"/>
        <w:right w:val="none" w:sz="0" w:space="0" w:color="auto"/>
      </w:divBdr>
    </w:div>
    <w:div w:id="949161470">
      <w:bodyDiv w:val="1"/>
      <w:marLeft w:val="0"/>
      <w:marRight w:val="0"/>
      <w:marTop w:val="0"/>
      <w:marBottom w:val="0"/>
      <w:divBdr>
        <w:top w:val="none" w:sz="0" w:space="0" w:color="auto"/>
        <w:left w:val="none" w:sz="0" w:space="0" w:color="auto"/>
        <w:bottom w:val="none" w:sz="0" w:space="0" w:color="auto"/>
        <w:right w:val="none" w:sz="0" w:space="0" w:color="auto"/>
      </w:divBdr>
    </w:div>
    <w:div w:id="1290475104">
      <w:bodyDiv w:val="1"/>
      <w:marLeft w:val="0"/>
      <w:marRight w:val="0"/>
      <w:marTop w:val="0"/>
      <w:marBottom w:val="0"/>
      <w:divBdr>
        <w:top w:val="none" w:sz="0" w:space="0" w:color="auto"/>
        <w:left w:val="none" w:sz="0" w:space="0" w:color="auto"/>
        <w:bottom w:val="none" w:sz="0" w:space="0" w:color="auto"/>
        <w:right w:val="none" w:sz="0" w:space="0" w:color="auto"/>
      </w:divBdr>
    </w:div>
    <w:div w:id="1477068993">
      <w:bodyDiv w:val="1"/>
      <w:marLeft w:val="0"/>
      <w:marRight w:val="0"/>
      <w:marTop w:val="0"/>
      <w:marBottom w:val="0"/>
      <w:divBdr>
        <w:top w:val="none" w:sz="0" w:space="0" w:color="auto"/>
        <w:left w:val="none" w:sz="0" w:space="0" w:color="auto"/>
        <w:bottom w:val="none" w:sz="0" w:space="0" w:color="auto"/>
        <w:right w:val="none" w:sz="0" w:space="0" w:color="auto"/>
      </w:divBdr>
    </w:div>
    <w:div w:id="1530144226">
      <w:bodyDiv w:val="1"/>
      <w:marLeft w:val="0"/>
      <w:marRight w:val="0"/>
      <w:marTop w:val="0"/>
      <w:marBottom w:val="0"/>
      <w:divBdr>
        <w:top w:val="none" w:sz="0" w:space="0" w:color="auto"/>
        <w:left w:val="none" w:sz="0" w:space="0" w:color="auto"/>
        <w:bottom w:val="none" w:sz="0" w:space="0" w:color="auto"/>
        <w:right w:val="none" w:sz="0" w:space="0" w:color="auto"/>
      </w:divBdr>
    </w:div>
    <w:div w:id="1898003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www.kikk.be/2016/" TargetMode="External"/><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color.adobe.com/fr/Di-are-Forever-color-theme-985611" TargetMode="External"/><Relationship Id="rId63" Type="http://schemas.openxmlformats.org/officeDocument/2006/relationships/hyperlink" Target="https://www.whatswithtech.com/cool-and-best-material-design-wallpaper-hd-for-windows-7-8-and-10/" TargetMode="Externa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hyperlink" Target="http://www.heig-vd.ch/"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hyperlink" Target="https://ui8.net/products/portland-ui-kit"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hutterstock.com" TargetMode="External"/><Relationship Id="rId19" Type="http://schemas.openxmlformats.org/officeDocument/2006/relationships/image" Target="media/image7.png"/><Relationship Id="rId14" Type="http://schemas.openxmlformats.org/officeDocument/2006/relationships/hyperlink" Target="http://www.stanford.edu/"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hyperlink" Target="https://fonts.google.com/specimen/Orbitron" TargetMode="External"/><Relationship Id="rId64" Type="http://schemas.openxmlformats.org/officeDocument/2006/relationships/hyperlink" Target="https://daneden.github.io/animate.css/" TargetMode="External"/><Relationship Id="rId8" Type="http://schemas.openxmlformats.org/officeDocument/2006/relationships/image" Target="media/image1.png"/><Relationship Id="rId51" Type="http://schemas.openxmlformats.org/officeDocument/2006/relationships/image" Target="media/image37.png"/><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hyperlink" Target="http://www.lisaa.com/fr"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hyperlink" Target="http://www.bypeople.com/sepia-material-design-ui-psd-kit/" TargetMode="External"/><Relationship Id="rId20" Type="http://schemas.openxmlformats.org/officeDocument/2006/relationships/hyperlink" Target="http://www.awwwards.com" TargetMode="External"/><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hyperlink" Target="https://getmdl.io"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hyperlink" Target="https://fonts.google.com/specimen/Roboto/"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hyperlink" Target="http://freebiesbug.com/psd-freebies/ui-kits/" TargetMode="External"/><Relationship Id="rId65"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s>
</file>

<file path=word/theme/theme1.xml><?xml version="1.0" encoding="utf-8"?>
<a:theme xmlns:a="http://schemas.openxmlformats.org/drawingml/2006/main" name="Thème Office">
  <a:themeElements>
    <a:clrScheme name="Custom 2">
      <a:dk1>
        <a:srgbClr val="366092"/>
      </a:dk1>
      <a:lt1>
        <a:srgbClr val="4F81BD"/>
      </a:lt1>
      <a:dk2>
        <a:srgbClr val="A7A7A7"/>
      </a:dk2>
      <a:lt2>
        <a:srgbClr val="A7A7A7"/>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Thème Office">
      <a:majorFont>
        <a:latin typeface="Helvetica"/>
        <a:ea typeface="Helvetica"/>
        <a:cs typeface="Helvetica"/>
      </a:majorFont>
      <a:minorFont>
        <a:latin typeface="Helvetica"/>
        <a:ea typeface="Helvetica"/>
        <a:cs typeface="Helvetica"/>
      </a:minorFont>
    </a:fontScheme>
    <a:fmtScheme name="Thèm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768</TotalTime>
  <Pages>44</Pages>
  <Words>3963</Words>
  <Characters>21799</Characters>
  <Application>Microsoft Office Word</Application>
  <DocSecurity>0</DocSecurity>
  <Lines>181</Lines>
  <Paragraphs>51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25711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dc:creator>
  <cp:keywords/>
  <dc:description/>
  <cp:lastModifiedBy>RICCI Thomas</cp:lastModifiedBy>
  <cp:revision>464</cp:revision>
  <dcterms:created xsi:type="dcterms:W3CDTF">2016-11-13T21:06:00Z</dcterms:created>
  <dcterms:modified xsi:type="dcterms:W3CDTF">2016-11-16T07:12:00Z</dcterms:modified>
</cp:coreProperties>
</file>